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2D" w:rsidRPr="00BB332D" w:rsidRDefault="00BB332D" w:rsidP="00BB332D">
      <w:pPr>
        <w:jc w:val="center"/>
        <w:rPr>
          <w:rFonts w:cs="Times New Roman"/>
          <w:sz w:val="28"/>
          <w:szCs w:val="28"/>
          <w:lang w:eastAsia="ru-RU"/>
        </w:rPr>
      </w:pPr>
      <w:r w:rsidRPr="00BB332D">
        <w:rPr>
          <w:rFonts w:cs="Times New Roman"/>
          <w:b/>
          <w:noProof/>
          <w:sz w:val="40"/>
          <w:szCs w:val="40"/>
          <w:lang w:eastAsia="ru-RU"/>
        </w:rPr>
        <w:drawing>
          <wp:inline distT="0" distB="0" distL="0" distR="0" wp14:anchorId="059D5DD9" wp14:editId="0125F46D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32D" w:rsidRPr="00BB332D" w:rsidRDefault="00BB332D" w:rsidP="00BB332D">
      <w:pPr>
        <w:jc w:val="center"/>
        <w:rPr>
          <w:rFonts w:cs="Times New Roman"/>
          <w:b/>
          <w:sz w:val="20"/>
          <w:szCs w:val="20"/>
          <w:lang w:eastAsia="ru-RU"/>
        </w:rPr>
      </w:pPr>
    </w:p>
    <w:p w:rsidR="00BB332D" w:rsidRPr="00BB332D" w:rsidRDefault="00BB332D" w:rsidP="00BB332D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BB332D">
        <w:rPr>
          <w:rFonts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BB332D" w:rsidRPr="00BB332D" w:rsidRDefault="00BB332D" w:rsidP="00BB332D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BB332D">
        <w:rPr>
          <w:rFonts w:cs="Times New Roman"/>
          <w:b/>
          <w:sz w:val="28"/>
          <w:szCs w:val="28"/>
          <w:lang w:eastAsia="ru-RU"/>
        </w:rPr>
        <w:t>СТАВРОПОЛЬСКОГО КРАЯ</w:t>
      </w:r>
    </w:p>
    <w:p w:rsidR="00BB332D" w:rsidRPr="00BB332D" w:rsidRDefault="00BB332D" w:rsidP="00BB332D">
      <w:pPr>
        <w:jc w:val="center"/>
        <w:rPr>
          <w:rFonts w:cs="Times New Roman"/>
          <w:b/>
          <w:sz w:val="28"/>
          <w:szCs w:val="28"/>
          <w:lang w:eastAsia="ru-RU"/>
        </w:rPr>
      </w:pPr>
    </w:p>
    <w:p w:rsidR="00BB332D" w:rsidRPr="00BB332D" w:rsidRDefault="00BB332D" w:rsidP="00BB332D">
      <w:pPr>
        <w:jc w:val="center"/>
        <w:rPr>
          <w:rFonts w:cs="Times New Roman"/>
          <w:b/>
          <w:sz w:val="40"/>
          <w:szCs w:val="40"/>
          <w:lang w:eastAsia="ru-RU"/>
        </w:rPr>
      </w:pPr>
      <w:proofErr w:type="gramStart"/>
      <w:r w:rsidRPr="00BB332D">
        <w:rPr>
          <w:rFonts w:cs="Times New Roman"/>
          <w:b/>
          <w:sz w:val="40"/>
          <w:szCs w:val="40"/>
          <w:lang w:eastAsia="ru-RU"/>
        </w:rPr>
        <w:t>Р</w:t>
      </w:r>
      <w:proofErr w:type="gramEnd"/>
      <w:r w:rsidRPr="00BB332D">
        <w:rPr>
          <w:rFonts w:cs="Times New Roman"/>
          <w:b/>
          <w:sz w:val="40"/>
          <w:szCs w:val="40"/>
          <w:lang w:eastAsia="ru-RU"/>
        </w:rPr>
        <w:t xml:space="preserve"> А С П О Р Я Ж Е Н И Е</w:t>
      </w:r>
    </w:p>
    <w:p w:rsidR="00BB332D" w:rsidRPr="00BB332D" w:rsidRDefault="00BB332D" w:rsidP="00BB332D">
      <w:pPr>
        <w:tabs>
          <w:tab w:val="left" w:pos="5760"/>
        </w:tabs>
        <w:rPr>
          <w:rFonts w:cs="Times New Roman"/>
          <w:b/>
          <w:sz w:val="28"/>
          <w:szCs w:val="28"/>
          <w:lang w:eastAsia="ru-RU"/>
        </w:rPr>
      </w:pPr>
    </w:p>
    <w:p w:rsidR="00BB332D" w:rsidRPr="00BB332D" w:rsidRDefault="00BB332D" w:rsidP="00BB332D">
      <w:pPr>
        <w:ind w:right="-1"/>
        <w:jc w:val="both"/>
        <w:rPr>
          <w:rFonts w:cs="Times New Roman"/>
          <w:sz w:val="28"/>
          <w:szCs w:val="28"/>
          <w:lang w:eastAsia="ru-RU"/>
        </w:rPr>
      </w:pPr>
      <w:r w:rsidRPr="00BB332D">
        <w:rPr>
          <w:rFonts w:cs="Times New Roman"/>
          <w:sz w:val="28"/>
          <w:szCs w:val="28"/>
          <w:lang w:eastAsia="ru-RU"/>
        </w:rPr>
        <w:t>05 августа 2024 г</w:t>
      </w:r>
      <w:r w:rsidRPr="00BB332D">
        <w:rPr>
          <w:rFonts w:cs="Times New Roman"/>
          <w:sz w:val="22"/>
          <w:szCs w:val="22"/>
          <w:lang w:eastAsia="ru-RU"/>
        </w:rPr>
        <w:t xml:space="preserve">. </w:t>
      </w:r>
      <w:r w:rsidRPr="00BB332D">
        <w:rPr>
          <w:rFonts w:cs="Times New Roman"/>
          <w:b/>
          <w:sz w:val="22"/>
          <w:szCs w:val="22"/>
          <w:lang w:eastAsia="ru-RU"/>
        </w:rPr>
        <w:t xml:space="preserve">                                г. Новопавловск</w:t>
      </w:r>
      <w:r w:rsidRPr="00BB332D">
        <w:rPr>
          <w:rFonts w:cs="Times New Roman"/>
          <w:b/>
          <w:lang w:eastAsia="ru-RU"/>
        </w:rPr>
        <w:t xml:space="preserve">                                                  </w:t>
      </w:r>
      <w:r w:rsidRPr="00BB332D">
        <w:rPr>
          <w:rFonts w:cs="Times New Roman"/>
          <w:sz w:val="28"/>
          <w:szCs w:val="28"/>
          <w:lang w:eastAsia="ru-RU"/>
        </w:rPr>
        <w:t>№ 30</w:t>
      </w:r>
      <w:r>
        <w:rPr>
          <w:rFonts w:cs="Times New Roman"/>
          <w:sz w:val="28"/>
          <w:szCs w:val="28"/>
          <w:lang w:eastAsia="ru-RU"/>
        </w:rPr>
        <w:t>9</w:t>
      </w:r>
      <w:r w:rsidRPr="00BB332D">
        <w:rPr>
          <w:rFonts w:cs="Times New Roman"/>
          <w:sz w:val="28"/>
          <w:szCs w:val="28"/>
          <w:lang w:eastAsia="ru-RU"/>
        </w:rPr>
        <w:t>-р</w:t>
      </w:r>
    </w:p>
    <w:p w:rsidR="00256F21" w:rsidRPr="006903FD" w:rsidRDefault="00256F21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6903FD" w:rsidRDefault="00AB0A63" w:rsidP="00256F21">
      <w:pPr>
        <w:widowControl w:val="0"/>
        <w:tabs>
          <w:tab w:val="left" w:pos="9639"/>
        </w:tabs>
        <w:spacing w:line="240" w:lineRule="exact"/>
        <w:ind w:right="-14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eastAsia="ru-RU"/>
        </w:rPr>
        <w:t>О внесении изменения в</w:t>
      </w:r>
      <w:r w:rsidR="00326115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="00AD55E4">
        <w:rPr>
          <w:rFonts w:cs="Times New Roman"/>
          <w:color w:val="000000"/>
          <w:sz w:val="28"/>
          <w:szCs w:val="28"/>
          <w:lang w:eastAsia="ru-RU"/>
        </w:rPr>
        <w:t>д</w:t>
      </w:r>
      <w:r w:rsidR="00AD55E4" w:rsidRPr="00AD55E4">
        <w:rPr>
          <w:rFonts w:cs="Times New Roman"/>
          <w:color w:val="000000"/>
          <w:sz w:val="28"/>
          <w:szCs w:val="28"/>
          <w:lang w:eastAsia="ru-RU"/>
        </w:rPr>
        <w:t>етальн</w:t>
      </w:r>
      <w:r>
        <w:rPr>
          <w:rFonts w:cs="Times New Roman"/>
          <w:color w:val="000000"/>
          <w:sz w:val="28"/>
          <w:szCs w:val="28"/>
          <w:lang w:eastAsia="ru-RU"/>
        </w:rPr>
        <w:t>ый</w:t>
      </w:r>
      <w:r w:rsidR="00AD55E4" w:rsidRPr="00AD55E4">
        <w:rPr>
          <w:rFonts w:cs="Times New Roman"/>
          <w:color w:val="000000"/>
          <w:sz w:val="28"/>
          <w:szCs w:val="28"/>
          <w:lang w:eastAsia="ru-RU"/>
        </w:rPr>
        <w:t xml:space="preserve"> план-график реализации муниципальной программы Кировского </w:t>
      </w:r>
      <w:r w:rsidR="00FE4D46">
        <w:rPr>
          <w:rFonts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AD55E4" w:rsidRPr="00AD55E4">
        <w:rPr>
          <w:rFonts w:cs="Times New Roman"/>
          <w:color w:val="000000"/>
          <w:sz w:val="28"/>
          <w:szCs w:val="28"/>
          <w:lang w:eastAsia="ru-RU"/>
        </w:rPr>
        <w:t>округа Ставропольского края «</w:t>
      </w:r>
      <w:r w:rsidR="00280A2E">
        <w:rPr>
          <w:rFonts w:cs="Times New Roman"/>
          <w:color w:val="000000"/>
          <w:sz w:val="28"/>
          <w:szCs w:val="28"/>
          <w:lang w:eastAsia="ru-RU"/>
        </w:rPr>
        <w:t>Обеспечение безопасности дорожного движения</w:t>
      </w:r>
      <w:r w:rsidR="00FF35A1">
        <w:rPr>
          <w:rFonts w:cs="Times New Roman"/>
          <w:color w:val="000000"/>
          <w:sz w:val="28"/>
          <w:szCs w:val="28"/>
          <w:lang w:eastAsia="ru-RU"/>
        </w:rPr>
        <w:t>» на 202</w:t>
      </w:r>
      <w:r w:rsidR="00987DE7">
        <w:rPr>
          <w:rFonts w:cs="Times New Roman"/>
          <w:color w:val="000000"/>
          <w:sz w:val="28"/>
          <w:szCs w:val="28"/>
          <w:lang w:eastAsia="ru-RU"/>
        </w:rPr>
        <w:t>4</w:t>
      </w:r>
      <w:r w:rsidR="00AD55E4" w:rsidRPr="00AD55E4">
        <w:rPr>
          <w:rFonts w:cs="Times New Roman"/>
          <w:color w:val="000000"/>
          <w:sz w:val="28"/>
          <w:szCs w:val="28"/>
          <w:lang w:eastAsia="ru-RU"/>
        </w:rPr>
        <w:t xml:space="preserve"> год</w:t>
      </w:r>
    </w:p>
    <w:p w:rsidR="006903FD" w:rsidRPr="006903FD" w:rsidRDefault="006903FD" w:rsidP="00715F95">
      <w:pPr>
        <w:widowControl w:val="0"/>
        <w:tabs>
          <w:tab w:val="left" w:pos="9639"/>
        </w:tabs>
        <w:autoSpaceDE w:val="0"/>
        <w:autoSpaceDN w:val="0"/>
        <w:adjustRightInd w:val="0"/>
        <w:ind w:right="282"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C218BD" w:rsidRPr="006C26E3" w:rsidRDefault="00C218BD" w:rsidP="00256F21">
      <w:pPr>
        <w:tabs>
          <w:tab w:val="left" w:pos="9214"/>
          <w:tab w:val="left" w:pos="9639"/>
        </w:tabs>
        <w:ind w:right="-143" w:firstLine="709"/>
        <w:jc w:val="both"/>
        <w:rPr>
          <w:rFonts w:cs="Times New Roman"/>
          <w:sz w:val="28"/>
          <w:szCs w:val="28"/>
        </w:rPr>
      </w:pPr>
      <w:bookmarkStart w:id="0" w:name="sub_1"/>
      <w:r>
        <w:rPr>
          <w:rFonts w:cs="Times New Roman"/>
          <w:sz w:val="28"/>
          <w:szCs w:val="28"/>
        </w:rPr>
        <w:t>В соответствии с решением</w:t>
      </w:r>
      <w:r>
        <w:rPr>
          <w:rFonts w:eastAsia="Calibri" w:cs="Times New Roman"/>
          <w:sz w:val="28"/>
          <w:szCs w:val="28"/>
        </w:rPr>
        <w:t xml:space="preserve"> Думы Кировского муниципального</w:t>
      </w:r>
      <w:r>
        <w:rPr>
          <w:rFonts w:cs="Times New Roman"/>
          <w:sz w:val="28"/>
          <w:szCs w:val="28"/>
        </w:rPr>
        <w:t xml:space="preserve"> округа</w:t>
      </w:r>
      <w:r>
        <w:rPr>
          <w:rFonts w:eastAsia="Calibri" w:cs="Times New Roman"/>
          <w:sz w:val="28"/>
          <w:szCs w:val="28"/>
        </w:rPr>
        <w:t xml:space="preserve"> Ставропольского </w:t>
      </w:r>
      <w:r w:rsidRPr="002858D2">
        <w:rPr>
          <w:rFonts w:eastAsia="Calibri" w:cs="Times New Roman"/>
          <w:sz w:val="28"/>
          <w:szCs w:val="28"/>
        </w:rPr>
        <w:t xml:space="preserve">края от </w:t>
      </w:r>
      <w:r w:rsidR="002858D2" w:rsidRPr="002858D2">
        <w:rPr>
          <w:rFonts w:eastAsia="Calibri" w:cs="Times New Roman"/>
          <w:sz w:val="28"/>
          <w:szCs w:val="28"/>
        </w:rPr>
        <w:t>06июня</w:t>
      </w:r>
      <w:r w:rsidRPr="002858D2">
        <w:rPr>
          <w:rFonts w:eastAsia="Calibri" w:cs="Times New Roman"/>
          <w:sz w:val="28"/>
          <w:szCs w:val="28"/>
        </w:rPr>
        <w:t xml:space="preserve"> 2024 года № 2</w:t>
      </w:r>
      <w:r w:rsidR="002858D2" w:rsidRPr="002858D2">
        <w:rPr>
          <w:rFonts w:eastAsia="Calibri" w:cs="Times New Roman"/>
          <w:sz w:val="28"/>
          <w:szCs w:val="28"/>
        </w:rPr>
        <w:t>49</w:t>
      </w:r>
      <w:r>
        <w:rPr>
          <w:rFonts w:eastAsia="Calibri" w:cs="Times New Roman"/>
          <w:sz w:val="28"/>
          <w:szCs w:val="28"/>
        </w:rPr>
        <w:t xml:space="preserve"> «</w:t>
      </w:r>
      <w:r w:rsidRPr="004D549C">
        <w:rPr>
          <w:rFonts w:cs="Times New Roman"/>
          <w:sz w:val="28"/>
          <w:szCs w:val="28"/>
          <w:shd w:val="clear" w:color="auto" w:fill="FFFFFF"/>
        </w:rPr>
        <w:t>О внесении изменений в решение Думы Кировского муниципального округа Ставропольского края от 21 декабря 2023 года № 199 «О бюджете Кировского муниципального округа Ставропольского края на 2024 год и плановый период 2025 и 2026 годов»</w:t>
      </w:r>
    </w:p>
    <w:p w:rsidR="00AF006F" w:rsidRPr="003E34F9" w:rsidRDefault="00AF006F" w:rsidP="00715F95">
      <w:pPr>
        <w:widowControl w:val="0"/>
        <w:tabs>
          <w:tab w:val="left" w:pos="9639"/>
        </w:tabs>
        <w:autoSpaceDE w:val="0"/>
        <w:autoSpaceDN w:val="0"/>
        <w:adjustRightInd w:val="0"/>
        <w:ind w:right="282"/>
        <w:rPr>
          <w:rFonts w:cs="Times New Roman"/>
          <w:sz w:val="28"/>
          <w:szCs w:val="28"/>
          <w:lang w:eastAsia="ru-RU"/>
        </w:rPr>
      </w:pPr>
    </w:p>
    <w:p w:rsidR="006903FD" w:rsidRPr="003E34F9" w:rsidRDefault="006903FD" w:rsidP="00256F21">
      <w:pPr>
        <w:widowControl w:val="0"/>
        <w:tabs>
          <w:tab w:val="left" w:pos="9639"/>
        </w:tabs>
        <w:autoSpaceDE w:val="0"/>
        <w:autoSpaceDN w:val="0"/>
        <w:adjustRightInd w:val="0"/>
        <w:ind w:right="-143" w:firstLine="709"/>
        <w:jc w:val="both"/>
        <w:rPr>
          <w:rFonts w:cs="Times New Roman"/>
          <w:sz w:val="28"/>
          <w:szCs w:val="28"/>
          <w:highlight w:val="yellow"/>
          <w:lang w:eastAsia="ru-RU"/>
        </w:rPr>
      </w:pPr>
      <w:r w:rsidRPr="003E34F9">
        <w:rPr>
          <w:rFonts w:cs="Times New Roman"/>
          <w:sz w:val="28"/>
          <w:szCs w:val="28"/>
          <w:lang w:eastAsia="ru-RU"/>
        </w:rPr>
        <w:t xml:space="preserve">1. </w:t>
      </w:r>
      <w:r w:rsidR="003E34F9" w:rsidRPr="003E34F9">
        <w:rPr>
          <w:sz w:val="28"/>
          <w:szCs w:val="28"/>
        </w:rPr>
        <w:t xml:space="preserve">Внести изменения в детальный план-график, утвержденный распоряжением администрации Кировского муниципального округа Ставропольского края от </w:t>
      </w:r>
      <w:r w:rsidR="003E34F9">
        <w:rPr>
          <w:sz w:val="28"/>
          <w:szCs w:val="28"/>
        </w:rPr>
        <w:t>31 января 2024</w:t>
      </w:r>
      <w:r w:rsidR="003E34F9" w:rsidRPr="003E34F9">
        <w:rPr>
          <w:sz w:val="28"/>
          <w:szCs w:val="28"/>
        </w:rPr>
        <w:t xml:space="preserve"> года № </w:t>
      </w:r>
      <w:r w:rsidR="003E34F9">
        <w:rPr>
          <w:sz w:val="28"/>
          <w:szCs w:val="28"/>
        </w:rPr>
        <w:t>40</w:t>
      </w:r>
      <w:r w:rsidR="003E34F9" w:rsidRPr="003E34F9">
        <w:rPr>
          <w:sz w:val="28"/>
          <w:szCs w:val="28"/>
        </w:rPr>
        <w:t>-р «Об утверждении детального плана-графика реализации муниципальной программы Кировского муниципального округа Ставропольского края «</w:t>
      </w:r>
      <w:r w:rsidR="003E34F9" w:rsidRPr="003E34F9">
        <w:rPr>
          <w:rFonts w:cs="Times New Roman"/>
          <w:sz w:val="28"/>
          <w:szCs w:val="28"/>
          <w:lang w:eastAsia="ru-RU"/>
        </w:rPr>
        <w:t>Обеспечение безопасности дорожного движения</w:t>
      </w:r>
      <w:r w:rsidR="00E97B1A">
        <w:rPr>
          <w:rFonts w:cs="Times New Roman"/>
          <w:sz w:val="28"/>
          <w:szCs w:val="28"/>
          <w:lang w:eastAsia="ru-RU"/>
        </w:rPr>
        <w:t>»</w:t>
      </w:r>
      <w:r w:rsidR="00B1124D">
        <w:rPr>
          <w:rFonts w:cs="Times New Roman"/>
          <w:sz w:val="28"/>
          <w:szCs w:val="28"/>
          <w:lang w:eastAsia="ru-RU"/>
        </w:rPr>
        <w:t xml:space="preserve"> на 2024 год</w:t>
      </w:r>
      <w:r w:rsidR="003E34F9" w:rsidRPr="003E34F9">
        <w:rPr>
          <w:sz w:val="28"/>
          <w:szCs w:val="28"/>
        </w:rPr>
        <w:t>», изложив его в новой прилагаемой редакции</w:t>
      </w:r>
      <w:r w:rsidR="00AE3E81">
        <w:rPr>
          <w:sz w:val="28"/>
          <w:szCs w:val="28"/>
        </w:rPr>
        <w:t>.</w:t>
      </w:r>
    </w:p>
    <w:p w:rsidR="00AF006F" w:rsidRPr="003E34F9" w:rsidRDefault="00AF006F" w:rsidP="00715F95">
      <w:pPr>
        <w:widowControl w:val="0"/>
        <w:tabs>
          <w:tab w:val="left" w:pos="9639"/>
        </w:tabs>
        <w:ind w:right="282" w:firstLine="709"/>
        <w:jc w:val="both"/>
        <w:rPr>
          <w:rFonts w:cs="Times New Roman"/>
          <w:sz w:val="28"/>
          <w:szCs w:val="28"/>
          <w:highlight w:val="yellow"/>
        </w:rPr>
      </w:pPr>
    </w:p>
    <w:p w:rsidR="001B3CFF" w:rsidRPr="001B3CFF" w:rsidRDefault="0079129C" w:rsidP="00256F21">
      <w:pPr>
        <w:widowControl w:val="0"/>
        <w:tabs>
          <w:tab w:val="left" w:pos="9498"/>
        </w:tabs>
        <w:ind w:right="-143" w:firstLine="709"/>
        <w:jc w:val="both"/>
        <w:rPr>
          <w:rFonts w:cs="Times New Roman"/>
          <w:sz w:val="28"/>
          <w:szCs w:val="28"/>
          <w:lang w:eastAsia="ru-RU"/>
        </w:rPr>
      </w:pPr>
      <w:r w:rsidRPr="0079129C">
        <w:rPr>
          <w:rFonts w:cs="Times New Roman"/>
          <w:sz w:val="28"/>
          <w:szCs w:val="28"/>
        </w:rPr>
        <w:t xml:space="preserve">2. </w:t>
      </w:r>
      <w:bookmarkEnd w:id="0"/>
      <w:r w:rsidR="001B3CFF" w:rsidRPr="0079129C">
        <w:rPr>
          <w:rFonts w:cs="Times New Roman"/>
          <w:sz w:val="28"/>
          <w:szCs w:val="28"/>
          <w:lang w:eastAsia="ru-RU"/>
        </w:rPr>
        <w:t>Отделу по информационн</w:t>
      </w:r>
      <w:r w:rsidR="009A0207">
        <w:rPr>
          <w:rFonts w:cs="Times New Roman"/>
          <w:sz w:val="28"/>
          <w:szCs w:val="28"/>
          <w:lang w:eastAsia="ru-RU"/>
        </w:rPr>
        <w:t>ой политике, информационн</w:t>
      </w:r>
      <w:r w:rsidR="001B3CFF" w:rsidRPr="0079129C">
        <w:rPr>
          <w:rFonts w:cs="Times New Roman"/>
          <w:sz w:val="28"/>
          <w:szCs w:val="28"/>
          <w:lang w:eastAsia="ru-RU"/>
        </w:rPr>
        <w:t>ым технологиям и защите информации</w:t>
      </w:r>
      <w:r w:rsidR="001B3CFF" w:rsidRPr="001B3CFF">
        <w:rPr>
          <w:rFonts w:cs="Times New Roman"/>
          <w:sz w:val="28"/>
          <w:szCs w:val="28"/>
          <w:lang w:eastAsia="ru-RU"/>
        </w:rPr>
        <w:t xml:space="preserve"> администрации Кировского </w:t>
      </w:r>
      <w:r w:rsidR="009A0207">
        <w:rPr>
          <w:rFonts w:cs="Times New Roman"/>
          <w:sz w:val="28"/>
          <w:szCs w:val="28"/>
          <w:lang w:eastAsia="ru-RU"/>
        </w:rPr>
        <w:t>муниципальн</w:t>
      </w:r>
      <w:r w:rsidR="001B3CFF" w:rsidRPr="001B3CFF">
        <w:rPr>
          <w:rFonts w:cs="Times New Roman"/>
          <w:sz w:val="28"/>
          <w:szCs w:val="28"/>
          <w:lang w:eastAsia="ru-RU"/>
        </w:rPr>
        <w:t xml:space="preserve">ого округа Ставропольского края </w:t>
      </w:r>
      <w:proofErr w:type="gramStart"/>
      <w:r w:rsidR="001B3CFF" w:rsidRPr="001B3CFF">
        <w:rPr>
          <w:rFonts w:cs="Times New Roman"/>
          <w:sz w:val="28"/>
          <w:szCs w:val="28"/>
          <w:lang w:eastAsia="ru-RU"/>
        </w:rPr>
        <w:t>разместить</w:t>
      </w:r>
      <w:proofErr w:type="gramEnd"/>
      <w:r w:rsidR="00216AD4">
        <w:rPr>
          <w:rFonts w:cs="Times New Roman"/>
          <w:sz w:val="28"/>
          <w:szCs w:val="28"/>
          <w:lang w:eastAsia="ru-RU"/>
        </w:rPr>
        <w:t xml:space="preserve"> </w:t>
      </w:r>
      <w:r w:rsidR="00646878">
        <w:rPr>
          <w:rFonts w:cs="Times New Roman"/>
          <w:sz w:val="28"/>
          <w:szCs w:val="28"/>
          <w:lang w:eastAsia="ru-RU"/>
        </w:rPr>
        <w:t xml:space="preserve">настоящее распоряжение </w:t>
      </w:r>
      <w:r w:rsidR="001B3CFF" w:rsidRPr="001B3CFF">
        <w:rPr>
          <w:rFonts w:cs="Times New Roman"/>
          <w:sz w:val="28"/>
          <w:szCs w:val="28"/>
          <w:lang w:eastAsia="ru-RU"/>
        </w:rPr>
        <w:t xml:space="preserve">на официальном портале администрации Кировского </w:t>
      </w:r>
      <w:r w:rsidR="00602001">
        <w:rPr>
          <w:rFonts w:cs="Times New Roman"/>
          <w:sz w:val="28"/>
          <w:szCs w:val="28"/>
          <w:lang w:eastAsia="ru-RU"/>
        </w:rPr>
        <w:t>муниципальн</w:t>
      </w:r>
      <w:r w:rsidR="001B3CFF" w:rsidRPr="001B3CFF">
        <w:rPr>
          <w:rFonts w:cs="Times New Roman"/>
          <w:sz w:val="28"/>
          <w:szCs w:val="28"/>
          <w:lang w:eastAsia="ru-RU"/>
        </w:rPr>
        <w:t xml:space="preserve">ого округа Ставропольского края в сети Интернет. </w:t>
      </w:r>
    </w:p>
    <w:p w:rsidR="00F8506D" w:rsidRDefault="00F8506D" w:rsidP="00256F21">
      <w:pPr>
        <w:widowControl w:val="0"/>
        <w:tabs>
          <w:tab w:val="left" w:pos="9498"/>
        </w:tabs>
        <w:autoSpaceDE w:val="0"/>
        <w:autoSpaceDN w:val="0"/>
        <w:adjustRightInd w:val="0"/>
        <w:ind w:right="-143" w:firstLine="720"/>
        <w:jc w:val="both"/>
        <w:rPr>
          <w:rFonts w:cs="Times New Roman"/>
          <w:sz w:val="28"/>
          <w:szCs w:val="28"/>
          <w:lang w:eastAsia="ru-RU"/>
        </w:rPr>
      </w:pPr>
    </w:p>
    <w:p w:rsidR="00602001" w:rsidRPr="00602001" w:rsidRDefault="00FF35A1" w:rsidP="00256F21">
      <w:pPr>
        <w:widowControl w:val="0"/>
        <w:tabs>
          <w:tab w:val="left" w:pos="9498"/>
        </w:tabs>
        <w:autoSpaceDE w:val="0"/>
        <w:autoSpaceDN w:val="0"/>
        <w:adjustRightInd w:val="0"/>
        <w:ind w:right="-143" w:firstLine="720"/>
        <w:jc w:val="both"/>
        <w:rPr>
          <w:rFonts w:cs="Times New Roman"/>
          <w:sz w:val="28"/>
          <w:szCs w:val="28"/>
          <w:lang w:eastAsia="ru-RU"/>
        </w:rPr>
      </w:pPr>
      <w:r w:rsidRPr="001A757C">
        <w:rPr>
          <w:rFonts w:cs="Times New Roman"/>
          <w:sz w:val="28"/>
          <w:szCs w:val="28"/>
          <w:lang w:eastAsia="ru-RU"/>
        </w:rPr>
        <w:t>3</w:t>
      </w:r>
      <w:r w:rsidR="00FE4D46">
        <w:rPr>
          <w:rFonts w:cs="Times New Roman"/>
          <w:sz w:val="28"/>
          <w:szCs w:val="28"/>
          <w:lang w:eastAsia="ru-RU"/>
        </w:rPr>
        <w:t xml:space="preserve">. </w:t>
      </w:r>
      <w:proofErr w:type="gramStart"/>
      <w:r w:rsidR="00602001" w:rsidRPr="00602001">
        <w:rPr>
          <w:rFonts w:cs="Times New Roman"/>
          <w:sz w:val="28"/>
          <w:szCs w:val="28"/>
          <w:lang w:eastAsia="ru-RU"/>
        </w:rPr>
        <w:t>Контроль за</w:t>
      </w:r>
      <w:proofErr w:type="gramEnd"/>
      <w:r w:rsidR="00602001" w:rsidRPr="00602001">
        <w:rPr>
          <w:rFonts w:cs="Times New Roman"/>
          <w:sz w:val="28"/>
          <w:szCs w:val="28"/>
          <w:lang w:eastAsia="ru-RU"/>
        </w:rPr>
        <w:t xml:space="preserve"> выполнением настоящего распоряжения возложить на заместителя главы администрации Кировского муниципального округа Ставропольского края </w:t>
      </w:r>
      <w:proofErr w:type="spellStart"/>
      <w:r w:rsidR="00602001" w:rsidRPr="00602001">
        <w:rPr>
          <w:rFonts w:cs="Times New Roman"/>
          <w:sz w:val="28"/>
          <w:szCs w:val="28"/>
          <w:lang w:eastAsia="ru-RU"/>
        </w:rPr>
        <w:t>Макарченко</w:t>
      </w:r>
      <w:proofErr w:type="spellEnd"/>
      <w:r w:rsidR="00602001" w:rsidRPr="00602001">
        <w:rPr>
          <w:rFonts w:cs="Times New Roman"/>
          <w:sz w:val="28"/>
          <w:szCs w:val="28"/>
          <w:lang w:eastAsia="ru-RU"/>
        </w:rPr>
        <w:t xml:space="preserve"> С.В.</w:t>
      </w:r>
    </w:p>
    <w:p w:rsidR="00FF35A1" w:rsidRPr="001A757C" w:rsidRDefault="00FF35A1" w:rsidP="00256F21">
      <w:pPr>
        <w:widowControl w:val="0"/>
        <w:tabs>
          <w:tab w:val="left" w:pos="9498"/>
        </w:tabs>
        <w:autoSpaceDE w:val="0"/>
        <w:autoSpaceDN w:val="0"/>
        <w:adjustRightInd w:val="0"/>
        <w:ind w:right="-143" w:firstLine="720"/>
        <w:jc w:val="both"/>
        <w:rPr>
          <w:rFonts w:cs="Times New Roman"/>
          <w:sz w:val="28"/>
          <w:szCs w:val="28"/>
          <w:lang w:eastAsia="ru-RU"/>
        </w:rPr>
      </w:pPr>
    </w:p>
    <w:p w:rsidR="00FF35A1" w:rsidRPr="001A757C" w:rsidRDefault="00FF35A1" w:rsidP="00256F21">
      <w:pPr>
        <w:widowControl w:val="0"/>
        <w:tabs>
          <w:tab w:val="left" w:pos="9498"/>
        </w:tabs>
        <w:autoSpaceDE w:val="0"/>
        <w:autoSpaceDN w:val="0"/>
        <w:adjustRightInd w:val="0"/>
        <w:ind w:right="-143" w:firstLine="720"/>
        <w:jc w:val="both"/>
        <w:rPr>
          <w:rFonts w:cs="Times New Roman"/>
          <w:sz w:val="28"/>
          <w:szCs w:val="28"/>
          <w:lang w:eastAsia="ru-RU"/>
        </w:rPr>
      </w:pPr>
      <w:r w:rsidRPr="001A757C">
        <w:rPr>
          <w:rFonts w:cs="Times New Roman"/>
          <w:sz w:val="28"/>
          <w:szCs w:val="28"/>
          <w:lang w:eastAsia="ru-RU"/>
        </w:rPr>
        <w:t xml:space="preserve">4. Настоящее распоряжение вступает в силу </w:t>
      </w:r>
      <w:r w:rsidR="00CF08BD">
        <w:rPr>
          <w:rFonts w:cs="Times New Roman"/>
          <w:sz w:val="28"/>
          <w:szCs w:val="28"/>
          <w:lang w:eastAsia="ru-RU"/>
        </w:rPr>
        <w:t>с</w:t>
      </w:r>
      <w:r w:rsidR="00AB0A63">
        <w:rPr>
          <w:rFonts w:cs="Times New Roman"/>
          <w:sz w:val="28"/>
          <w:szCs w:val="28"/>
          <w:lang w:eastAsia="ru-RU"/>
        </w:rPr>
        <w:t>о дня подписания</w:t>
      </w:r>
      <w:r w:rsidRPr="001A757C">
        <w:rPr>
          <w:rFonts w:cs="Times New Roman"/>
          <w:sz w:val="28"/>
          <w:szCs w:val="28"/>
          <w:lang w:eastAsia="ru-RU"/>
        </w:rPr>
        <w:t>.</w:t>
      </w:r>
    </w:p>
    <w:p w:rsidR="00FF35A1" w:rsidRPr="001A757C" w:rsidRDefault="00FF35A1" w:rsidP="00715F95">
      <w:pPr>
        <w:widowControl w:val="0"/>
        <w:tabs>
          <w:tab w:val="left" w:pos="9639"/>
        </w:tabs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FF35A1" w:rsidRDefault="00FF35A1" w:rsidP="00715F95">
      <w:pPr>
        <w:widowControl w:val="0"/>
        <w:tabs>
          <w:tab w:val="left" w:pos="9639"/>
        </w:tabs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9737F0" w:rsidRDefault="009737F0" w:rsidP="00715F95">
      <w:pPr>
        <w:widowControl w:val="0"/>
        <w:tabs>
          <w:tab w:val="left" w:pos="9639"/>
        </w:tabs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9737F0" w:rsidRPr="001A757C" w:rsidRDefault="009737F0" w:rsidP="00715F95">
      <w:pPr>
        <w:widowControl w:val="0"/>
        <w:tabs>
          <w:tab w:val="left" w:pos="9639"/>
        </w:tabs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FF35A1" w:rsidRPr="00031437" w:rsidRDefault="00FF35A1" w:rsidP="0033143A">
      <w:pPr>
        <w:tabs>
          <w:tab w:val="left" w:pos="9639"/>
        </w:tabs>
        <w:spacing w:line="240" w:lineRule="exact"/>
        <w:ind w:right="-14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  <w:r w:rsidRPr="00031437">
        <w:rPr>
          <w:rFonts w:cs="Times New Roman"/>
          <w:sz w:val="28"/>
          <w:szCs w:val="28"/>
        </w:rPr>
        <w:t xml:space="preserve">Кировского </w:t>
      </w:r>
      <w:r w:rsidR="00602001">
        <w:rPr>
          <w:rFonts w:cs="Times New Roman"/>
          <w:sz w:val="28"/>
          <w:szCs w:val="28"/>
        </w:rPr>
        <w:t>муниципальн</w:t>
      </w:r>
      <w:r w:rsidRPr="00031437">
        <w:rPr>
          <w:rFonts w:cs="Times New Roman"/>
          <w:sz w:val="28"/>
          <w:szCs w:val="28"/>
        </w:rPr>
        <w:t>ого округа</w:t>
      </w:r>
    </w:p>
    <w:p w:rsidR="006903FD" w:rsidRPr="00715F95" w:rsidRDefault="00FF35A1" w:rsidP="0033143A">
      <w:pPr>
        <w:widowControl w:val="0"/>
        <w:tabs>
          <w:tab w:val="left" w:pos="9639"/>
        </w:tabs>
        <w:autoSpaceDE w:val="0"/>
        <w:autoSpaceDN w:val="0"/>
        <w:adjustRightInd w:val="0"/>
        <w:spacing w:line="240" w:lineRule="exact"/>
        <w:ind w:right="-143"/>
        <w:rPr>
          <w:rFonts w:cs="Times New Roman"/>
          <w:sz w:val="28"/>
          <w:szCs w:val="28"/>
        </w:rPr>
      </w:pPr>
      <w:r w:rsidRPr="00031437">
        <w:rPr>
          <w:rFonts w:cs="Times New Roman"/>
          <w:sz w:val="28"/>
          <w:szCs w:val="28"/>
        </w:rPr>
        <w:t>Ставропольско</w:t>
      </w:r>
      <w:r w:rsidR="00715F95">
        <w:rPr>
          <w:rFonts w:cs="Times New Roman"/>
          <w:sz w:val="28"/>
          <w:szCs w:val="28"/>
        </w:rPr>
        <w:t xml:space="preserve">го края                              </w:t>
      </w:r>
      <w:r w:rsidR="009B4C52">
        <w:rPr>
          <w:rFonts w:cs="Times New Roman"/>
          <w:sz w:val="28"/>
          <w:szCs w:val="28"/>
        </w:rPr>
        <w:t xml:space="preserve">                                        </w:t>
      </w:r>
      <w:r w:rsidR="00715F95">
        <w:rPr>
          <w:rFonts w:cs="Times New Roman"/>
          <w:sz w:val="28"/>
          <w:szCs w:val="28"/>
        </w:rPr>
        <w:t xml:space="preserve">  Н.О. </w:t>
      </w:r>
      <w:proofErr w:type="spellStart"/>
      <w:r>
        <w:rPr>
          <w:rFonts w:cs="Times New Roman"/>
          <w:sz w:val="28"/>
          <w:szCs w:val="28"/>
        </w:rPr>
        <w:t>Новопашин</w:t>
      </w:r>
      <w:proofErr w:type="spellEnd"/>
    </w:p>
    <w:p w:rsidR="006903FD" w:rsidRPr="006903FD" w:rsidRDefault="006903FD" w:rsidP="0033143A">
      <w:pPr>
        <w:widowControl w:val="0"/>
        <w:tabs>
          <w:tab w:val="left" w:pos="9639"/>
        </w:tabs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6903FD" w:rsidRDefault="006903FD" w:rsidP="0033143A">
      <w:pPr>
        <w:widowControl w:val="0"/>
        <w:tabs>
          <w:tab w:val="left" w:pos="9639"/>
        </w:tabs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6903FD" w:rsidRDefault="006903FD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F95102" w:rsidRDefault="00F95102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F95102" w:rsidRDefault="00F95102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F95102" w:rsidRDefault="00F95102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F95102" w:rsidRDefault="00F95102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F95102" w:rsidRDefault="00F95102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F95102" w:rsidRDefault="00F95102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F95102" w:rsidRDefault="00F95102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F95102" w:rsidRDefault="00F95102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F95102" w:rsidRDefault="00F95102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F95102" w:rsidRDefault="00F95102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F95102" w:rsidRDefault="00F95102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F95102" w:rsidRDefault="00F95102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F95102" w:rsidRDefault="00F95102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F95102" w:rsidRDefault="00F95102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F95102" w:rsidRDefault="00F95102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F95102" w:rsidRDefault="00F95102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F95102" w:rsidRDefault="00F95102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F95102" w:rsidRDefault="00F95102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F95102" w:rsidRDefault="00F95102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F95102" w:rsidRDefault="00F95102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F95102" w:rsidRPr="006903FD" w:rsidRDefault="00F95102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9737F0" w:rsidRPr="00BB332D" w:rsidRDefault="009737F0" w:rsidP="009737F0">
      <w:pPr>
        <w:spacing w:line="240" w:lineRule="exact"/>
        <w:jc w:val="both"/>
        <w:rPr>
          <w:rFonts w:cs="Times New Roman"/>
          <w:color w:val="FFFFFF" w:themeColor="background1"/>
          <w:sz w:val="28"/>
        </w:rPr>
      </w:pPr>
      <w:r w:rsidRPr="00BB332D">
        <w:rPr>
          <w:rFonts w:cs="Times New Roman"/>
          <w:color w:val="FFFFFF" w:themeColor="background1"/>
          <w:sz w:val="28"/>
        </w:rPr>
        <w:t>Проект вносит заместитель главы администрации Кировского муниципального округа Ставропольского края</w:t>
      </w:r>
      <w:r w:rsidRPr="00BB332D">
        <w:rPr>
          <w:rFonts w:cs="Times New Roman"/>
          <w:color w:val="FFFFFF" w:themeColor="background1"/>
          <w:sz w:val="28"/>
        </w:rPr>
        <w:tab/>
        <w:t xml:space="preserve">                                                         С.В. </w:t>
      </w:r>
      <w:proofErr w:type="spellStart"/>
      <w:r w:rsidRPr="00BB332D">
        <w:rPr>
          <w:rFonts w:cs="Times New Roman"/>
          <w:color w:val="FFFFFF" w:themeColor="background1"/>
          <w:sz w:val="28"/>
        </w:rPr>
        <w:t>Макарченко</w:t>
      </w:r>
      <w:proofErr w:type="spellEnd"/>
    </w:p>
    <w:p w:rsidR="009737F0" w:rsidRPr="00BB332D" w:rsidRDefault="009737F0" w:rsidP="009737F0">
      <w:pPr>
        <w:spacing w:before="120"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BB332D">
        <w:rPr>
          <w:rFonts w:cs="Times New Roman"/>
          <w:color w:val="FFFFFF" w:themeColor="background1"/>
          <w:sz w:val="28"/>
          <w:szCs w:val="28"/>
        </w:rPr>
        <w:t>Визируют:</w:t>
      </w:r>
    </w:p>
    <w:p w:rsidR="009737F0" w:rsidRPr="00BB332D" w:rsidRDefault="009737F0" w:rsidP="009737F0">
      <w:pPr>
        <w:spacing w:before="120"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</w:p>
    <w:p w:rsidR="009737F0" w:rsidRPr="00BB332D" w:rsidRDefault="009737F0" w:rsidP="009737F0">
      <w:pPr>
        <w:spacing w:before="120"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BB332D">
        <w:rPr>
          <w:rFonts w:cs="Times New Roman"/>
          <w:color w:val="FFFFFF" w:themeColor="background1"/>
          <w:sz w:val="28"/>
          <w:szCs w:val="28"/>
        </w:rPr>
        <w:t>Управляющий делами администрации                                              Т.Ю. Яковлева</w:t>
      </w:r>
    </w:p>
    <w:p w:rsidR="009737F0" w:rsidRPr="00BB332D" w:rsidRDefault="009737F0" w:rsidP="009737F0">
      <w:pPr>
        <w:spacing w:before="120"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</w:p>
    <w:p w:rsidR="009737F0" w:rsidRPr="00BB332D" w:rsidRDefault="009737F0" w:rsidP="009737F0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before="120"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BB332D">
        <w:rPr>
          <w:rFonts w:cs="Times New Roman"/>
          <w:color w:val="FFFFFF" w:themeColor="background1"/>
          <w:sz w:val="28"/>
          <w:szCs w:val="28"/>
        </w:rPr>
        <w:t>Начальник правового отдела администрации                                    И.В. Яковенко</w:t>
      </w:r>
    </w:p>
    <w:p w:rsidR="009737F0" w:rsidRPr="00BB332D" w:rsidRDefault="009737F0" w:rsidP="009737F0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</w:p>
    <w:p w:rsidR="009737F0" w:rsidRPr="00BB332D" w:rsidRDefault="009737F0" w:rsidP="009737F0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before="120"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BB332D">
        <w:rPr>
          <w:rFonts w:cs="Times New Roman"/>
          <w:color w:val="FFFFFF" w:themeColor="background1"/>
          <w:sz w:val="28"/>
          <w:szCs w:val="28"/>
        </w:rPr>
        <w:t>Начальник финансового управления</w:t>
      </w:r>
    </w:p>
    <w:p w:rsidR="009737F0" w:rsidRPr="00BB332D" w:rsidRDefault="009737F0" w:rsidP="009737F0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BB332D">
        <w:rPr>
          <w:rFonts w:cs="Times New Roman"/>
          <w:color w:val="FFFFFF" w:themeColor="background1"/>
          <w:sz w:val="28"/>
          <w:szCs w:val="28"/>
        </w:rPr>
        <w:t xml:space="preserve">администрации                                                                                Г.В. </w:t>
      </w:r>
      <w:proofErr w:type="spellStart"/>
      <w:r w:rsidRPr="00BB332D">
        <w:rPr>
          <w:rFonts w:cs="Times New Roman"/>
          <w:color w:val="FFFFFF" w:themeColor="background1"/>
          <w:sz w:val="28"/>
          <w:szCs w:val="28"/>
        </w:rPr>
        <w:t>Самохвалова</w:t>
      </w:r>
      <w:proofErr w:type="spellEnd"/>
    </w:p>
    <w:p w:rsidR="009737F0" w:rsidRPr="00BB332D" w:rsidRDefault="009737F0" w:rsidP="009737F0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</w:p>
    <w:p w:rsidR="009737F0" w:rsidRPr="00BB332D" w:rsidRDefault="009737F0" w:rsidP="009737F0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BB332D">
        <w:rPr>
          <w:rFonts w:cs="Times New Roman"/>
          <w:color w:val="FFFFFF" w:themeColor="background1"/>
          <w:sz w:val="28"/>
          <w:szCs w:val="28"/>
        </w:rPr>
        <w:t xml:space="preserve">Начальник отдела строительства, </w:t>
      </w:r>
    </w:p>
    <w:p w:rsidR="009737F0" w:rsidRPr="00BB332D" w:rsidRDefault="009737F0" w:rsidP="009737F0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BB332D">
        <w:rPr>
          <w:rFonts w:cs="Times New Roman"/>
          <w:color w:val="FFFFFF" w:themeColor="background1"/>
          <w:sz w:val="28"/>
          <w:szCs w:val="28"/>
        </w:rPr>
        <w:t xml:space="preserve">архитектуры, дорожного хозяйства и </w:t>
      </w:r>
    </w:p>
    <w:p w:rsidR="009737F0" w:rsidRPr="00BB332D" w:rsidRDefault="009737F0" w:rsidP="009737F0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BB332D">
        <w:rPr>
          <w:rFonts w:cs="Times New Roman"/>
          <w:color w:val="FFFFFF" w:themeColor="background1"/>
          <w:sz w:val="28"/>
          <w:szCs w:val="28"/>
        </w:rPr>
        <w:t>транспорта администрации                                                                      К.А. Бабкин</w:t>
      </w:r>
    </w:p>
    <w:p w:rsidR="009737F0" w:rsidRPr="00BB332D" w:rsidRDefault="009737F0" w:rsidP="009737F0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</w:p>
    <w:p w:rsidR="009737F0" w:rsidRPr="00BB332D" w:rsidRDefault="009737F0" w:rsidP="009737F0">
      <w:pPr>
        <w:spacing w:line="240" w:lineRule="exact"/>
        <w:jc w:val="both"/>
        <w:rPr>
          <w:rFonts w:eastAsia="Calibri" w:cs="Times New Roman"/>
          <w:color w:val="FFFFFF" w:themeColor="background1"/>
          <w:sz w:val="28"/>
          <w:szCs w:val="28"/>
          <w:lang w:eastAsia="en-US"/>
        </w:rPr>
      </w:pPr>
      <w:r w:rsidRPr="00BB332D">
        <w:rPr>
          <w:rFonts w:eastAsia="Calibri" w:cs="Times New Roman"/>
          <w:color w:val="FFFFFF" w:themeColor="background1"/>
          <w:sz w:val="28"/>
          <w:szCs w:val="28"/>
          <w:lang w:eastAsia="en-US"/>
        </w:rPr>
        <w:t xml:space="preserve">Начальник отдела </w:t>
      </w:r>
      <w:proofErr w:type="gramStart"/>
      <w:r w:rsidRPr="00BB332D">
        <w:rPr>
          <w:rFonts w:eastAsia="Calibri" w:cs="Times New Roman"/>
          <w:color w:val="FFFFFF" w:themeColor="background1"/>
          <w:sz w:val="28"/>
          <w:szCs w:val="28"/>
          <w:lang w:eastAsia="en-US"/>
        </w:rPr>
        <w:t>по</w:t>
      </w:r>
      <w:proofErr w:type="gramEnd"/>
      <w:r w:rsidRPr="00BB332D">
        <w:rPr>
          <w:rFonts w:eastAsia="Calibri" w:cs="Times New Roman"/>
          <w:color w:val="FFFFFF" w:themeColor="background1"/>
          <w:sz w:val="28"/>
          <w:szCs w:val="28"/>
          <w:lang w:eastAsia="en-US"/>
        </w:rPr>
        <w:t xml:space="preserve"> организационным и общим  </w:t>
      </w:r>
    </w:p>
    <w:p w:rsidR="009737F0" w:rsidRPr="00BB332D" w:rsidRDefault="009737F0" w:rsidP="009737F0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  <w:lang w:eastAsia="ru-RU"/>
        </w:rPr>
      </w:pPr>
      <w:r w:rsidRPr="00BB332D">
        <w:rPr>
          <w:rFonts w:eastAsia="Calibri" w:cs="Times New Roman"/>
          <w:color w:val="FFFFFF" w:themeColor="background1"/>
          <w:sz w:val="28"/>
          <w:szCs w:val="28"/>
          <w:lang w:eastAsia="en-US"/>
        </w:rPr>
        <w:t>вопросам администрации</w:t>
      </w:r>
      <w:r w:rsidRPr="00BB332D">
        <w:rPr>
          <w:rFonts w:cs="Times New Roman"/>
          <w:color w:val="FFFFFF" w:themeColor="background1"/>
          <w:sz w:val="28"/>
          <w:szCs w:val="28"/>
        </w:rPr>
        <w:t xml:space="preserve">                                                                      </w:t>
      </w:r>
      <w:r w:rsidRPr="00BB332D">
        <w:rPr>
          <w:rFonts w:eastAsia="Calibri" w:cs="Times New Roman"/>
          <w:color w:val="FFFFFF" w:themeColor="background1"/>
          <w:sz w:val="28"/>
          <w:szCs w:val="28"/>
          <w:lang w:eastAsia="en-US"/>
        </w:rPr>
        <w:t>А.П. Харенко</w:t>
      </w:r>
    </w:p>
    <w:p w:rsidR="009737F0" w:rsidRPr="00BB332D" w:rsidRDefault="009737F0" w:rsidP="009737F0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</w:p>
    <w:p w:rsidR="009737F0" w:rsidRPr="00BB332D" w:rsidRDefault="009737F0" w:rsidP="009737F0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before="120"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BB332D">
        <w:rPr>
          <w:rFonts w:cs="Times New Roman"/>
          <w:color w:val="FFFFFF" w:themeColor="background1"/>
          <w:sz w:val="28"/>
          <w:szCs w:val="28"/>
        </w:rPr>
        <w:t xml:space="preserve">Заместитель начальника отдела экономического </w:t>
      </w:r>
    </w:p>
    <w:p w:rsidR="009737F0" w:rsidRPr="00BB332D" w:rsidRDefault="009737F0" w:rsidP="009737F0">
      <w:pPr>
        <w:spacing w:line="240" w:lineRule="exact"/>
        <w:jc w:val="both"/>
        <w:rPr>
          <w:rFonts w:eastAsia="Calibri" w:cs="Times New Roman"/>
          <w:color w:val="FFFFFF" w:themeColor="background1"/>
          <w:sz w:val="28"/>
          <w:szCs w:val="28"/>
          <w:lang w:eastAsia="en-US"/>
        </w:rPr>
      </w:pPr>
      <w:r w:rsidRPr="00BB332D">
        <w:rPr>
          <w:rFonts w:cs="Times New Roman"/>
          <w:color w:val="FFFFFF" w:themeColor="background1"/>
          <w:sz w:val="28"/>
          <w:szCs w:val="28"/>
        </w:rPr>
        <w:t xml:space="preserve">развития и торговли администрации                                                  </w:t>
      </w:r>
      <w:r w:rsidRPr="00BB332D">
        <w:rPr>
          <w:rFonts w:eastAsia="Calibri" w:cs="Times New Roman"/>
          <w:color w:val="FFFFFF" w:themeColor="background1"/>
          <w:sz w:val="28"/>
          <w:szCs w:val="28"/>
          <w:lang w:eastAsia="en-US"/>
        </w:rPr>
        <w:t xml:space="preserve">Н.Н. </w:t>
      </w:r>
      <w:proofErr w:type="spellStart"/>
      <w:r w:rsidRPr="00BB332D">
        <w:rPr>
          <w:rFonts w:eastAsia="Calibri" w:cs="Times New Roman"/>
          <w:color w:val="FFFFFF" w:themeColor="background1"/>
          <w:sz w:val="28"/>
          <w:szCs w:val="28"/>
          <w:lang w:eastAsia="en-US"/>
        </w:rPr>
        <w:t>Кристьян</w:t>
      </w:r>
      <w:proofErr w:type="spellEnd"/>
    </w:p>
    <w:p w:rsidR="009737F0" w:rsidRPr="00BB332D" w:rsidRDefault="009737F0" w:rsidP="009737F0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  <w:lang w:eastAsia="ru-RU"/>
        </w:rPr>
      </w:pPr>
    </w:p>
    <w:p w:rsidR="009737F0" w:rsidRPr="00BB332D" w:rsidRDefault="009737F0" w:rsidP="009737F0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BB332D">
        <w:rPr>
          <w:rFonts w:cs="Times New Roman"/>
          <w:color w:val="FFFFFF" w:themeColor="background1"/>
          <w:sz w:val="28"/>
          <w:szCs w:val="28"/>
        </w:rPr>
        <w:t xml:space="preserve">Проект подготовлен главным специалистом отдела строительства, архитектуры, дорожного хозяйства и транспорта администрации                               </w:t>
      </w:r>
      <w:proofErr w:type="spellStart"/>
      <w:r w:rsidRPr="00BB332D">
        <w:rPr>
          <w:rFonts w:cs="Times New Roman"/>
          <w:color w:val="FFFFFF" w:themeColor="background1"/>
          <w:sz w:val="28"/>
          <w:szCs w:val="28"/>
        </w:rPr>
        <w:t>Ю.Г.Троян</w:t>
      </w:r>
      <w:proofErr w:type="spellEnd"/>
    </w:p>
    <w:p w:rsidR="001B3CFF" w:rsidRPr="00BB332D" w:rsidRDefault="001B3CFF" w:rsidP="006903FD">
      <w:pPr>
        <w:widowControl w:val="0"/>
        <w:autoSpaceDE w:val="0"/>
        <w:autoSpaceDN w:val="0"/>
        <w:adjustRightInd w:val="0"/>
        <w:rPr>
          <w:rFonts w:cs="Times New Roman"/>
          <w:color w:val="FFFFFF" w:themeColor="background1"/>
          <w:sz w:val="28"/>
          <w:szCs w:val="28"/>
          <w:lang w:eastAsia="ru-RU"/>
        </w:rPr>
      </w:pPr>
    </w:p>
    <w:p w:rsidR="00FF35A1" w:rsidRPr="00031437" w:rsidRDefault="00FF35A1" w:rsidP="00715F95">
      <w:pPr>
        <w:framePr w:w="9229" w:wrap="auto" w:hAnchor="text" w:x="851"/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276" w:firstLine="3"/>
        <w:jc w:val="both"/>
        <w:rPr>
          <w:rFonts w:cs="Times New Roman"/>
          <w:sz w:val="28"/>
          <w:szCs w:val="28"/>
        </w:rPr>
        <w:sectPr w:rsidR="00FF35A1" w:rsidRPr="00031437" w:rsidSect="0033143A">
          <w:type w:val="nextColumn"/>
          <w:pgSz w:w="11906" w:h="16838" w:code="9"/>
          <w:pgMar w:top="1134" w:right="567" w:bottom="1134" w:left="1701" w:header="720" w:footer="720" w:gutter="0"/>
          <w:cols w:space="708"/>
          <w:noEndnote/>
          <w:docGrid w:linePitch="360"/>
        </w:sectPr>
      </w:pPr>
    </w:p>
    <w:tbl>
      <w:tblPr>
        <w:tblStyle w:val="33"/>
        <w:tblW w:w="9747" w:type="dxa"/>
        <w:tblInd w:w="5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FF35A1" w:rsidRPr="001A757C" w:rsidTr="00362AF3">
        <w:tc>
          <w:tcPr>
            <w:tcW w:w="4644" w:type="dxa"/>
          </w:tcPr>
          <w:p w:rsidR="00FF35A1" w:rsidRPr="001A757C" w:rsidRDefault="00FF35A1" w:rsidP="00362AF3">
            <w:pPr>
              <w:jc w:val="both"/>
              <w:rPr>
                <w:rFonts w:cs="Times New Roman"/>
              </w:rPr>
            </w:pPr>
            <w:bookmarkStart w:id="1" w:name="_GoBack"/>
          </w:p>
        </w:tc>
        <w:tc>
          <w:tcPr>
            <w:tcW w:w="5103" w:type="dxa"/>
          </w:tcPr>
          <w:p w:rsidR="00FF35A1" w:rsidRPr="001A757C" w:rsidRDefault="00FF35A1" w:rsidP="00362AF3">
            <w:pPr>
              <w:jc w:val="center"/>
              <w:rPr>
                <w:rFonts w:cs="Times New Roman"/>
              </w:rPr>
            </w:pPr>
            <w:r w:rsidRPr="001A757C">
              <w:rPr>
                <w:rFonts w:cs="Times New Roman"/>
              </w:rPr>
              <w:t>УТВЕРЖДЕН</w:t>
            </w:r>
          </w:p>
          <w:p w:rsidR="00FF35A1" w:rsidRPr="001A757C" w:rsidRDefault="00FF35A1" w:rsidP="00362AF3">
            <w:pPr>
              <w:jc w:val="center"/>
              <w:rPr>
                <w:rFonts w:cs="Times New Roman"/>
              </w:rPr>
            </w:pPr>
            <w:r w:rsidRPr="001A757C">
              <w:rPr>
                <w:rFonts w:cs="Times New Roman"/>
              </w:rPr>
              <w:t xml:space="preserve">распоряжением администрации </w:t>
            </w:r>
          </w:p>
          <w:p w:rsidR="00FF35A1" w:rsidRPr="001A757C" w:rsidRDefault="00FF35A1" w:rsidP="00362AF3">
            <w:pPr>
              <w:jc w:val="center"/>
              <w:rPr>
                <w:rFonts w:cs="Times New Roman"/>
              </w:rPr>
            </w:pPr>
            <w:r w:rsidRPr="001A757C">
              <w:rPr>
                <w:rFonts w:cs="Times New Roman"/>
              </w:rPr>
              <w:t xml:space="preserve">Кировского </w:t>
            </w:r>
            <w:r w:rsidR="00BB0C61">
              <w:rPr>
                <w:rFonts w:cs="Times New Roman"/>
              </w:rPr>
              <w:t>муниципальн</w:t>
            </w:r>
            <w:r w:rsidRPr="001A757C">
              <w:rPr>
                <w:rFonts w:cs="Times New Roman"/>
              </w:rPr>
              <w:t>ого округа</w:t>
            </w:r>
          </w:p>
          <w:p w:rsidR="00FF35A1" w:rsidRDefault="00FF35A1" w:rsidP="00362AF3">
            <w:pPr>
              <w:jc w:val="center"/>
              <w:rPr>
                <w:rFonts w:cs="Times New Roman"/>
              </w:rPr>
            </w:pPr>
            <w:r w:rsidRPr="001A757C">
              <w:rPr>
                <w:rFonts w:cs="Times New Roman"/>
              </w:rPr>
              <w:t>Ставропольского края</w:t>
            </w:r>
          </w:p>
          <w:p w:rsidR="004D322D" w:rsidRPr="001A757C" w:rsidRDefault="00BB332D" w:rsidP="006D44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 05 августа 2024г. № 309-р</w:t>
            </w:r>
          </w:p>
        </w:tc>
      </w:tr>
    </w:tbl>
    <w:p w:rsidR="005E38AA" w:rsidRDefault="005E38AA" w:rsidP="005E38AA">
      <w:pPr>
        <w:widowControl w:val="0"/>
        <w:autoSpaceDE w:val="0"/>
        <w:autoSpaceDN w:val="0"/>
        <w:jc w:val="center"/>
        <w:rPr>
          <w:rFonts w:cs="Times New Roman"/>
          <w:sz w:val="25"/>
          <w:szCs w:val="25"/>
          <w:lang w:eastAsia="ru-RU"/>
        </w:rPr>
      </w:pPr>
      <w:r>
        <w:rPr>
          <w:rFonts w:cs="Times New Roman"/>
          <w:sz w:val="25"/>
          <w:szCs w:val="25"/>
          <w:lang w:eastAsia="ru-RU"/>
        </w:rPr>
        <w:t xml:space="preserve">Детальный план-график реализации муниципальной </w:t>
      </w:r>
    </w:p>
    <w:p w:rsidR="00BB0C61" w:rsidRDefault="005E38AA" w:rsidP="005E38AA">
      <w:pPr>
        <w:widowControl w:val="0"/>
        <w:autoSpaceDE w:val="0"/>
        <w:autoSpaceDN w:val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5"/>
          <w:szCs w:val="25"/>
          <w:lang w:eastAsia="ru-RU"/>
        </w:rPr>
        <w:t xml:space="preserve">программы Кировского </w:t>
      </w:r>
      <w:r w:rsidR="00BB0C61">
        <w:rPr>
          <w:rFonts w:cs="Times New Roman"/>
          <w:sz w:val="25"/>
          <w:szCs w:val="25"/>
          <w:lang w:eastAsia="ru-RU"/>
        </w:rPr>
        <w:t>муниципальн</w:t>
      </w:r>
      <w:r>
        <w:rPr>
          <w:rFonts w:cs="Times New Roman"/>
          <w:sz w:val="25"/>
          <w:szCs w:val="25"/>
          <w:lang w:eastAsia="ru-RU"/>
        </w:rPr>
        <w:t>ого округа Ставропольского края</w:t>
      </w:r>
    </w:p>
    <w:p w:rsidR="005E38AA" w:rsidRDefault="00BB0C61" w:rsidP="005E38AA">
      <w:pPr>
        <w:widowControl w:val="0"/>
        <w:autoSpaceDE w:val="0"/>
        <w:autoSpaceDN w:val="0"/>
        <w:jc w:val="center"/>
        <w:rPr>
          <w:rFonts w:cs="Times New Roman"/>
          <w:sz w:val="25"/>
          <w:szCs w:val="25"/>
          <w:lang w:eastAsia="ru-RU"/>
        </w:rPr>
      </w:pPr>
      <w:r w:rsidRPr="00BB0C61">
        <w:rPr>
          <w:rFonts w:cs="Times New Roman"/>
          <w:sz w:val="25"/>
          <w:szCs w:val="25"/>
          <w:lang w:eastAsia="ru-RU"/>
        </w:rPr>
        <w:t xml:space="preserve">«Обеспечение безопасности дорожного </w:t>
      </w:r>
      <w:proofErr w:type="spellStart"/>
      <w:r w:rsidRPr="00BB0C61">
        <w:rPr>
          <w:rFonts w:cs="Times New Roman"/>
          <w:sz w:val="25"/>
          <w:szCs w:val="25"/>
          <w:lang w:eastAsia="ru-RU"/>
        </w:rPr>
        <w:t>движения</w:t>
      </w:r>
      <w:proofErr w:type="gramStart"/>
      <w:r w:rsidRPr="00BB0C61">
        <w:rPr>
          <w:rFonts w:cs="Times New Roman"/>
          <w:sz w:val="25"/>
          <w:szCs w:val="25"/>
          <w:lang w:eastAsia="ru-RU"/>
        </w:rPr>
        <w:t>»</w:t>
      </w:r>
      <w:r w:rsidR="005E38AA">
        <w:rPr>
          <w:rFonts w:cs="Times New Roman"/>
          <w:sz w:val="25"/>
          <w:szCs w:val="25"/>
          <w:lang w:eastAsia="ru-RU"/>
        </w:rPr>
        <w:t>н</w:t>
      </w:r>
      <w:proofErr w:type="gramEnd"/>
      <w:r w:rsidR="005E38AA">
        <w:rPr>
          <w:rFonts w:cs="Times New Roman"/>
          <w:sz w:val="25"/>
          <w:szCs w:val="25"/>
          <w:lang w:eastAsia="ru-RU"/>
        </w:rPr>
        <w:t>а</w:t>
      </w:r>
      <w:proofErr w:type="spellEnd"/>
      <w:r w:rsidR="005E38AA">
        <w:rPr>
          <w:rFonts w:cs="Times New Roman"/>
          <w:sz w:val="25"/>
          <w:szCs w:val="25"/>
          <w:lang w:eastAsia="ru-RU"/>
        </w:rPr>
        <w:t xml:space="preserve"> 202</w:t>
      </w:r>
      <w:r>
        <w:rPr>
          <w:rFonts w:cs="Times New Roman"/>
          <w:sz w:val="25"/>
          <w:szCs w:val="25"/>
          <w:lang w:eastAsia="ru-RU"/>
        </w:rPr>
        <w:t>4</w:t>
      </w:r>
      <w:r w:rsidR="005E38AA">
        <w:rPr>
          <w:rFonts w:cs="Times New Roman"/>
          <w:sz w:val="25"/>
          <w:szCs w:val="25"/>
          <w:lang w:eastAsia="ru-RU"/>
        </w:rPr>
        <w:t xml:space="preserve"> год</w:t>
      </w:r>
    </w:p>
    <w:p w:rsidR="005E38AA" w:rsidRDefault="005E38AA" w:rsidP="005E38AA">
      <w:pPr>
        <w:widowControl w:val="0"/>
        <w:autoSpaceDE w:val="0"/>
        <w:autoSpaceDN w:val="0"/>
        <w:jc w:val="center"/>
        <w:rPr>
          <w:rFonts w:cs="Times New Roman"/>
          <w:sz w:val="28"/>
          <w:szCs w:val="28"/>
          <w:lang w:eastAsia="ru-RU"/>
        </w:rPr>
      </w:pPr>
    </w:p>
    <w:tbl>
      <w:tblPr>
        <w:tblW w:w="14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6"/>
        <w:gridCol w:w="2691"/>
        <w:gridCol w:w="2409"/>
        <w:gridCol w:w="1418"/>
        <w:gridCol w:w="1275"/>
        <w:gridCol w:w="993"/>
        <w:gridCol w:w="1275"/>
        <w:gridCol w:w="1134"/>
        <w:gridCol w:w="709"/>
        <w:gridCol w:w="992"/>
        <w:gridCol w:w="993"/>
      </w:tblGrid>
      <w:tr w:rsidR="005E38AA" w:rsidRPr="005E38AA" w:rsidTr="005E38AA"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№ </w:t>
            </w:r>
            <w:proofErr w:type="gramStart"/>
            <w:r w:rsidRPr="00107E29">
              <w:rPr>
                <w:rFonts w:cs="Times New Roman"/>
                <w:lang w:eastAsia="ru-RU"/>
              </w:rPr>
              <w:t>п</w:t>
            </w:r>
            <w:proofErr w:type="gramEnd"/>
            <w:r w:rsidRPr="00107E29">
              <w:rPr>
                <w:rFonts w:cs="Times New Roman"/>
                <w:lang w:eastAsia="ru-RU"/>
              </w:rPr>
              <w:t>/п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Ответственный исполнитель (должность/ Ф.И.О.)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 xml:space="preserve">Дата наступления контрольного события 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Объемы и источники финансового обеспечения Программы, тыс. рублей</w:t>
            </w:r>
          </w:p>
        </w:tc>
      </w:tr>
      <w:tr w:rsidR="005E38AA" w:rsidRPr="005E38AA" w:rsidTr="005E38AA">
        <w:trPr>
          <w:trHeight w:val="1026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107E29" w:rsidRDefault="005E38AA">
            <w:pPr>
              <w:rPr>
                <w:rFonts w:cs="Times New Roman"/>
                <w:lang w:eastAsia="ru-RU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rPr>
                <w:rFonts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rPr>
                <w:rFonts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 xml:space="preserve">бюджет </w:t>
            </w:r>
            <w:r w:rsidR="00FE4D46">
              <w:rPr>
                <w:rFonts w:cs="Times New Roman"/>
                <w:lang w:eastAsia="ru-RU"/>
              </w:rPr>
              <w:t xml:space="preserve">муниципального </w:t>
            </w:r>
            <w:r w:rsidRPr="002F3D77">
              <w:rPr>
                <w:rFonts w:cs="Times New Roman"/>
                <w:lang w:eastAsia="ru-RU"/>
              </w:rPr>
              <w:t>округа, всего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налоговые расходы</w:t>
            </w:r>
          </w:p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местные бюджеты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средства участников Программы</w:t>
            </w:r>
          </w:p>
        </w:tc>
      </w:tr>
      <w:tr w:rsidR="005E38AA" w:rsidRPr="005E38AA" w:rsidTr="005E38AA"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107E29" w:rsidRDefault="005E38AA">
            <w:pPr>
              <w:rPr>
                <w:rFonts w:cs="Times New Roman"/>
                <w:lang w:eastAsia="ru-RU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rPr>
                <w:rFonts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rPr>
                <w:rFonts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rPr>
                <w:rFonts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 xml:space="preserve">бюджет </w:t>
            </w:r>
            <w:r w:rsidR="00FE4D46">
              <w:rPr>
                <w:rFonts w:cs="Times New Roman"/>
                <w:lang w:eastAsia="ru-RU"/>
              </w:rPr>
              <w:t xml:space="preserve">муниципального </w:t>
            </w:r>
            <w:r w:rsidRPr="002F3D77">
              <w:rPr>
                <w:rFonts w:cs="Times New Roman"/>
                <w:lang w:eastAsia="ru-RU"/>
              </w:rPr>
              <w:t>округа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rPr>
                <w:rFonts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юридические лица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индивидуальные предприниматели, физические лица</w:t>
            </w:r>
          </w:p>
        </w:tc>
      </w:tr>
      <w:tr w:rsidR="005E38AA" w:rsidRPr="005E38AA" w:rsidTr="005E38A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11</w:t>
            </w:r>
          </w:p>
        </w:tc>
      </w:tr>
      <w:tr w:rsidR="005E38AA" w:rsidRPr="005E38AA" w:rsidTr="005E38AA">
        <w:trPr>
          <w:trHeight w:val="12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Программа «Обеспечение безопасности дорожного движения»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Начальник отдела строительства,</w:t>
            </w:r>
          </w:p>
          <w:p w:rsidR="005E38AA" w:rsidRPr="00107E29" w:rsidRDefault="005E38AA" w:rsidP="008C7DEF">
            <w:pPr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начальники территориальных отделов, начальник </w:t>
            </w:r>
            <w:r w:rsidR="008C7DEF" w:rsidRPr="00107E29">
              <w:rPr>
                <w:rFonts w:cs="Times New Roman"/>
                <w:lang w:eastAsia="ru-RU"/>
              </w:rPr>
              <w:t xml:space="preserve">управления </w:t>
            </w:r>
            <w:r w:rsidRPr="00107E29">
              <w:rPr>
                <w:rFonts w:cs="Times New Roman"/>
                <w:lang w:eastAsia="ru-RU"/>
              </w:rPr>
              <w:t>образования</w:t>
            </w:r>
            <w:r w:rsidR="008C7DEF" w:rsidRPr="00107E29">
              <w:rPr>
                <w:rFonts w:cs="Times New Roman"/>
                <w:lang w:eastAsia="ru-RU"/>
              </w:rPr>
              <w:t xml:space="preserve">, </w:t>
            </w:r>
            <w:r w:rsidRPr="00107E29">
              <w:rPr>
                <w:rFonts w:cs="Times New Roman"/>
                <w:lang w:eastAsia="ru-RU"/>
              </w:rPr>
              <w:t>директор МКУ «Зеленый город» К</w:t>
            </w:r>
            <w:r w:rsidR="008C7DEF" w:rsidRPr="00107E29">
              <w:rPr>
                <w:rFonts w:cs="Times New Roman"/>
                <w:lang w:eastAsia="ru-RU"/>
              </w:rPr>
              <w:t>М</w:t>
            </w:r>
            <w:r w:rsidRPr="00107E29">
              <w:rPr>
                <w:rFonts w:cs="Times New Roman"/>
                <w:lang w:eastAsia="ru-RU"/>
              </w:rPr>
              <w:t>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AF2CF8" w:rsidRDefault="000A13E9" w:rsidP="00AF2CF8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AF2CF8">
              <w:rPr>
                <w:rFonts w:cs="Times New Roman"/>
              </w:rPr>
              <w:t>2</w:t>
            </w:r>
            <w:r w:rsidR="00AF2CF8" w:rsidRPr="00AF2CF8">
              <w:rPr>
                <w:rFonts w:cs="Times New Roman"/>
              </w:rPr>
              <w:t>72001</w:t>
            </w:r>
            <w:r w:rsidR="00BB0C61" w:rsidRPr="00AF2CF8">
              <w:rPr>
                <w:rFonts w:cs="Times New Roman"/>
              </w:rPr>
              <w:t>,</w:t>
            </w:r>
            <w:r w:rsidR="00AF2CF8" w:rsidRPr="00AF2CF8">
              <w:rPr>
                <w:rFonts w:cs="Times New Roman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AF2CF8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AF2CF8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5C31A1" w:rsidRDefault="005C31A1" w:rsidP="00BB0C61">
            <w:pPr>
              <w:jc w:val="center"/>
            </w:pPr>
            <w:r w:rsidRPr="005C31A1">
              <w:rPr>
                <w:rFonts w:eastAsia="Calibri" w:cs="Times New Roman"/>
              </w:rPr>
              <w:t>216882,71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5C31A1" w:rsidRDefault="000A13E9" w:rsidP="000703F6">
            <w:pPr>
              <w:jc w:val="center"/>
            </w:pPr>
            <w:r w:rsidRPr="005C31A1">
              <w:rPr>
                <w:rFonts w:cs="Times New Roman"/>
              </w:rPr>
              <w:t>5</w:t>
            </w:r>
            <w:r w:rsidR="005C31A1">
              <w:rPr>
                <w:rFonts w:cs="Times New Roman"/>
              </w:rPr>
              <w:t>5118</w:t>
            </w:r>
            <w:r w:rsidRPr="005C31A1">
              <w:rPr>
                <w:rFonts w:cs="Times New Roman"/>
              </w:rPr>
              <w:t>,</w:t>
            </w:r>
            <w:r w:rsidR="005C31A1">
              <w:rPr>
                <w:rFonts w:cs="Times New Roman"/>
              </w:rPr>
              <w:t>7</w:t>
            </w:r>
            <w:r w:rsidR="000703F6">
              <w:rPr>
                <w:rFonts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A13E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0A13E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BB0C61">
            <w:pPr>
              <w:jc w:val="center"/>
            </w:pPr>
            <w:r w:rsidRPr="00107E29">
              <w:rPr>
                <w:rFonts w:cs="Times New Roman"/>
              </w:rPr>
              <w:t>х</w:t>
            </w:r>
          </w:p>
        </w:tc>
      </w:tr>
      <w:tr w:rsidR="005C31A1" w:rsidRPr="005E38AA" w:rsidTr="005E38A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A1" w:rsidRPr="00107E29" w:rsidRDefault="005C31A1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lastRenderedPageBreak/>
              <w:t>1.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A1" w:rsidRPr="00107E29" w:rsidRDefault="005C31A1" w:rsidP="00303864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Подпрограмма  «Поддержание технического состояния дорог»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A1" w:rsidRPr="00107E29" w:rsidRDefault="005C31A1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Начальник отдела строительства, </w:t>
            </w:r>
          </w:p>
          <w:p w:rsidR="005C31A1" w:rsidRPr="00107E29" w:rsidRDefault="005C31A1" w:rsidP="008C7DEF">
            <w:pPr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начальники территориальных отделов, начальник управления образования, директор МКУ «Зеленый город» КМО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A1" w:rsidRPr="00107E29" w:rsidRDefault="005C31A1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A1" w:rsidRPr="00AF2CF8" w:rsidRDefault="005C31A1" w:rsidP="007D6327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AF2CF8">
              <w:rPr>
                <w:rFonts w:cs="Times New Roman"/>
              </w:rPr>
              <w:t>272 001,45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A1" w:rsidRPr="00AF2CF8" w:rsidRDefault="005C31A1" w:rsidP="007D6327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AF2CF8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A1" w:rsidRPr="005C31A1" w:rsidRDefault="005C31A1" w:rsidP="007D6327">
            <w:pPr>
              <w:jc w:val="center"/>
            </w:pPr>
            <w:r w:rsidRPr="005C31A1">
              <w:rPr>
                <w:rFonts w:eastAsia="Calibri" w:cs="Times New Roman"/>
              </w:rPr>
              <w:t>216882,71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A1" w:rsidRPr="005C31A1" w:rsidRDefault="005C31A1" w:rsidP="000703F6">
            <w:pPr>
              <w:jc w:val="center"/>
            </w:pPr>
            <w:r w:rsidRPr="005C31A1">
              <w:rPr>
                <w:rFonts w:cs="Times New Roman"/>
              </w:rPr>
              <w:t>5</w:t>
            </w:r>
            <w:r>
              <w:rPr>
                <w:rFonts w:cs="Times New Roman"/>
              </w:rPr>
              <w:t>5118</w:t>
            </w:r>
            <w:r w:rsidRPr="005C31A1">
              <w:rPr>
                <w:rFonts w:cs="Times New Roman"/>
              </w:rPr>
              <w:t>,</w:t>
            </w:r>
            <w:r>
              <w:rPr>
                <w:rFonts w:cs="Times New Roman"/>
              </w:rPr>
              <w:t>7</w:t>
            </w:r>
            <w:r w:rsidR="000703F6">
              <w:rPr>
                <w:rFonts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A1" w:rsidRPr="00107E29" w:rsidRDefault="005C31A1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A1" w:rsidRPr="00107E29" w:rsidRDefault="005C31A1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A1" w:rsidRPr="00107E29" w:rsidRDefault="005C31A1">
            <w:pPr>
              <w:jc w:val="center"/>
            </w:pPr>
            <w:r w:rsidRPr="00107E29">
              <w:rPr>
                <w:rFonts w:cs="Times New Roman"/>
              </w:rPr>
              <w:t>х</w:t>
            </w:r>
          </w:p>
        </w:tc>
      </w:tr>
      <w:tr w:rsidR="005E38AA" w:rsidRPr="005E38AA" w:rsidTr="005E38A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1.1.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 w:rsidP="008C7DEF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Основное мероприятие «Содержание автомобильных дорог»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Начальник отдела строительства, </w:t>
            </w:r>
          </w:p>
          <w:p w:rsidR="005E38AA" w:rsidRPr="00107E29" w:rsidRDefault="005E38AA">
            <w:pPr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начальники территориальных отделов,</w:t>
            </w:r>
            <w:r w:rsidR="00260BCF">
              <w:rPr>
                <w:rFonts w:cs="Times New Roman"/>
                <w:lang w:eastAsia="ru-RU"/>
              </w:rPr>
              <w:t xml:space="preserve"> </w:t>
            </w:r>
            <w:r w:rsidRPr="00107E29">
              <w:rPr>
                <w:rFonts w:cs="Times New Roman"/>
                <w:lang w:eastAsia="ru-RU"/>
              </w:rPr>
              <w:t>начальник отдела образования и молодежной политики,</w:t>
            </w:r>
            <w:r w:rsidR="00260BCF">
              <w:rPr>
                <w:rFonts w:cs="Times New Roman"/>
                <w:lang w:eastAsia="ru-RU"/>
              </w:rPr>
              <w:t xml:space="preserve"> </w:t>
            </w:r>
            <w:r w:rsidRPr="00107E29">
              <w:rPr>
                <w:rFonts w:cs="Times New Roman"/>
                <w:lang w:eastAsia="ru-RU"/>
              </w:rPr>
              <w:t xml:space="preserve">директор МКУ «Зеленый город» </w:t>
            </w:r>
            <w:r w:rsidR="003571D7">
              <w:rPr>
                <w:rFonts w:cs="Times New Roman"/>
                <w:lang w:eastAsia="ru-RU"/>
              </w:rPr>
              <w:t xml:space="preserve">КМО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0251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02517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02517" w:rsidRDefault="00202517" w:rsidP="00AA4D33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02517">
              <w:rPr>
                <w:rFonts w:eastAsia="Calibri" w:cs="Times New Roman"/>
              </w:rPr>
              <w:t>25659,31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0251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02517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0251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02517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02517" w:rsidRDefault="00202517" w:rsidP="00AA4D33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02517">
              <w:rPr>
                <w:rFonts w:eastAsia="Calibri" w:cs="Times New Roman"/>
              </w:rPr>
              <w:t>25659,31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</w:tr>
      <w:tr w:rsidR="005E38AA" w:rsidRPr="005E38AA" w:rsidTr="005E38A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1.1.1.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Контрольное событие 1</w:t>
            </w: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Закуплено 15 шт. дорожных знаков в 1 полугодии;</w:t>
            </w: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Закуплено 15 шт. дорожных знаков во 2 полугодии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Начальники территориальных отделов, директор МКУ «Зеленый город» </w:t>
            </w:r>
            <w:r w:rsidR="003571D7">
              <w:rPr>
                <w:rFonts w:cs="Times New Roman"/>
                <w:lang w:eastAsia="ru-RU"/>
              </w:rPr>
              <w:t xml:space="preserve">КМО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30.06.</w:t>
            </w:r>
            <w:r w:rsidR="003571D7">
              <w:rPr>
                <w:rFonts w:cs="Times New Roman"/>
                <w:lang w:eastAsia="ru-RU"/>
              </w:rPr>
              <w:t xml:space="preserve">2024 </w:t>
            </w:r>
            <w:r w:rsidRPr="00107E29">
              <w:rPr>
                <w:rFonts w:cs="Times New Roman"/>
                <w:lang w:eastAsia="ru-RU"/>
              </w:rPr>
              <w:t>г.</w:t>
            </w: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28.12.</w:t>
            </w:r>
            <w:r w:rsidR="003571D7">
              <w:rPr>
                <w:rFonts w:cs="Times New Roman"/>
                <w:lang w:eastAsia="ru-RU"/>
              </w:rPr>
              <w:t xml:space="preserve">2024 </w:t>
            </w:r>
            <w:r w:rsidRPr="00107E29">
              <w:rPr>
                <w:rFonts w:cs="Times New Roman"/>
                <w:lang w:eastAsia="ru-RU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</w:tr>
      <w:tr w:rsidR="005E38AA" w:rsidRPr="005E38AA" w:rsidTr="005E38A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1.1.2.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Контрольное событие 2</w:t>
            </w: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Выполнен ямочный ремонт 3144,00 кв. м автомобильных дорог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Начальники территориальных отделов, директор МКУ «Зеленый город» </w:t>
            </w:r>
            <w:r w:rsidR="003571D7">
              <w:rPr>
                <w:rFonts w:cs="Times New Roman"/>
                <w:lang w:eastAsia="ru-RU"/>
              </w:rPr>
              <w:t xml:space="preserve">КМО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01.05.</w:t>
            </w:r>
            <w:r w:rsidR="003571D7">
              <w:rPr>
                <w:rFonts w:cs="Times New Roman"/>
                <w:lang w:eastAsia="ru-RU"/>
              </w:rPr>
              <w:t xml:space="preserve">2024 </w:t>
            </w:r>
            <w:r w:rsidRPr="00107E29">
              <w:rPr>
                <w:rFonts w:cs="Times New Roman"/>
                <w:lang w:eastAsia="ru-RU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</w:tr>
      <w:tr w:rsidR="005E38AA" w:rsidRPr="005E38AA" w:rsidTr="005E38A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1.1.3.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Контрольное событие 3</w:t>
            </w: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107E29">
              <w:rPr>
                <w:rFonts w:cs="Times New Roman"/>
              </w:rPr>
              <w:t xml:space="preserve">Установлен 15 дорожный </w:t>
            </w:r>
            <w:r w:rsidRPr="00107E29">
              <w:rPr>
                <w:rFonts w:cs="Times New Roman"/>
              </w:rPr>
              <w:lastRenderedPageBreak/>
              <w:t>знак в первом полугодии</w:t>
            </w: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</w:rPr>
              <w:t>Установлен 15 дорожный знак во втором полугодии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lastRenderedPageBreak/>
              <w:t xml:space="preserve">Начальники территориальных </w:t>
            </w:r>
            <w:r w:rsidRPr="00107E29">
              <w:rPr>
                <w:rFonts w:cs="Times New Roman"/>
                <w:lang w:eastAsia="ru-RU"/>
              </w:rPr>
              <w:lastRenderedPageBreak/>
              <w:t xml:space="preserve">отделов, директор МКУ «Зеленый город» </w:t>
            </w:r>
            <w:r w:rsidR="003571D7">
              <w:rPr>
                <w:rFonts w:cs="Times New Roman"/>
                <w:lang w:eastAsia="ru-RU"/>
              </w:rPr>
              <w:t xml:space="preserve">КМО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lastRenderedPageBreak/>
              <w:t>30.06.</w:t>
            </w:r>
            <w:r w:rsidR="003571D7">
              <w:rPr>
                <w:rFonts w:cs="Times New Roman"/>
                <w:lang w:eastAsia="ru-RU"/>
              </w:rPr>
              <w:t xml:space="preserve">2024 </w:t>
            </w:r>
            <w:r w:rsidRPr="00107E29">
              <w:rPr>
                <w:rFonts w:cs="Times New Roman"/>
                <w:lang w:eastAsia="ru-RU"/>
              </w:rPr>
              <w:t>г.</w:t>
            </w: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28.12.</w:t>
            </w:r>
            <w:r w:rsidR="003571D7">
              <w:rPr>
                <w:rFonts w:cs="Times New Roman"/>
                <w:lang w:eastAsia="ru-RU"/>
              </w:rPr>
              <w:t xml:space="preserve">2024 </w:t>
            </w:r>
            <w:r w:rsidRPr="00107E29">
              <w:rPr>
                <w:rFonts w:cs="Times New Roman"/>
                <w:lang w:eastAsia="ru-RU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</w:tr>
      <w:tr w:rsidR="005E38AA" w:rsidRPr="005E38AA" w:rsidTr="005E38A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lastRenderedPageBreak/>
              <w:t>1.1.4.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Контрольное событие 4</w:t>
            </w: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Проведено обследование улично-дорожной сети и средств организации дорожного движения вблизи образовательных учреждений Кировского </w:t>
            </w:r>
            <w:r w:rsidR="00FE4D46">
              <w:rPr>
                <w:rFonts w:cs="Times New Roman"/>
                <w:lang w:eastAsia="ru-RU"/>
              </w:rPr>
              <w:t xml:space="preserve">муниципального </w:t>
            </w:r>
            <w:r w:rsidRPr="00107E29">
              <w:rPr>
                <w:rFonts w:cs="Times New Roman"/>
                <w:lang w:eastAsia="ru-RU"/>
              </w:rPr>
              <w:t xml:space="preserve">округа в </w:t>
            </w:r>
            <w:r w:rsidR="003571D7">
              <w:rPr>
                <w:rFonts w:cs="Times New Roman"/>
                <w:lang w:eastAsia="ru-RU"/>
              </w:rPr>
              <w:t xml:space="preserve">2024 </w:t>
            </w:r>
            <w:r w:rsidRPr="00107E29">
              <w:rPr>
                <w:rFonts w:cs="Times New Roman"/>
                <w:lang w:eastAsia="ru-RU"/>
              </w:rPr>
              <w:t>году с участием родительской общественности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Начальник отдела образования и молодежной политики </w:t>
            </w:r>
            <w:proofErr w:type="spellStart"/>
            <w:r w:rsidRPr="00107E29">
              <w:rPr>
                <w:rFonts w:cs="Times New Roman"/>
                <w:lang w:eastAsia="ru-RU"/>
              </w:rPr>
              <w:t>Битик</w:t>
            </w:r>
            <w:proofErr w:type="spellEnd"/>
            <w:r w:rsidRPr="00107E29">
              <w:rPr>
                <w:rFonts w:cs="Times New Roman"/>
                <w:lang w:eastAsia="ru-RU"/>
              </w:rPr>
              <w:t xml:space="preserve"> И.В.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01.09.</w:t>
            </w:r>
            <w:r w:rsidR="003571D7">
              <w:rPr>
                <w:rFonts w:cs="Times New Roman"/>
                <w:lang w:eastAsia="ru-RU"/>
              </w:rPr>
              <w:t xml:space="preserve">2024 </w:t>
            </w:r>
            <w:r w:rsidRPr="00107E29">
              <w:rPr>
                <w:rFonts w:cs="Times New Roman"/>
                <w:lang w:eastAsia="ru-RU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</w:tr>
      <w:tr w:rsidR="005E38AA" w:rsidRPr="005E38AA" w:rsidTr="005E38A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1.1.5.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Контрольное событие 5</w:t>
            </w: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Проведено </w:t>
            </w:r>
            <w:proofErr w:type="spellStart"/>
            <w:r w:rsidRPr="00107E29">
              <w:rPr>
                <w:rFonts w:cs="Times New Roman"/>
                <w:lang w:eastAsia="ru-RU"/>
              </w:rPr>
              <w:t>грейдирование</w:t>
            </w:r>
            <w:proofErr w:type="spellEnd"/>
            <w:r w:rsidRPr="00107E29">
              <w:rPr>
                <w:rFonts w:cs="Times New Roman"/>
                <w:lang w:eastAsia="ru-RU"/>
              </w:rPr>
              <w:t xml:space="preserve"> 5000 кв. м автомобильных дорог местного значения Кировского </w:t>
            </w:r>
            <w:r w:rsidR="00FE4D46">
              <w:rPr>
                <w:rFonts w:cs="Times New Roman"/>
                <w:lang w:eastAsia="ru-RU"/>
              </w:rPr>
              <w:t xml:space="preserve">муниципального </w:t>
            </w: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округа</w:t>
            </w: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Проведено </w:t>
            </w:r>
            <w:proofErr w:type="spellStart"/>
            <w:r w:rsidRPr="00107E29">
              <w:rPr>
                <w:rFonts w:cs="Times New Roman"/>
                <w:lang w:eastAsia="ru-RU"/>
              </w:rPr>
              <w:t>грейдирование</w:t>
            </w:r>
            <w:proofErr w:type="spellEnd"/>
            <w:r w:rsidRPr="00107E29">
              <w:rPr>
                <w:rFonts w:cs="Times New Roman"/>
                <w:lang w:eastAsia="ru-RU"/>
              </w:rPr>
              <w:t xml:space="preserve"> 5000кв. м автомобильных дорог местного значения Кировского </w:t>
            </w:r>
            <w:r w:rsidR="00FE4D46">
              <w:rPr>
                <w:rFonts w:cs="Times New Roman"/>
                <w:lang w:eastAsia="ru-RU"/>
              </w:rPr>
              <w:t xml:space="preserve">муниципального </w:t>
            </w: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округа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Начальники территориальных отделов, директор МКУ «Зеленый город» </w:t>
            </w:r>
            <w:r w:rsidR="003571D7">
              <w:rPr>
                <w:rFonts w:cs="Times New Roman"/>
                <w:lang w:eastAsia="ru-RU"/>
              </w:rPr>
              <w:t xml:space="preserve">КМО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30.06.</w:t>
            </w:r>
            <w:r w:rsidR="003571D7">
              <w:rPr>
                <w:rFonts w:cs="Times New Roman"/>
                <w:lang w:eastAsia="ru-RU"/>
              </w:rPr>
              <w:t xml:space="preserve">2024 </w:t>
            </w:r>
            <w:r w:rsidRPr="00107E29">
              <w:rPr>
                <w:rFonts w:cs="Times New Roman"/>
                <w:lang w:eastAsia="ru-RU"/>
              </w:rPr>
              <w:t>г.</w:t>
            </w: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28.12.</w:t>
            </w:r>
            <w:r w:rsidR="003571D7">
              <w:rPr>
                <w:rFonts w:cs="Times New Roman"/>
                <w:lang w:eastAsia="ru-RU"/>
              </w:rPr>
              <w:t xml:space="preserve">2024 </w:t>
            </w:r>
            <w:r w:rsidRPr="00107E29">
              <w:rPr>
                <w:rFonts w:cs="Times New Roman"/>
                <w:lang w:eastAsia="ru-RU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</w:tr>
      <w:tr w:rsidR="005E38AA" w:rsidRPr="005E38AA" w:rsidTr="005E38A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1.1.6.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Контрольное событие 6</w:t>
            </w: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Нанесена дорожная разметка 10 км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Начальники территориальных отделов, директор </w:t>
            </w:r>
            <w:r w:rsidRPr="00107E29">
              <w:rPr>
                <w:rFonts w:cs="Times New Roman"/>
                <w:lang w:eastAsia="ru-RU"/>
              </w:rPr>
              <w:lastRenderedPageBreak/>
              <w:t xml:space="preserve">МКУ «Зеленый город» </w:t>
            </w:r>
            <w:r w:rsidR="003571D7">
              <w:rPr>
                <w:rFonts w:cs="Times New Roman"/>
                <w:lang w:eastAsia="ru-RU"/>
              </w:rPr>
              <w:t xml:space="preserve">КМО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lastRenderedPageBreak/>
              <w:t>28.12.</w:t>
            </w:r>
            <w:r w:rsidR="003571D7">
              <w:rPr>
                <w:rFonts w:cs="Times New Roman"/>
                <w:lang w:eastAsia="ru-RU"/>
              </w:rPr>
              <w:t xml:space="preserve">2024 </w:t>
            </w:r>
            <w:r w:rsidRPr="00107E29">
              <w:rPr>
                <w:rFonts w:cs="Times New Roman"/>
                <w:lang w:eastAsia="ru-RU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</w:tr>
      <w:tr w:rsidR="005E38AA" w:rsidRPr="005E38AA" w:rsidTr="005E38A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lastRenderedPageBreak/>
              <w:t>1.2.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 w:rsidP="003C7E36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Основное мероприятие «</w:t>
            </w:r>
            <w:r w:rsidR="003C7E36">
              <w:rPr>
                <w:rFonts w:cs="Times New Roman"/>
                <w:lang w:eastAsia="ru-RU"/>
              </w:rPr>
              <w:t>Капитальный р</w:t>
            </w:r>
            <w:r w:rsidRPr="00107E29">
              <w:rPr>
                <w:rFonts w:cs="Times New Roman"/>
                <w:lang w:eastAsia="ru-RU"/>
              </w:rPr>
              <w:t xml:space="preserve">емонт </w:t>
            </w:r>
            <w:r w:rsidR="003C7E36">
              <w:rPr>
                <w:rFonts w:cs="Times New Roman"/>
                <w:lang w:eastAsia="ru-RU"/>
              </w:rPr>
              <w:t>и</w:t>
            </w:r>
            <w:r w:rsidR="006D4488">
              <w:rPr>
                <w:rFonts w:cs="Times New Roman"/>
                <w:lang w:eastAsia="ru-RU"/>
              </w:rPr>
              <w:t xml:space="preserve"> (или)</w:t>
            </w:r>
            <w:r w:rsidR="003C7E36">
              <w:rPr>
                <w:rFonts w:cs="Times New Roman"/>
                <w:lang w:eastAsia="ru-RU"/>
              </w:rPr>
              <w:t xml:space="preserve"> ремонт </w:t>
            </w:r>
            <w:r w:rsidRPr="00107E29">
              <w:rPr>
                <w:rFonts w:cs="Times New Roman"/>
                <w:lang w:eastAsia="ru-RU"/>
              </w:rPr>
              <w:t>автомобильных дорог</w:t>
            </w:r>
            <w:r w:rsidR="003C7E36">
              <w:rPr>
                <w:rFonts w:cs="Times New Roman"/>
                <w:lang w:eastAsia="ru-RU"/>
              </w:rPr>
              <w:t xml:space="preserve"> общего пользования местного значения</w:t>
            </w:r>
            <w:r w:rsidRPr="00107E29">
              <w:rPr>
                <w:rFonts w:cs="Times New Roman"/>
                <w:lang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Начальник отдела строительства, </w:t>
            </w: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начальники территориальных отделов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A13E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0A13E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02517" w:rsidRDefault="000A13E9" w:rsidP="00C218BD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02517">
              <w:rPr>
                <w:rFonts w:eastAsia="Calibri" w:cs="Times New Roman"/>
                <w:lang w:eastAsia="en-US"/>
              </w:rPr>
              <w:t>2</w:t>
            </w:r>
            <w:r w:rsidR="00C218BD" w:rsidRPr="00202517">
              <w:rPr>
                <w:rFonts w:eastAsia="Calibri" w:cs="Times New Roman"/>
                <w:lang w:eastAsia="en-US"/>
              </w:rPr>
              <w:t>46342</w:t>
            </w:r>
            <w:r w:rsidR="00730CD7" w:rsidRPr="00202517">
              <w:rPr>
                <w:rFonts w:eastAsia="Calibri" w:cs="Times New Roman"/>
                <w:lang w:eastAsia="en-US"/>
              </w:rPr>
              <w:t>,</w:t>
            </w:r>
            <w:r w:rsidR="00C218BD" w:rsidRPr="00202517">
              <w:rPr>
                <w:rFonts w:eastAsia="Calibri" w:cs="Times New Roman"/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0251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02517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02517" w:rsidRDefault="00367524" w:rsidP="00C218BD">
            <w:pPr>
              <w:jc w:val="center"/>
              <w:outlineLvl w:val="2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216 882,71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E9" w:rsidRPr="00202517" w:rsidRDefault="00367524" w:rsidP="000A13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29 459,4</w:t>
            </w:r>
            <w:r w:rsidR="00451653">
              <w:rPr>
                <w:rFonts w:cs="Times New Roman"/>
              </w:rPr>
              <w:t>3</w:t>
            </w:r>
          </w:p>
          <w:p w:rsidR="005E38AA" w:rsidRPr="00202517" w:rsidRDefault="005E38AA" w:rsidP="003571D7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730CD7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</w:tr>
      <w:tr w:rsidR="002F3D77" w:rsidRPr="005E38AA" w:rsidTr="005E38A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7" w:rsidRPr="00107E29" w:rsidRDefault="002F3D77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1.2.1.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7" w:rsidRPr="00107E29" w:rsidRDefault="002F3D77" w:rsidP="00AA4D33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Контрольное событие </w:t>
            </w:r>
          </w:p>
          <w:p w:rsidR="002F3D77" w:rsidRPr="00107E29" w:rsidRDefault="002F3D77" w:rsidP="00AA4D33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Оплачены услуги по проведению строительного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7" w:rsidRPr="00107E29" w:rsidRDefault="002F3D77" w:rsidP="00AA4D33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Начальники территориальных отделов, директор МКУ «Зеленый город» КМО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7" w:rsidRPr="00107E29" w:rsidRDefault="002F3D77" w:rsidP="00AA4D33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27.12.2024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7" w:rsidRPr="00107E29" w:rsidRDefault="002F3D77" w:rsidP="00AD0C9D">
            <w:pPr>
              <w:widowControl w:val="0"/>
              <w:jc w:val="center"/>
              <w:rPr>
                <w:rFonts w:cs="Times New Roman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7" w:rsidRPr="00107E29" w:rsidRDefault="002F3D77" w:rsidP="00AD0C9D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7" w:rsidRPr="00107E29" w:rsidRDefault="002F3D77" w:rsidP="00AD0C9D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7" w:rsidRPr="00107E29" w:rsidRDefault="002F3D77" w:rsidP="00AD0C9D">
            <w:pPr>
              <w:widowControl w:val="0"/>
              <w:jc w:val="center"/>
              <w:rPr>
                <w:rFonts w:cs="Times New Roman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7" w:rsidRPr="00107E29" w:rsidRDefault="002F3D77" w:rsidP="00AD0C9D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7" w:rsidRPr="00107E29" w:rsidRDefault="002F3D77" w:rsidP="00AD0C9D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7" w:rsidRPr="00107E29" w:rsidRDefault="002F3D77" w:rsidP="00AD0C9D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</w:tr>
      <w:tr w:rsidR="00E8506E" w:rsidRPr="005E38AA" w:rsidTr="005E38A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107E29" w:rsidRDefault="00E8506E" w:rsidP="006D79DA">
            <w:pPr>
              <w:widowControl w:val="0"/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1.2.</w:t>
            </w:r>
            <w:r>
              <w:rPr>
                <w:rFonts w:cs="Times New Roman"/>
                <w:lang w:eastAsia="ru-RU"/>
              </w:rPr>
              <w:t>2</w:t>
            </w:r>
            <w:r w:rsidRPr="00107E29">
              <w:rPr>
                <w:rFonts w:cs="Times New Roman"/>
                <w:lang w:eastAsia="ru-RU"/>
              </w:rPr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D05C77" w:rsidRDefault="00E8506E" w:rsidP="00E8506E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D05C77">
              <w:rPr>
                <w:rFonts w:cs="Times New Roman"/>
                <w:lang w:eastAsia="ru-RU"/>
              </w:rPr>
              <w:t>Контрольное событие 7</w:t>
            </w:r>
          </w:p>
          <w:p w:rsidR="00E8506E" w:rsidRPr="00D05C77" w:rsidRDefault="00E8506E" w:rsidP="00AA4D33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D05C77">
              <w:rPr>
                <w:rFonts w:cs="Times New Roman"/>
                <w:lang w:eastAsia="ru-RU"/>
              </w:rPr>
              <w:t>Обустроены пешеходные переходы (установлены светофоры)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D05C77" w:rsidRDefault="00E8506E" w:rsidP="00AA4D33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D05C77">
              <w:rPr>
                <w:rFonts w:cs="Times New Roman"/>
                <w:lang w:eastAsia="ru-RU"/>
              </w:rPr>
              <w:t>Начальники территориальных отделов, директор МКУ «Зеленый город» КМО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D05C77" w:rsidRDefault="00E8506E" w:rsidP="00AA4D33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D05C77">
              <w:rPr>
                <w:rFonts w:cs="Times New Roman"/>
                <w:lang w:eastAsia="ru-RU"/>
              </w:rPr>
              <w:t>27.12.2024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107E29" w:rsidRDefault="00E8506E" w:rsidP="005910B5">
            <w:pPr>
              <w:widowControl w:val="0"/>
              <w:jc w:val="center"/>
              <w:rPr>
                <w:rFonts w:cs="Times New Roman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107E29" w:rsidRDefault="00E8506E" w:rsidP="005910B5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107E29" w:rsidRDefault="00E8506E" w:rsidP="005910B5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107E29" w:rsidRDefault="00E8506E" w:rsidP="005910B5">
            <w:pPr>
              <w:widowControl w:val="0"/>
              <w:jc w:val="center"/>
              <w:rPr>
                <w:rFonts w:cs="Times New Roman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107E29" w:rsidRDefault="00E8506E" w:rsidP="005910B5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107E29" w:rsidRDefault="00E8506E" w:rsidP="005910B5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107E29" w:rsidRDefault="00E8506E" w:rsidP="005910B5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</w:tr>
      <w:tr w:rsidR="00E8506E" w:rsidRPr="005E38AA" w:rsidTr="00E8506E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107E29" w:rsidRDefault="00E8506E" w:rsidP="00326115">
            <w:pPr>
              <w:widowControl w:val="0"/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1.2.</w:t>
            </w:r>
            <w:r w:rsidR="00326115">
              <w:rPr>
                <w:rFonts w:cs="Times New Roman"/>
                <w:lang w:eastAsia="ru-RU"/>
              </w:rPr>
              <w:t>3</w:t>
            </w:r>
            <w:r>
              <w:rPr>
                <w:rFonts w:cs="Times New Roman"/>
                <w:lang w:eastAsia="ru-RU"/>
              </w:rPr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E" w:rsidRPr="00107E29" w:rsidRDefault="00E8506E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9</w:t>
            </w:r>
          </w:p>
          <w:p w:rsidR="00E8506E" w:rsidRPr="00107E29" w:rsidRDefault="00E8506E" w:rsidP="0056703E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Оплачены расходы на изготовление проектно-сметной документации и проведение государственной экспертизы по реконструкции мостового сооружения в </w:t>
            </w:r>
            <w:proofErr w:type="spellStart"/>
            <w:r w:rsidRPr="00107E29">
              <w:rPr>
                <w:rFonts w:cs="Times New Roman"/>
                <w:lang w:eastAsia="ru-RU"/>
              </w:rPr>
              <w:t>п</w:t>
            </w:r>
            <w:proofErr w:type="gramStart"/>
            <w:r w:rsidRPr="00107E29">
              <w:rPr>
                <w:rFonts w:cs="Times New Roman"/>
                <w:lang w:eastAsia="ru-RU"/>
              </w:rPr>
              <w:t>.З</w:t>
            </w:r>
            <w:proofErr w:type="gramEnd"/>
            <w:r w:rsidRPr="00107E29">
              <w:rPr>
                <w:rFonts w:cs="Times New Roman"/>
                <w:lang w:eastAsia="ru-RU"/>
              </w:rPr>
              <w:t>олка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E" w:rsidRPr="00107E29" w:rsidRDefault="00E8506E" w:rsidP="003571D7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Начальник</w:t>
            </w:r>
            <w:r>
              <w:rPr>
                <w:rFonts w:cs="Times New Roman"/>
                <w:lang w:eastAsia="ru-RU"/>
              </w:rPr>
              <w:t xml:space="preserve"> Комсомольского</w:t>
            </w:r>
            <w:r w:rsidRPr="00107E29">
              <w:rPr>
                <w:rFonts w:cs="Times New Roman"/>
                <w:lang w:eastAsia="ru-RU"/>
              </w:rPr>
              <w:t xml:space="preserve"> территориального  отдела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E" w:rsidRPr="00107E29" w:rsidRDefault="00E8506E" w:rsidP="0056703E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27.12.2024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E" w:rsidRPr="00107E29" w:rsidRDefault="00E8506E">
            <w:pPr>
              <w:widowControl w:val="0"/>
              <w:jc w:val="center"/>
              <w:rPr>
                <w:rFonts w:cs="Times New Roman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E" w:rsidRPr="00107E29" w:rsidRDefault="00E8506E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E" w:rsidRPr="00107E29" w:rsidRDefault="00E8506E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E" w:rsidRPr="00107E29" w:rsidRDefault="00E8506E">
            <w:pPr>
              <w:widowControl w:val="0"/>
              <w:jc w:val="center"/>
              <w:rPr>
                <w:rFonts w:cs="Times New Roman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E" w:rsidRPr="00107E29" w:rsidRDefault="00E8506E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E" w:rsidRPr="00107E29" w:rsidRDefault="00E8506E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6E" w:rsidRPr="00107E29" w:rsidRDefault="00E8506E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</w:tr>
      <w:tr w:rsidR="001847B4" w:rsidRPr="001847B4" w:rsidTr="00E8506E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4" w:rsidRPr="00DF4836" w:rsidRDefault="001847B4" w:rsidP="00326115">
            <w:pPr>
              <w:widowControl w:val="0"/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  <w:r w:rsidRPr="00DF4836">
              <w:rPr>
                <w:rFonts w:cs="Times New Roman"/>
                <w:lang w:eastAsia="ru-RU"/>
              </w:rPr>
              <w:t>1.2.</w:t>
            </w:r>
            <w:r w:rsidR="00326115">
              <w:rPr>
                <w:rFonts w:cs="Times New Roman"/>
                <w:lang w:eastAsia="ru-RU"/>
              </w:rPr>
              <w:t>4</w:t>
            </w:r>
            <w:r w:rsidRPr="00DF4836">
              <w:rPr>
                <w:rFonts w:cs="Times New Roman"/>
                <w:lang w:eastAsia="ru-RU"/>
              </w:rPr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4" w:rsidRPr="00DF4836" w:rsidRDefault="001847B4" w:rsidP="005D5537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DF4836">
              <w:rPr>
                <w:rFonts w:cs="Times New Roman"/>
                <w:lang w:eastAsia="ru-RU"/>
              </w:rPr>
              <w:t>Контрольное событие 10</w:t>
            </w:r>
          </w:p>
          <w:p w:rsidR="001847B4" w:rsidRPr="00DF4836" w:rsidRDefault="001847B4" w:rsidP="005D5537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DF4836">
              <w:rPr>
                <w:rFonts w:cs="Times New Roman"/>
                <w:lang w:eastAsia="ru-RU"/>
              </w:rPr>
              <w:t xml:space="preserve">Выполнен ремонт автомобильных дорог </w:t>
            </w:r>
          </w:p>
          <w:p w:rsidR="001847B4" w:rsidRPr="00DF4836" w:rsidRDefault="001847B4" w:rsidP="001847B4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DF4836">
              <w:rPr>
                <w:rFonts w:cs="Times New Roman"/>
                <w:lang w:eastAsia="ru-RU"/>
              </w:rPr>
              <w:t xml:space="preserve">общего пользования </w:t>
            </w:r>
            <w:r w:rsidRPr="00DF4836">
              <w:rPr>
                <w:rFonts w:cs="Times New Roman"/>
                <w:lang w:eastAsia="ru-RU"/>
              </w:rPr>
              <w:lastRenderedPageBreak/>
              <w:t>местного значения г. Новопа</w:t>
            </w:r>
            <w:r w:rsidR="00C50EE0">
              <w:rPr>
                <w:rFonts w:cs="Times New Roman"/>
                <w:lang w:eastAsia="ru-RU"/>
              </w:rPr>
              <w:t>в</w:t>
            </w:r>
            <w:r w:rsidRPr="00DF4836">
              <w:rPr>
                <w:rFonts w:cs="Times New Roman"/>
                <w:lang w:eastAsia="ru-RU"/>
              </w:rPr>
              <w:t>ловска Кировского муниципального округа, в том числе экспертиза автомобильных дорог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4" w:rsidRPr="00DF4836" w:rsidRDefault="001847B4" w:rsidP="001847B4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DF4836">
              <w:rPr>
                <w:rFonts w:cs="Times New Roman"/>
                <w:lang w:eastAsia="ru-RU"/>
              </w:rPr>
              <w:lastRenderedPageBreak/>
              <w:t xml:space="preserve">Начальник </w:t>
            </w:r>
            <w:proofErr w:type="spellStart"/>
            <w:r w:rsidRPr="00DF4836">
              <w:rPr>
                <w:rFonts w:cs="Times New Roman"/>
                <w:lang w:eastAsia="ru-RU"/>
              </w:rPr>
              <w:t>Новопавловского</w:t>
            </w:r>
            <w:proofErr w:type="spellEnd"/>
            <w:r w:rsidRPr="00DF4836">
              <w:rPr>
                <w:rFonts w:cs="Times New Roman"/>
                <w:lang w:eastAsia="ru-RU"/>
              </w:rPr>
              <w:t xml:space="preserve"> территориального отдела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4" w:rsidRPr="00DF4836" w:rsidRDefault="001847B4" w:rsidP="005D5537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DF4836">
              <w:rPr>
                <w:rFonts w:cs="Times New Roman"/>
                <w:lang w:eastAsia="ru-RU"/>
              </w:rPr>
              <w:t>27.12.2024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4" w:rsidRPr="00DF4836" w:rsidRDefault="001847B4" w:rsidP="005D5537">
            <w:pPr>
              <w:widowControl w:val="0"/>
              <w:jc w:val="center"/>
              <w:rPr>
                <w:rFonts w:cs="Times New Roman"/>
              </w:rPr>
            </w:pPr>
            <w:r w:rsidRPr="00DF483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4" w:rsidRPr="00DF4836" w:rsidRDefault="001847B4" w:rsidP="005D5537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DF483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4" w:rsidRPr="00DF4836" w:rsidRDefault="001847B4" w:rsidP="005D5537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DF483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4" w:rsidRPr="00DF4836" w:rsidRDefault="001847B4" w:rsidP="005D5537">
            <w:pPr>
              <w:widowControl w:val="0"/>
              <w:jc w:val="center"/>
              <w:rPr>
                <w:rFonts w:cs="Times New Roman"/>
              </w:rPr>
            </w:pPr>
            <w:r w:rsidRPr="00DF483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4" w:rsidRPr="00DF4836" w:rsidRDefault="001847B4" w:rsidP="005D5537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DF483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4" w:rsidRPr="00DF4836" w:rsidRDefault="001847B4" w:rsidP="005D5537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DF483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4" w:rsidRPr="00DF4836" w:rsidRDefault="001847B4" w:rsidP="005D5537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DF4836">
              <w:rPr>
                <w:rFonts w:cs="Times New Roman"/>
                <w:lang w:eastAsia="ru-RU"/>
              </w:rPr>
              <w:t>х</w:t>
            </w:r>
          </w:p>
        </w:tc>
      </w:tr>
      <w:tr w:rsidR="001847B4" w:rsidRPr="005E38AA" w:rsidTr="00E8506E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4" w:rsidRPr="00DF4836" w:rsidRDefault="001847B4" w:rsidP="00326115">
            <w:pPr>
              <w:widowControl w:val="0"/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  <w:r w:rsidRPr="00DF4836">
              <w:rPr>
                <w:rFonts w:cs="Times New Roman"/>
                <w:lang w:eastAsia="ru-RU"/>
              </w:rPr>
              <w:lastRenderedPageBreak/>
              <w:t>1.2.</w:t>
            </w:r>
            <w:r w:rsidR="00326115">
              <w:rPr>
                <w:rFonts w:cs="Times New Roman"/>
                <w:lang w:eastAsia="ru-RU"/>
              </w:rPr>
              <w:t>5</w:t>
            </w:r>
            <w:r w:rsidRPr="00DF4836">
              <w:rPr>
                <w:rFonts w:cs="Times New Roman"/>
                <w:lang w:eastAsia="ru-RU"/>
              </w:rPr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4" w:rsidRPr="00DF4836" w:rsidRDefault="001847B4" w:rsidP="005D5537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DF4836">
              <w:rPr>
                <w:rFonts w:cs="Times New Roman"/>
                <w:lang w:eastAsia="ru-RU"/>
              </w:rPr>
              <w:t>Контрольное событие 11</w:t>
            </w:r>
          </w:p>
          <w:p w:rsidR="001847B4" w:rsidRPr="00DF4836" w:rsidRDefault="001847B4" w:rsidP="001847B4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DF4836">
              <w:rPr>
                <w:rFonts w:cs="Times New Roman"/>
                <w:lang w:eastAsia="ru-RU"/>
              </w:rPr>
              <w:t>Сооружена подпорная стена для укрепления дорожного полотна на ул. Набережной д.9 ст. Зольская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4" w:rsidRPr="00DF4836" w:rsidRDefault="001847B4" w:rsidP="001847B4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DF4836">
              <w:rPr>
                <w:rFonts w:cs="Times New Roman"/>
                <w:lang w:eastAsia="ru-RU"/>
              </w:rPr>
              <w:t xml:space="preserve">Начальник Зольского территориального отдела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4" w:rsidRPr="00DF4836" w:rsidRDefault="001847B4" w:rsidP="005D5537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DF4836">
              <w:rPr>
                <w:rFonts w:cs="Times New Roman"/>
                <w:lang w:eastAsia="ru-RU"/>
              </w:rPr>
              <w:t>27.12.2024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4" w:rsidRPr="00DF4836" w:rsidRDefault="001847B4" w:rsidP="005D5537">
            <w:pPr>
              <w:widowControl w:val="0"/>
              <w:jc w:val="center"/>
              <w:rPr>
                <w:rFonts w:cs="Times New Roman"/>
              </w:rPr>
            </w:pPr>
            <w:r w:rsidRPr="00DF483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4" w:rsidRPr="00DF4836" w:rsidRDefault="001847B4" w:rsidP="005D5537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DF483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4" w:rsidRPr="00DF4836" w:rsidRDefault="001847B4" w:rsidP="005D5537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DF483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4" w:rsidRPr="00DF4836" w:rsidRDefault="001847B4" w:rsidP="005D5537">
            <w:pPr>
              <w:widowControl w:val="0"/>
              <w:jc w:val="center"/>
              <w:rPr>
                <w:rFonts w:cs="Times New Roman"/>
              </w:rPr>
            </w:pPr>
            <w:r w:rsidRPr="00DF483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4" w:rsidRPr="00DF4836" w:rsidRDefault="001847B4" w:rsidP="005D5537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DF483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4" w:rsidRPr="00DF4836" w:rsidRDefault="001847B4" w:rsidP="005D5537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DF483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4" w:rsidRPr="00DF4836" w:rsidRDefault="001847B4" w:rsidP="005D5537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DF4836">
              <w:rPr>
                <w:rFonts w:cs="Times New Roman"/>
                <w:lang w:eastAsia="ru-RU"/>
              </w:rPr>
              <w:t>х</w:t>
            </w:r>
          </w:p>
        </w:tc>
      </w:tr>
      <w:tr w:rsidR="00375BC7" w:rsidRPr="005E38AA" w:rsidTr="00E8506E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C7" w:rsidRPr="00DF4836" w:rsidRDefault="00375BC7" w:rsidP="00326115">
            <w:pPr>
              <w:widowControl w:val="0"/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1.2.</w:t>
            </w:r>
            <w:r w:rsidR="00326115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C7" w:rsidRDefault="00375BC7" w:rsidP="005D5537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DF4836">
              <w:rPr>
                <w:rFonts w:cs="Times New Roman"/>
                <w:lang w:eastAsia="ru-RU"/>
              </w:rPr>
              <w:t>Контрольное событие 1</w:t>
            </w:r>
            <w:r>
              <w:rPr>
                <w:rFonts w:cs="Times New Roman"/>
                <w:lang w:eastAsia="ru-RU"/>
              </w:rPr>
              <w:t>2</w:t>
            </w:r>
          </w:p>
          <w:p w:rsidR="00375BC7" w:rsidRPr="00DF4836" w:rsidRDefault="00375BC7" w:rsidP="00E97B1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Обустройство пешеходного ограждения </w:t>
            </w:r>
            <w:r w:rsidR="00E97B1A">
              <w:rPr>
                <w:rFonts w:cs="Times New Roman"/>
                <w:lang w:eastAsia="ru-RU"/>
              </w:rPr>
              <w:t xml:space="preserve"> ул. Ленина и ул. Спортивная </w:t>
            </w:r>
            <w:r>
              <w:rPr>
                <w:rFonts w:cs="Times New Roman"/>
                <w:lang w:eastAsia="ru-RU"/>
              </w:rPr>
              <w:t xml:space="preserve"> п. Комсомолец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C7" w:rsidRPr="00DF4836" w:rsidRDefault="00375BC7" w:rsidP="00375BC7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Начальник Комсомольского </w:t>
            </w:r>
            <w:r w:rsidRPr="00DF4836">
              <w:rPr>
                <w:rFonts w:cs="Times New Roman"/>
                <w:lang w:eastAsia="ru-RU"/>
              </w:rPr>
              <w:t>территориального отдела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C7" w:rsidRPr="00DF4836" w:rsidRDefault="00375BC7" w:rsidP="005D5537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DF4836">
              <w:rPr>
                <w:rFonts w:cs="Times New Roman"/>
                <w:lang w:eastAsia="ru-RU"/>
              </w:rPr>
              <w:t>27.12.2024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C7" w:rsidRPr="00DF4836" w:rsidRDefault="00375BC7" w:rsidP="005D5537">
            <w:pPr>
              <w:widowControl w:val="0"/>
              <w:jc w:val="center"/>
              <w:rPr>
                <w:rFonts w:cs="Times New Roman"/>
                <w:lang w:eastAsia="ru-RU"/>
              </w:rPr>
            </w:pPr>
            <w:r w:rsidRPr="00DF483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C7" w:rsidRPr="00DF4836" w:rsidRDefault="00375BC7" w:rsidP="005D5537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DF483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C7" w:rsidRPr="00DF4836" w:rsidRDefault="00375BC7" w:rsidP="005D5537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DF483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C7" w:rsidRPr="00DF4836" w:rsidRDefault="00375BC7" w:rsidP="005D5537">
            <w:pPr>
              <w:widowControl w:val="0"/>
              <w:jc w:val="center"/>
              <w:rPr>
                <w:rFonts w:cs="Times New Roman"/>
                <w:lang w:eastAsia="ru-RU"/>
              </w:rPr>
            </w:pPr>
            <w:r w:rsidRPr="00DF483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C7" w:rsidRPr="00DF4836" w:rsidRDefault="00375BC7" w:rsidP="005D5537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DF483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C7" w:rsidRPr="00DF4836" w:rsidRDefault="00375BC7" w:rsidP="005D5537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DF483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C7" w:rsidRPr="00DF4836" w:rsidRDefault="00375BC7" w:rsidP="005D5537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DF4836">
              <w:rPr>
                <w:rFonts w:cs="Times New Roman"/>
                <w:lang w:eastAsia="ru-RU"/>
              </w:rPr>
              <w:t>х</w:t>
            </w:r>
          </w:p>
        </w:tc>
      </w:tr>
      <w:tr w:rsidR="00745A25" w:rsidRPr="00107E29" w:rsidTr="00745A25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25" w:rsidRPr="00107E29" w:rsidRDefault="00745A25" w:rsidP="00745A25">
            <w:pPr>
              <w:widowControl w:val="0"/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1.2.</w:t>
            </w:r>
            <w:r>
              <w:rPr>
                <w:rFonts w:cs="Times New Roman"/>
                <w:lang w:eastAsia="ru-RU"/>
              </w:rPr>
              <w:t>7</w:t>
            </w:r>
            <w:r w:rsidRPr="00107E29">
              <w:rPr>
                <w:rFonts w:cs="Times New Roman"/>
                <w:lang w:eastAsia="ru-RU"/>
              </w:rPr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25" w:rsidRPr="00107E29" w:rsidRDefault="00745A25" w:rsidP="00971BA4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13</w:t>
            </w:r>
          </w:p>
          <w:p w:rsidR="00745A25" w:rsidRPr="00107E29" w:rsidRDefault="00745A25" w:rsidP="00971BA4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«</w:t>
            </w:r>
            <w:r>
              <w:rPr>
                <w:rFonts w:cs="Times New Roman"/>
                <w:lang w:eastAsia="ru-RU"/>
              </w:rPr>
              <w:t>Капитальный р</w:t>
            </w:r>
            <w:r w:rsidRPr="00107E29">
              <w:rPr>
                <w:rFonts w:cs="Times New Roman"/>
                <w:lang w:eastAsia="ru-RU"/>
              </w:rPr>
              <w:t xml:space="preserve">емонт </w:t>
            </w:r>
            <w:r>
              <w:rPr>
                <w:rFonts w:cs="Times New Roman"/>
                <w:lang w:eastAsia="ru-RU"/>
              </w:rPr>
              <w:t xml:space="preserve">и (или) ремонт </w:t>
            </w:r>
            <w:r w:rsidRPr="00107E29">
              <w:rPr>
                <w:rFonts w:cs="Times New Roman"/>
                <w:lang w:eastAsia="ru-RU"/>
              </w:rPr>
              <w:t>автомобильных дорог</w:t>
            </w:r>
            <w:r>
              <w:rPr>
                <w:rFonts w:cs="Times New Roman"/>
                <w:lang w:eastAsia="ru-RU"/>
              </w:rPr>
              <w:t xml:space="preserve"> общего пользования местного значения</w:t>
            </w:r>
            <w:r w:rsidRPr="00107E29">
              <w:rPr>
                <w:rFonts w:cs="Times New Roman"/>
                <w:lang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25" w:rsidRPr="00107E29" w:rsidRDefault="00745A25" w:rsidP="00971BA4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Начальник </w:t>
            </w:r>
            <w:r>
              <w:rPr>
                <w:rFonts w:cs="Times New Roman"/>
                <w:lang w:eastAsia="ru-RU"/>
              </w:rPr>
              <w:t xml:space="preserve">Старопавловского </w:t>
            </w:r>
            <w:r w:rsidRPr="00107E29">
              <w:rPr>
                <w:rFonts w:cs="Times New Roman"/>
                <w:lang w:eastAsia="ru-RU"/>
              </w:rPr>
              <w:t xml:space="preserve">территориального отдела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25" w:rsidRPr="00107E29" w:rsidRDefault="00745A25" w:rsidP="00971BA4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27.12.2024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25" w:rsidRPr="00107E29" w:rsidRDefault="00745A25" w:rsidP="00971BA4">
            <w:pPr>
              <w:widowControl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25" w:rsidRPr="00107E29" w:rsidRDefault="00745A25" w:rsidP="00971BA4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25" w:rsidRPr="00107E29" w:rsidRDefault="00745A25" w:rsidP="00971BA4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25" w:rsidRPr="00107E29" w:rsidRDefault="00745A25" w:rsidP="00971BA4">
            <w:pPr>
              <w:widowControl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25" w:rsidRPr="00107E29" w:rsidRDefault="00745A25" w:rsidP="00971BA4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25" w:rsidRPr="00107E29" w:rsidRDefault="00745A25" w:rsidP="00971BA4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25" w:rsidRPr="00107E29" w:rsidRDefault="00745A25" w:rsidP="00971BA4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</w:tr>
    </w:tbl>
    <w:p w:rsidR="005E38AA" w:rsidRDefault="005E38AA" w:rsidP="005E38AA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2F3D77" w:rsidRDefault="002F3D77" w:rsidP="005E38AA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2F3D77" w:rsidRPr="002F3D77" w:rsidRDefault="002F3D77" w:rsidP="002F3D77">
      <w:pPr>
        <w:widowControl w:val="0"/>
        <w:suppressAutoHyphens/>
        <w:autoSpaceDE w:val="0"/>
        <w:autoSpaceDN w:val="0"/>
        <w:spacing w:line="240" w:lineRule="exact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2F3D77">
        <w:rPr>
          <w:rFonts w:cs="Times New Roman"/>
          <w:sz w:val="28"/>
          <w:szCs w:val="28"/>
          <w:lang w:eastAsia="ru-RU"/>
        </w:rPr>
        <w:t>Управляющий делами администрации</w:t>
      </w:r>
    </w:p>
    <w:p w:rsidR="002F3D77" w:rsidRPr="002F3D77" w:rsidRDefault="002F3D77" w:rsidP="002F3D77">
      <w:pPr>
        <w:widowControl w:val="0"/>
        <w:suppressAutoHyphens/>
        <w:autoSpaceDE w:val="0"/>
        <w:autoSpaceDN w:val="0"/>
        <w:spacing w:line="240" w:lineRule="exact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2F3D77">
        <w:rPr>
          <w:rFonts w:cs="Times New Roman"/>
          <w:sz w:val="28"/>
          <w:szCs w:val="28"/>
          <w:lang w:eastAsia="ru-RU"/>
        </w:rPr>
        <w:t>Кировского муниципального округа</w:t>
      </w:r>
    </w:p>
    <w:p w:rsidR="005E38AA" w:rsidRPr="002F3D77" w:rsidRDefault="002F3D77" w:rsidP="003C7E36">
      <w:pPr>
        <w:widowControl w:val="0"/>
        <w:suppressAutoHyphens/>
        <w:autoSpaceDE w:val="0"/>
        <w:autoSpaceDN w:val="0"/>
        <w:spacing w:line="240" w:lineRule="exact"/>
        <w:contextualSpacing/>
        <w:rPr>
          <w:rFonts w:cs="Times New Roman"/>
          <w:sz w:val="28"/>
          <w:szCs w:val="28"/>
          <w:lang w:eastAsia="ru-RU"/>
        </w:rPr>
      </w:pPr>
      <w:r w:rsidRPr="002F3D77">
        <w:rPr>
          <w:rFonts w:cs="Times New Roman"/>
          <w:sz w:val="28"/>
          <w:szCs w:val="28"/>
          <w:lang w:eastAsia="ru-RU"/>
        </w:rPr>
        <w:t>Ставропольского края                                                                                                                                               Т.Ю. Яковлева</w:t>
      </w:r>
    </w:p>
    <w:bookmarkEnd w:id="1"/>
    <w:p w:rsidR="00BA2FE6" w:rsidRPr="00BA2FE6" w:rsidRDefault="00BA2FE6" w:rsidP="00BA2FE6">
      <w:pPr>
        <w:spacing w:line="240" w:lineRule="exact"/>
        <w:ind w:left="11880" w:firstLine="169"/>
        <w:jc w:val="center"/>
        <w:rPr>
          <w:rFonts w:cs="Times New Roman"/>
          <w:sz w:val="28"/>
          <w:szCs w:val="28"/>
          <w:lang w:eastAsia="ru-RU"/>
        </w:rPr>
      </w:pPr>
    </w:p>
    <w:sectPr w:rsidR="00BA2FE6" w:rsidRPr="00BA2FE6" w:rsidSect="00FF35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134" w:bottom="56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8B2" w:rsidRDefault="008B48B2">
      <w:r>
        <w:separator/>
      </w:r>
    </w:p>
  </w:endnote>
  <w:endnote w:type="continuationSeparator" w:id="0">
    <w:p w:rsidR="008B48B2" w:rsidRDefault="008B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FD" w:rsidRDefault="006903F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FD" w:rsidRDefault="006903FD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FD" w:rsidRDefault="006903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8B2" w:rsidRDefault="008B48B2">
      <w:r>
        <w:separator/>
      </w:r>
    </w:p>
  </w:footnote>
  <w:footnote w:type="continuationSeparator" w:id="0">
    <w:p w:rsidR="008B48B2" w:rsidRDefault="008B4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FD" w:rsidRDefault="006903F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FD" w:rsidRDefault="006903FD" w:rsidP="003578FE">
    <w:pPr>
      <w:pStyle w:val="af2"/>
      <w:jc w:val="center"/>
    </w:pPr>
  </w:p>
  <w:p w:rsidR="006903FD" w:rsidRDefault="006903FD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FD" w:rsidRDefault="006903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5EFE0482"/>
    <w:multiLevelType w:val="hybridMultilevel"/>
    <w:tmpl w:val="01A20418"/>
    <w:lvl w:ilvl="0" w:tplc="46E649E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0F5438"/>
    <w:multiLevelType w:val="hybridMultilevel"/>
    <w:tmpl w:val="4DD42F3E"/>
    <w:lvl w:ilvl="0" w:tplc="91A0330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A1D"/>
    <w:rsid w:val="0000305D"/>
    <w:rsid w:val="00004F54"/>
    <w:rsid w:val="00005E58"/>
    <w:rsid w:val="000075B7"/>
    <w:rsid w:val="00010364"/>
    <w:rsid w:val="00010741"/>
    <w:rsid w:val="0001226A"/>
    <w:rsid w:val="000122D2"/>
    <w:rsid w:val="0001367E"/>
    <w:rsid w:val="0001563F"/>
    <w:rsid w:val="00015A72"/>
    <w:rsid w:val="00021A1D"/>
    <w:rsid w:val="00023F34"/>
    <w:rsid w:val="000265F1"/>
    <w:rsid w:val="00026F6E"/>
    <w:rsid w:val="00030C0B"/>
    <w:rsid w:val="00032692"/>
    <w:rsid w:val="000412E1"/>
    <w:rsid w:val="00053BA7"/>
    <w:rsid w:val="00061B04"/>
    <w:rsid w:val="00063617"/>
    <w:rsid w:val="00067587"/>
    <w:rsid w:val="00067A4C"/>
    <w:rsid w:val="00070027"/>
    <w:rsid w:val="000703F6"/>
    <w:rsid w:val="000720C1"/>
    <w:rsid w:val="000779E8"/>
    <w:rsid w:val="0008150E"/>
    <w:rsid w:val="000838FA"/>
    <w:rsid w:val="000863AB"/>
    <w:rsid w:val="0008676F"/>
    <w:rsid w:val="00092073"/>
    <w:rsid w:val="000A00FF"/>
    <w:rsid w:val="000A09A2"/>
    <w:rsid w:val="000A13C0"/>
    <w:rsid w:val="000A13E9"/>
    <w:rsid w:val="000A39C3"/>
    <w:rsid w:val="000A40ED"/>
    <w:rsid w:val="000A4C9E"/>
    <w:rsid w:val="000A7669"/>
    <w:rsid w:val="000B0A0C"/>
    <w:rsid w:val="000B224A"/>
    <w:rsid w:val="000B5CCC"/>
    <w:rsid w:val="000B7AB8"/>
    <w:rsid w:val="000C0D94"/>
    <w:rsid w:val="000C342A"/>
    <w:rsid w:val="000C5AD1"/>
    <w:rsid w:val="000C67A7"/>
    <w:rsid w:val="000D1332"/>
    <w:rsid w:val="000D607D"/>
    <w:rsid w:val="000E3503"/>
    <w:rsid w:val="000E648F"/>
    <w:rsid w:val="000E6AF7"/>
    <w:rsid w:val="000F011C"/>
    <w:rsid w:val="000F42EA"/>
    <w:rsid w:val="000F7367"/>
    <w:rsid w:val="00101EE4"/>
    <w:rsid w:val="00106CF8"/>
    <w:rsid w:val="00107E29"/>
    <w:rsid w:val="0011090A"/>
    <w:rsid w:val="00110DFF"/>
    <w:rsid w:val="00111DDD"/>
    <w:rsid w:val="00116AC7"/>
    <w:rsid w:val="00122919"/>
    <w:rsid w:val="001244B7"/>
    <w:rsid w:val="00127C57"/>
    <w:rsid w:val="00127F5A"/>
    <w:rsid w:val="001332CA"/>
    <w:rsid w:val="00134F53"/>
    <w:rsid w:val="0013759C"/>
    <w:rsid w:val="00143C01"/>
    <w:rsid w:val="001445FD"/>
    <w:rsid w:val="00145ADC"/>
    <w:rsid w:val="00145EB5"/>
    <w:rsid w:val="001503D9"/>
    <w:rsid w:val="001544FB"/>
    <w:rsid w:val="00162BBC"/>
    <w:rsid w:val="00166026"/>
    <w:rsid w:val="001670EA"/>
    <w:rsid w:val="00170AAF"/>
    <w:rsid w:val="00172FB0"/>
    <w:rsid w:val="00173AC8"/>
    <w:rsid w:val="00177A60"/>
    <w:rsid w:val="001847B4"/>
    <w:rsid w:val="00185B37"/>
    <w:rsid w:val="0019150C"/>
    <w:rsid w:val="00191970"/>
    <w:rsid w:val="001949D2"/>
    <w:rsid w:val="0019530D"/>
    <w:rsid w:val="001A0E79"/>
    <w:rsid w:val="001A1273"/>
    <w:rsid w:val="001A1A6A"/>
    <w:rsid w:val="001A38B6"/>
    <w:rsid w:val="001A4DCF"/>
    <w:rsid w:val="001A5539"/>
    <w:rsid w:val="001B059F"/>
    <w:rsid w:val="001B1033"/>
    <w:rsid w:val="001B1A21"/>
    <w:rsid w:val="001B3CFF"/>
    <w:rsid w:val="001B5156"/>
    <w:rsid w:val="001B652F"/>
    <w:rsid w:val="001C467E"/>
    <w:rsid w:val="001C6527"/>
    <w:rsid w:val="001C7D2D"/>
    <w:rsid w:val="001D3B82"/>
    <w:rsid w:val="001D642B"/>
    <w:rsid w:val="001D6AF5"/>
    <w:rsid w:val="001E06A6"/>
    <w:rsid w:val="001E09E6"/>
    <w:rsid w:val="001E3465"/>
    <w:rsid w:val="001E3659"/>
    <w:rsid w:val="001E48FA"/>
    <w:rsid w:val="001E52AD"/>
    <w:rsid w:val="001F08AB"/>
    <w:rsid w:val="001F2DC2"/>
    <w:rsid w:val="001F304C"/>
    <w:rsid w:val="001F78F4"/>
    <w:rsid w:val="00200DD6"/>
    <w:rsid w:val="00201859"/>
    <w:rsid w:val="00202517"/>
    <w:rsid w:val="00206DC1"/>
    <w:rsid w:val="002076BC"/>
    <w:rsid w:val="0021175B"/>
    <w:rsid w:val="002126A7"/>
    <w:rsid w:val="00213606"/>
    <w:rsid w:val="00213EE1"/>
    <w:rsid w:val="002144D9"/>
    <w:rsid w:val="00214FC2"/>
    <w:rsid w:val="00216AD4"/>
    <w:rsid w:val="002177C0"/>
    <w:rsid w:val="00220513"/>
    <w:rsid w:val="002224BE"/>
    <w:rsid w:val="00222B47"/>
    <w:rsid w:val="00225A3C"/>
    <w:rsid w:val="00226130"/>
    <w:rsid w:val="00226B5A"/>
    <w:rsid w:val="002356EE"/>
    <w:rsid w:val="002453AB"/>
    <w:rsid w:val="002475AC"/>
    <w:rsid w:val="00253168"/>
    <w:rsid w:val="0025322F"/>
    <w:rsid w:val="00256F21"/>
    <w:rsid w:val="002609AE"/>
    <w:rsid w:val="00260BCF"/>
    <w:rsid w:val="002615D7"/>
    <w:rsid w:val="0026755F"/>
    <w:rsid w:val="0027722C"/>
    <w:rsid w:val="002774C8"/>
    <w:rsid w:val="002778D4"/>
    <w:rsid w:val="00280A2E"/>
    <w:rsid w:val="00281BB6"/>
    <w:rsid w:val="002858D2"/>
    <w:rsid w:val="00291627"/>
    <w:rsid w:val="00291CBC"/>
    <w:rsid w:val="00291E2D"/>
    <w:rsid w:val="00295737"/>
    <w:rsid w:val="002B132F"/>
    <w:rsid w:val="002B145D"/>
    <w:rsid w:val="002B7175"/>
    <w:rsid w:val="002B768F"/>
    <w:rsid w:val="002C223D"/>
    <w:rsid w:val="002C410A"/>
    <w:rsid w:val="002C5AF5"/>
    <w:rsid w:val="002D07D2"/>
    <w:rsid w:val="002D706B"/>
    <w:rsid w:val="002E17BE"/>
    <w:rsid w:val="002E1AA4"/>
    <w:rsid w:val="002E42BF"/>
    <w:rsid w:val="002E625F"/>
    <w:rsid w:val="002F33B6"/>
    <w:rsid w:val="002F3D77"/>
    <w:rsid w:val="002F48C9"/>
    <w:rsid w:val="00302518"/>
    <w:rsid w:val="00302CAE"/>
    <w:rsid w:val="00303864"/>
    <w:rsid w:val="00307647"/>
    <w:rsid w:val="00311A7B"/>
    <w:rsid w:val="003202D1"/>
    <w:rsid w:val="003209CF"/>
    <w:rsid w:val="00322756"/>
    <w:rsid w:val="003238CE"/>
    <w:rsid w:val="00326115"/>
    <w:rsid w:val="00326F7C"/>
    <w:rsid w:val="0033109D"/>
    <w:rsid w:val="0033143A"/>
    <w:rsid w:val="00333832"/>
    <w:rsid w:val="00333834"/>
    <w:rsid w:val="00334407"/>
    <w:rsid w:val="003405D8"/>
    <w:rsid w:val="00342401"/>
    <w:rsid w:val="003429B8"/>
    <w:rsid w:val="00347BE5"/>
    <w:rsid w:val="00347D16"/>
    <w:rsid w:val="00352123"/>
    <w:rsid w:val="003559BD"/>
    <w:rsid w:val="003571D7"/>
    <w:rsid w:val="003578FE"/>
    <w:rsid w:val="00365B37"/>
    <w:rsid w:val="00367524"/>
    <w:rsid w:val="0037420B"/>
    <w:rsid w:val="0037443B"/>
    <w:rsid w:val="00374E21"/>
    <w:rsid w:val="00375BC7"/>
    <w:rsid w:val="003830D3"/>
    <w:rsid w:val="00385FCE"/>
    <w:rsid w:val="00391AED"/>
    <w:rsid w:val="00392978"/>
    <w:rsid w:val="00394E6A"/>
    <w:rsid w:val="003A3FAA"/>
    <w:rsid w:val="003A63F7"/>
    <w:rsid w:val="003B1CDA"/>
    <w:rsid w:val="003B659A"/>
    <w:rsid w:val="003C5BC2"/>
    <w:rsid w:val="003C7E36"/>
    <w:rsid w:val="003D1919"/>
    <w:rsid w:val="003D2257"/>
    <w:rsid w:val="003E155F"/>
    <w:rsid w:val="003E2220"/>
    <w:rsid w:val="003E34F9"/>
    <w:rsid w:val="003F099B"/>
    <w:rsid w:val="003F599C"/>
    <w:rsid w:val="003F6167"/>
    <w:rsid w:val="003F6C1C"/>
    <w:rsid w:val="003F7D53"/>
    <w:rsid w:val="0040016F"/>
    <w:rsid w:val="00400BF0"/>
    <w:rsid w:val="004014FE"/>
    <w:rsid w:val="004051AA"/>
    <w:rsid w:val="004057F4"/>
    <w:rsid w:val="00407CF1"/>
    <w:rsid w:val="00410658"/>
    <w:rsid w:val="00413261"/>
    <w:rsid w:val="0041444F"/>
    <w:rsid w:val="00416F09"/>
    <w:rsid w:val="00417936"/>
    <w:rsid w:val="004207D6"/>
    <w:rsid w:val="00420AA3"/>
    <w:rsid w:val="0042171D"/>
    <w:rsid w:val="0042197D"/>
    <w:rsid w:val="00421CCA"/>
    <w:rsid w:val="00426BBB"/>
    <w:rsid w:val="004345FB"/>
    <w:rsid w:val="004360B1"/>
    <w:rsid w:val="00441D0E"/>
    <w:rsid w:val="00442ECE"/>
    <w:rsid w:val="00446103"/>
    <w:rsid w:val="0044657B"/>
    <w:rsid w:val="00446C00"/>
    <w:rsid w:val="00446E40"/>
    <w:rsid w:val="0044799D"/>
    <w:rsid w:val="004512DA"/>
    <w:rsid w:val="00451653"/>
    <w:rsid w:val="00452E44"/>
    <w:rsid w:val="0045373F"/>
    <w:rsid w:val="00463D51"/>
    <w:rsid w:val="00467467"/>
    <w:rsid w:val="00473E79"/>
    <w:rsid w:val="00483C75"/>
    <w:rsid w:val="0048473D"/>
    <w:rsid w:val="00484B0A"/>
    <w:rsid w:val="004908D3"/>
    <w:rsid w:val="0049105A"/>
    <w:rsid w:val="00491867"/>
    <w:rsid w:val="00493304"/>
    <w:rsid w:val="00494CA9"/>
    <w:rsid w:val="00496CA7"/>
    <w:rsid w:val="004A5C32"/>
    <w:rsid w:val="004B182F"/>
    <w:rsid w:val="004B1EB7"/>
    <w:rsid w:val="004B347A"/>
    <w:rsid w:val="004B3D8B"/>
    <w:rsid w:val="004B6A0C"/>
    <w:rsid w:val="004C0D00"/>
    <w:rsid w:val="004C7466"/>
    <w:rsid w:val="004C7DDA"/>
    <w:rsid w:val="004D322D"/>
    <w:rsid w:val="004D5878"/>
    <w:rsid w:val="004E0995"/>
    <w:rsid w:val="004E2D6F"/>
    <w:rsid w:val="004F214B"/>
    <w:rsid w:val="004F31D3"/>
    <w:rsid w:val="004F3229"/>
    <w:rsid w:val="004F4F78"/>
    <w:rsid w:val="00500327"/>
    <w:rsid w:val="005010E8"/>
    <w:rsid w:val="00501EA6"/>
    <w:rsid w:val="00513D74"/>
    <w:rsid w:val="005140F5"/>
    <w:rsid w:val="005154DB"/>
    <w:rsid w:val="00517AA7"/>
    <w:rsid w:val="0052168A"/>
    <w:rsid w:val="00526580"/>
    <w:rsid w:val="00527F03"/>
    <w:rsid w:val="00531F28"/>
    <w:rsid w:val="0053328F"/>
    <w:rsid w:val="0053338F"/>
    <w:rsid w:val="0053485D"/>
    <w:rsid w:val="00536185"/>
    <w:rsid w:val="00536D6B"/>
    <w:rsid w:val="005407C6"/>
    <w:rsid w:val="00541DA9"/>
    <w:rsid w:val="00543AE3"/>
    <w:rsid w:val="00543CE9"/>
    <w:rsid w:val="005451B2"/>
    <w:rsid w:val="0054605A"/>
    <w:rsid w:val="00546EB5"/>
    <w:rsid w:val="005475FF"/>
    <w:rsid w:val="0055352D"/>
    <w:rsid w:val="00553D0E"/>
    <w:rsid w:val="005557A0"/>
    <w:rsid w:val="00557F68"/>
    <w:rsid w:val="00562595"/>
    <w:rsid w:val="00563CDC"/>
    <w:rsid w:val="005656B3"/>
    <w:rsid w:val="0056703E"/>
    <w:rsid w:val="0057112E"/>
    <w:rsid w:val="00572B96"/>
    <w:rsid w:val="00574EAF"/>
    <w:rsid w:val="00580E10"/>
    <w:rsid w:val="0058273E"/>
    <w:rsid w:val="005838A3"/>
    <w:rsid w:val="00584064"/>
    <w:rsid w:val="005859E4"/>
    <w:rsid w:val="00590A3C"/>
    <w:rsid w:val="00590E57"/>
    <w:rsid w:val="0059382F"/>
    <w:rsid w:val="005A0FBA"/>
    <w:rsid w:val="005A4D15"/>
    <w:rsid w:val="005A78B6"/>
    <w:rsid w:val="005B33A6"/>
    <w:rsid w:val="005B7081"/>
    <w:rsid w:val="005B7691"/>
    <w:rsid w:val="005C02F7"/>
    <w:rsid w:val="005C07D6"/>
    <w:rsid w:val="005C20A3"/>
    <w:rsid w:val="005C31A1"/>
    <w:rsid w:val="005C3E0E"/>
    <w:rsid w:val="005C4668"/>
    <w:rsid w:val="005D2E14"/>
    <w:rsid w:val="005D37E9"/>
    <w:rsid w:val="005D400E"/>
    <w:rsid w:val="005D539C"/>
    <w:rsid w:val="005E38AA"/>
    <w:rsid w:val="005E5A7F"/>
    <w:rsid w:val="005E5F0C"/>
    <w:rsid w:val="005E7531"/>
    <w:rsid w:val="005F2759"/>
    <w:rsid w:val="005F7514"/>
    <w:rsid w:val="00600426"/>
    <w:rsid w:val="006007D4"/>
    <w:rsid w:val="00600D86"/>
    <w:rsid w:val="00602001"/>
    <w:rsid w:val="00602C4A"/>
    <w:rsid w:val="006056F4"/>
    <w:rsid w:val="00611583"/>
    <w:rsid w:val="006126DC"/>
    <w:rsid w:val="00615DF0"/>
    <w:rsid w:val="00616A31"/>
    <w:rsid w:val="00620A46"/>
    <w:rsid w:val="00622976"/>
    <w:rsid w:val="00623E7B"/>
    <w:rsid w:val="00624276"/>
    <w:rsid w:val="006247C7"/>
    <w:rsid w:val="00624C20"/>
    <w:rsid w:val="00625DD4"/>
    <w:rsid w:val="00626A1C"/>
    <w:rsid w:val="00626F25"/>
    <w:rsid w:val="00627758"/>
    <w:rsid w:val="006279CE"/>
    <w:rsid w:val="0063355B"/>
    <w:rsid w:val="006335CB"/>
    <w:rsid w:val="006343E3"/>
    <w:rsid w:val="0063516B"/>
    <w:rsid w:val="00641F7A"/>
    <w:rsid w:val="0064264D"/>
    <w:rsid w:val="00645E91"/>
    <w:rsid w:val="00646878"/>
    <w:rsid w:val="00646A2C"/>
    <w:rsid w:val="00650879"/>
    <w:rsid w:val="00662FC2"/>
    <w:rsid w:val="006704F7"/>
    <w:rsid w:val="00672CC6"/>
    <w:rsid w:val="00673023"/>
    <w:rsid w:val="00676FC4"/>
    <w:rsid w:val="0068154B"/>
    <w:rsid w:val="00681F7F"/>
    <w:rsid w:val="00682D2E"/>
    <w:rsid w:val="006841C7"/>
    <w:rsid w:val="00685B1A"/>
    <w:rsid w:val="006903FD"/>
    <w:rsid w:val="006967FB"/>
    <w:rsid w:val="006A0BC9"/>
    <w:rsid w:val="006A37B4"/>
    <w:rsid w:val="006A4342"/>
    <w:rsid w:val="006A484F"/>
    <w:rsid w:val="006A513C"/>
    <w:rsid w:val="006B010C"/>
    <w:rsid w:val="006B06B9"/>
    <w:rsid w:val="006B081D"/>
    <w:rsid w:val="006B5F7D"/>
    <w:rsid w:val="006B6FCE"/>
    <w:rsid w:val="006C1B1E"/>
    <w:rsid w:val="006C2972"/>
    <w:rsid w:val="006C3D7B"/>
    <w:rsid w:val="006D33CC"/>
    <w:rsid w:val="006D4488"/>
    <w:rsid w:val="006E20DD"/>
    <w:rsid w:val="006E2223"/>
    <w:rsid w:val="006E29BF"/>
    <w:rsid w:val="006F042B"/>
    <w:rsid w:val="006F16BB"/>
    <w:rsid w:val="00700EE4"/>
    <w:rsid w:val="00705343"/>
    <w:rsid w:val="0070551C"/>
    <w:rsid w:val="00712837"/>
    <w:rsid w:val="00715059"/>
    <w:rsid w:val="00715F95"/>
    <w:rsid w:val="00720097"/>
    <w:rsid w:val="007201D8"/>
    <w:rsid w:val="00723DC4"/>
    <w:rsid w:val="00723E9B"/>
    <w:rsid w:val="00725006"/>
    <w:rsid w:val="007253A5"/>
    <w:rsid w:val="00725F12"/>
    <w:rsid w:val="00727106"/>
    <w:rsid w:val="00730CD7"/>
    <w:rsid w:val="00733275"/>
    <w:rsid w:val="0073493D"/>
    <w:rsid w:val="00735750"/>
    <w:rsid w:val="007358AF"/>
    <w:rsid w:val="00744BB1"/>
    <w:rsid w:val="007450DE"/>
    <w:rsid w:val="00745A25"/>
    <w:rsid w:val="00746072"/>
    <w:rsid w:val="0075300D"/>
    <w:rsid w:val="007573E5"/>
    <w:rsid w:val="00762CD2"/>
    <w:rsid w:val="00762F62"/>
    <w:rsid w:val="00763BD3"/>
    <w:rsid w:val="00765098"/>
    <w:rsid w:val="0077331D"/>
    <w:rsid w:val="00774619"/>
    <w:rsid w:val="007813C6"/>
    <w:rsid w:val="0078345F"/>
    <w:rsid w:val="00786347"/>
    <w:rsid w:val="00786ADA"/>
    <w:rsid w:val="0079045F"/>
    <w:rsid w:val="00790911"/>
    <w:rsid w:val="0079129C"/>
    <w:rsid w:val="00792A3E"/>
    <w:rsid w:val="00792DEB"/>
    <w:rsid w:val="00794BE5"/>
    <w:rsid w:val="007A131D"/>
    <w:rsid w:val="007A19DA"/>
    <w:rsid w:val="007B10F3"/>
    <w:rsid w:val="007B3A04"/>
    <w:rsid w:val="007B5EB3"/>
    <w:rsid w:val="007C00E8"/>
    <w:rsid w:val="007C5FBE"/>
    <w:rsid w:val="007D54C0"/>
    <w:rsid w:val="007E08A4"/>
    <w:rsid w:val="007E1AC7"/>
    <w:rsid w:val="007E331D"/>
    <w:rsid w:val="007E3A4A"/>
    <w:rsid w:val="007E4187"/>
    <w:rsid w:val="007F39C9"/>
    <w:rsid w:val="007F3F17"/>
    <w:rsid w:val="007F5B3E"/>
    <w:rsid w:val="00801728"/>
    <w:rsid w:val="008074F2"/>
    <w:rsid w:val="008078A4"/>
    <w:rsid w:val="00811952"/>
    <w:rsid w:val="008145EC"/>
    <w:rsid w:val="0081714B"/>
    <w:rsid w:val="008200A2"/>
    <w:rsid w:val="00820B6A"/>
    <w:rsid w:val="00825387"/>
    <w:rsid w:val="0082637A"/>
    <w:rsid w:val="00826F68"/>
    <w:rsid w:val="00841EFE"/>
    <w:rsid w:val="008427F2"/>
    <w:rsid w:val="00843B1A"/>
    <w:rsid w:val="008459A5"/>
    <w:rsid w:val="00846740"/>
    <w:rsid w:val="00851D54"/>
    <w:rsid w:val="00852FBC"/>
    <w:rsid w:val="00857FF0"/>
    <w:rsid w:val="00863AC5"/>
    <w:rsid w:val="00863FB1"/>
    <w:rsid w:val="0087076A"/>
    <w:rsid w:val="00870C6E"/>
    <w:rsid w:val="00874920"/>
    <w:rsid w:val="00875429"/>
    <w:rsid w:val="00877AC7"/>
    <w:rsid w:val="0088061C"/>
    <w:rsid w:val="008827F0"/>
    <w:rsid w:val="00884CCA"/>
    <w:rsid w:val="00885A2C"/>
    <w:rsid w:val="0089655F"/>
    <w:rsid w:val="008A1CF4"/>
    <w:rsid w:val="008A2211"/>
    <w:rsid w:val="008A3D80"/>
    <w:rsid w:val="008A44EC"/>
    <w:rsid w:val="008B35B8"/>
    <w:rsid w:val="008B48B2"/>
    <w:rsid w:val="008B602F"/>
    <w:rsid w:val="008C3397"/>
    <w:rsid w:val="008C6F7A"/>
    <w:rsid w:val="008C7DEF"/>
    <w:rsid w:val="008D1462"/>
    <w:rsid w:val="008D2ADE"/>
    <w:rsid w:val="008D41D9"/>
    <w:rsid w:val="008D5C18"/>
    <w:rsid w:val="008E2181"/>
    <w:rsid w:val="008E250F"/>
    <w:rsid w:val="008E57CD"/>
    <w:rsid w:val="008E7CC0"/>
    <w:rsid w:val="008F1505"/>
    <w:rsid w:val="008F5FA7"/>
    <w:rsid w:val="008F7A2B"/>
    <w:rsid w:val="0090242A"/>
    <w:rsid w:val="009037B1"/>
    <w:rsid w:val="00904300"/>
    <w:rsid w:val="00904C3D"/>
    <w:rsid w:val="0090716A"/>
    <w:rsid w:val="00914EB4"/>
    <w:rsid w:val="00916795"/>
    <w:rsid w:val="00920880"/>
    <w:rsid w:val="00925104"/>
    <w:rsid w:val="00925B9E"/>
    <w:rsid w:val="0092660C"/>
    <w:rsid w:val="009347A4"/>
    <w:rsid w:val="009404A8"/>
    <w:rsid w:val="00942609"/>
    <w:rsid w:val="00942CE3"/>
    <w:rsid w:val="00944641"/>
    <w:rsid w:val="00944A3A"/>
    <w:rsid w:val="00944DDC"/>
    <w:rsid w:val="009456E8"/>
    <w:rsid w:val="0094587C"/>
    <w:rsid w:val="00950738"/>
    <w:rsid w:val="00950F8D"/>
    <w:rsid w:val="00952497"/>
    <w:rsid w:val="00953C7D"/>
    <w:rsid w:val="00956AD2"/>
    <w:rsid w:val="00956F79"/>
    <w:rsid w:val="00960FDB"/>
    <w:rsid w:val="00962C38"/>
    <w:rsid w:val="00962CC6"/>
    <w:rsid w:val="00962D49"/>
    <w:rsid w:val="0096683C"/>
    <w:rsid w:val="00967C4B"/>
    <w:rsid w:val="00970D45"/>
    <w:rsid w:val="009715E6"/>
    <w:rsid w:val="009737F0"/>
    <w:rsid w:val="0098122F"/>
    <w:rsid w:val="00987DE7"/>
    <w:rsid w:val="009911EA"/>
    <w:rsid w:val="00997584"/>
    <w:rsid w:val="009A0207"/>
    <w:rsid w:val="009A3437"/>
    <w:rsid w:val="009A3CA2"/>
    <w:rsid w:val="009A407F"/>
    <w:rsid w:val="009A4986"/>
    <w:rsid w:val="009B4C52"/>
    <w:rsid w:val="009B561E"/>
    <w:rsid w:val="009C4377"/>
    <w:rsid w:val="009C657A"/>
    <w:rsid w:val="009D26ED"/>
    <w:rsid w:val="009D26FA"/>
    <w:rsid w:val="009D5763"/>
    <w:rsid w:val="009E02E8"/>
    <w:rsid w:val="009E3839"/>
    <w:rsid w:val="009E6021"/>
    <w:rsid w:val="009F09CA"/>
    <w:rsid w:val="009F5DEA"/>
    <w:rsid w:val="009F7C74"/>
    <w:rsid w:val="00A0252F"/>
    <w:rsid w:val="00A02828"/>
    <w:rsid w:val="00A03CF9"/>
    <w:rsid w:val="00A0585B"/>
    <w:rsid w:val="00A066C6"/>
    <w:rsid w:val="00A06EE2"/>
    <w:rsid w:val="00A10139"/>
    <w:rsid w:val="00A25C23"/>
    <w:rsid w:val="00A26FCD"/>
    <w:rsid w:val="00A302C3"/>
    <w:rsid w:val="00A326BB"/>
    <w:rsid w:val="00A374F7"/>
    <w:rsid w:val="00A4074A"/>
    <w:rsid w:val="00A573F2"/>
    <w:rsid w:val="00A57C1C"/>
    <w:rsid w:val="00A606F3"/>
    <w:rsid w:val="00A6445E"/>
    <w:rsid w:val="00A71BFC"/>
    <w:rsid w:val="00A72515"/>
    <w:rsid w:val="00A73265"/>
    <w:rsid w:val="00A76008"/>
    <w:rsid w:val="00A82173"/>
    <w:rsid w:val="00A83216"/>
    <w:rsid w:val="00A903CF"/>
    <w:rsid w:val="00A93A55"/>
    <w:rsid w:val="00AA1E0A"/>
    <w:rsid w:val="00AA3269"/>
    <w:rsid w:val="00AA3893"/>
    <w:rsid w:val="00AA4D33"/>
    <w:rsid w:val="00AA72B6"/>
    <w:rsid w:val="00AB0A63"/>
    <w:rsid w:val="00AB12FD"/>
    <w:rsid w:val="00AB1A55"/>
    <w:rsid w:val="00AB2995"/>
    <w:rsid w:val="00AB6CFE"/>
    <w:rsid w:val="00AB7F93"/>
    <w:rsid w:val="00AC2A19"/>
    <w:rsid w:val="00AD1CF5"/>
    <w:rsid w:val="00AD55E4"/>
    <w:rsid w:val="00AE2067"/>
    <w:rsid w:val="00AE3E81"/>
    <w:rsid w:val="00AE4CFD"/>
    <w:rsid w:val="00AF006F"/>
    <w:rsid w:val="00AF2CF8"/>
    <w:rsid w:val="00AF4946"/>
    <w:rsid w:val="00AF7D24"/>
    <w:rsid w:val="00B00660"/>
    <w:rsid w:val="00B01573"/>
    <w:rsid w:val="00B064FF"/>
    <w:rsid w:val="00B075CC"/>
    <w:rsid w:val="00B07B81"/>
    <w:rsid w:val="00B1124D"/>
    <w:rsid w:val="00B14685"/>
    <w:rsid w:val="00B169B2"/>
    <w:rsid w:val="00B16D3C"/>
    <w:rsid w:val="00B23AC5"/>
    <w:rsid w:val="00B24BB1"/>
    <w:rsid w:val="00B34502"/>
    <w:rsid w:val="00B36A21"/>
    <w:rsid w:val="00B4345E"/>
    <w:rsid w:val="00B44766"/>
    <w:rsid w:val="00B4525A"/>
    <w:rsid w:val="00B45865"/>
    <w:rsid w:val="00B46E22"/>
    <w:rsid w:val="00B4701E"/>
    <w:rsid w:val="00B5606A"/>
    <w:rsid w:val="00B71EA3"/>
    <w:rsid w:val="00B726D3"/>
    <w:rsid w:val="00B74595"/>
    <w:rsid w:val="00B74E22"/>
    <w:rsid w:val="00B75421"/>
    <w:rsid w:val="00B8404D"/>
    <w:rsid w:val="00B850D6"/>
    <w:rsid w:val="00B94CDD"/>
    <w:rsid w:val="00BA0931"/>
    <w:rsid w:val="00BA0C6B"/>
    <w:rsid w:val="00BA169A"/>
    <w:rsid w:val="00BA19E0"/>
    <w:rsid w:val="00BA2FE6"/>
    <w:rsid w:val="00BA4D81"/>
    <w:rsid w:val="00BA6509"/>
    <w:rsid w:val="00BA69B9"/>
    <w:rsid w:val="00BB0058"/>
    <w:rsid w:val="00BB0BDA"/>
    <w:rsid w:val="00BB0C61"/>
    <w:rsid w:val="00BB2E8F"/>
    <w:rsid w:val="00BB332D"/>
    <w:rsid w:val="00BB6821"/>
    <w:rsid w:val="00BB73B8"/>
    <w:rsid w:val="00BC1920"/>
    <w:rsid w:val="00BC347B"/>
    <w:rsid w:val="00BC421F"/>
    <w:rsid w:val="00BC5F3F"/>
    <w:rsid w:val="00BD64E7"/>
    <w:rsid w:val="00BD7665"/>
    <w:rsid w:val="00BE4C1E"/>
    <w:rsid w:val="00BE5AEA"/>
    <w:rsid w:val="00BE5CDB"/>
    <w:rsid w:val="00BF0486"/>
    <w:rsid w:val="00BF0FC2"/>
    <w:rsid w:val="00BF3841"/>
    <w:rsid w:val="00BF5FA5"/>
    <w:rsid w:val="00C044B9"/>
    <w:rsid w:val="00C0473B"/>
    <w:rsid w:val="00C049FF"/>
    <w:rsid w:val="00C04D7D"/>
    <w:rsid w:val="00C139B2"/>
    <w:rsid w:val="00C177CB"/>
    <w:rsid w:val="00C218BD"/>
    <w:rsid w:val="00C2372B"/>
    <w:rsid w:val="00C23C1D"/>
    <w:rsid w:val="00C268B1"/>
    <w:rsid w:val="00C2794B"/>
    <w:rsid w:val="00C33617"/>
    <w:rsid w:val="00C3397F"/>
    <w:rsid w:val="00C348EC"/>
    <w:rsid w:val="00C36084"/>
    <w:rsid w:val="00C37E79"/>
    <w:rsid w:val="00C37E9D"/>
    <w:rsid w:val="00C40E38"/>
    <w:rsid w:val="00C41008"/>
    <w:rsid w:val="00C44650"/>
    <w:rsid w:val="00C44F1B"/>
    <w:rsid w:val="00C504F1"/>
    <w:rsid w:val="00C50EE0"/>
    <w:rsid w:val="00C55203"/>
    <w:rsid w:val="00C55A66"/>
    <w:rsid w:val="00C56449"/>
    <w:rsid w:val="00C65BE8"/>
    <w:rsid w:val="00C672C1"/>
    <w:rsid w:val="00C67C10"/>
    <w:rsid w:val="00C71AD4"/>
    <w:rsid w:val="00C758D8"/>
    <w:rsid w:val="00C7698F"/>
    <w:rsid w:val="00C77F61"/>
    <w:rsid w:val="00C83318"/>
    <w:rsid w:val="00C83809"/>
    <w:rsid w:val="00C869A3"/>
    <w:rsid w:val="00C90304"/>
    <w:rsid w:val="00C90A25"/>
    <w:rsid w:val="00C90C85"/>
    <w:rsid w:val="00C90E38"/>
    <w:rsid w:val="00C94361"/>
    <w:rsid w:val="00C97FB7"/>
    <w:rsid w:val="00CA05F9"/>
    <w:rsid w:val="00CA2E13"/>
    <w:rsid w:val="00CA38A5"/>
    <w:rsid w:val="00CA5E41"/>
    <w:rsid w:val="00CB6AEF"/>
    <w:rsid w:val="00CC0A50"/>
    <w:rsid w:val="00CD2A09"/>
    <w:rsid w:val="00CD30B2"/>
    <w:rsid w:val="00CD55B8"/>
    <w:rsid w:val="00CE0EC4"/>
    <w:rsid w:val="00CE265B"/>
    <w:rsid w:val="00CE487E"/>
    <w:rsid w:val="00CE6E59"/>
    <w:rsid w:val="00CE7745"/>
    <w:rsid w:val="00CF0883"/>
    <w:rsid w:val="00CF08BD"/>
    <w:rsid w:val="00CF194B"/>
    <w:rsid w:val="00CF21DA"/>
    <w:rsid w:val="00CF234D"/>
    <w:rsid w:val="00CF2E8D"/>
    <w:rsid w:val="00D00144"/>
    <w:rsid w:val="00D050A8"/>
    <w:rsid w:val="00D05C77"/>
    <w:rsid w:val="00D05E3A"/>
    <w:rsid w:val="00D0679A"/>
    <w:rsid w:val="00D12304"/>
    <w:rsid w:val="00D12610"/>
    <w:rsid w:val="00D131B5"/>
    <w:rsid w:val="00D139CC"/>
    <w:rsid w:val="00D20D93"/>
    <w:rsid w:val="00D235FD"/>
    <w:rsid w:val="00D254CC"/>
    <w:rsid w:val="00D2703B"/>
    <w:rsid w:val="00D30D9F"/>
    <w:rsid w:val="00D3117C"/>
    <w:rsid w:val="00D331A5"/>
    <w:rsid w:val="00D40882"/>
    <w:rsid w:val="00D43BEC"/>
    <w:rsid w:val="00D44D86"/>
    <w:rsid w:val="00D45683"/>
    <w:rsid w:val="00D46385"/>
    <w:rsid w:val="00D47396"/>
    <w:rsid w:val="00D50349"/>
    <w:rsid w:val="00D51363"/>
    <w:rsid w:val="00D56B92"/>
    <w:rsid w:val="00D614AE"/>
    <w:rsid w:val="00D615B3"/>
    <w:rsid w:val="00D628ED"/>
    <w:rsid w:val="00D71906"/>
    <w:rsid w:val="00D75A7F"/>
    <w:rsid w:val="00D818B3"/>
    <w:rsid w:val="00D835A3"/>
    <w:rsid w:val="00D84781"/>
    <w:rsid w:val="00D8666F"/>
    <w:rsid w:val="00D91899"/>
    <w:rsid w:val="00D95019"/>
    <w:rsid w:val="00D976FF"/>
    <w:rsid w:val="00D97ABB"/>
    <w:rsid w:val="00DA0DD9"/>
    <w:rsid w:val="00DA46D5"/>
    <w:rsid w:val="00DA7E3F"/>
    <w:rsid w:val="00DB0850"/>
    <w:rsid w:val="00DB08AF"/>
    <w:rsid w:val="00DC0610"/>
    <w:rsid w:val="00DC2615"/>
    <w:rsid w:val="00DC288E"/>
    <w:rsid w:val="00DC332A"/>
    <w:rsid w:val="00DC4D24"/>
    <w:rsid w:val="00DC5E95"/>
    <w:rsid w:val="00DC5F74"/>
    <w:rsid w:val="00DD6D08"/>
    <w:rsid w:val="00DD7152"/>
    <w:rsid w:val="00DE0BFA"/>
    <w:rsid w:val="00DE250E"/>
    <w:rsid w:val="00DE2733"/>
    <w:rsid w:val="00DE43A8"/>
    <w:rsid w:val="00DE44B7"/>
    <w:rsid w:val="00DE5324"/>
    <w:rsid w:val="00DE608C"/>
    <w:rsid w:val="00DE6E96"/>
    <w:rsid w:val="00DE7A4E"/>
    <w:rsid w:val="00DF1875"/>
    <w:rsid w:val="00DF4836"/>
    <w:rsid w:val="00DF50D6"/>
    <w:rsid w:val="00DF78B6"/>
    <w:rsid w:val="00DF7C09"/>
    <w:rsid w:val="00E0001D"/>
    <w:rsid w:val="00E00064"/>
    <w:rsid w:val="00E01ECD"/>
    <w:rsid w:val="00E01EFB"/>
    <w:rsid w:val="00E06025"/>
    <w:rsid w:val="00E06CB4"/>
    <w:rsid w:val="00E10D8A"/>
    <w:rsid w:val="00E132E4"/>
    <w:rsid w:val="00E13724"/>
    <w:rsid w:val="00E13EB0"/>
    <w:rsid w:val="00E159AD"/>
    <w:rsid w:val="00E163D0"/>
    <w:rsid w:val="00E25470"/>
    <w:rsid w:val="00E25940"/>
    <w:rsid w:val="00E25CCA"/>
    <w:rsid w:val="00E27F99"/>
    <w:rsid w:val="00E428B7"/>
    <w:rsid w:val="00E46215"/>
    <w:rsid w:val="00E5085F"/>
    <w:rsid w:val="00E509EC"/>
    <w:rsid w:val="00E550E0"/>
    <w:rsid w:val="00E62060"/>
    <w:rsid w:val="00E730C5"/>
    <w:rsid w:val="00E73CE5"/>
    <w:rsid w:val="00E7537C"/>
    <w:rsid w:val="00E76112"/>
    <w:rsid w:val="00E76673"/>
    <w:rsid w:val="00E80363"/>
    <w:rsid w:val="00E81A18"/>
    <w:rsid w:val="00E81ADE"/>
    <w:rsid w:val="00E82E40"/>
    <w:rsid w:val="00E83E5B"/>
    <w:rsid w:val="00E8506E"/>
    <w:rsid w:val="00E86CE8"/>
    <w:rsid w:val="00E93A10"/>
    <w:rsid w:val="00E972BD"/>
    <w:rsid w:val="00E97B1A"/>
    <w:rsid w:val="00EA1DB4"/>
    <w:rsid w:val="00EA4100"/>
    <w:rsid w:val="00EA53C0"/>
    <w:rsid w:val="00EA6C64"/>
    <w:rsid w:val="00EB07F8"/>
    <w:rsid w:val="00EB5456"/>
    <w:rsid w:val="00EC076F"/>
    <w:rsid w:val="00EC435A"/>
    <w:rsid w:val="00EC5D5C"/>
    <w:rsid w:val="00EC7254"/>
    <w:rsid w:val="00ED4087"/>
    <w:rsid w:val="00ED4B02"/>
    <w:rsid w:val="00ED6A0A"/>
    <w:rsid w:val="00EE10C9"/>
    <w:rsid w:val="00EE1863"/>
    <w:rsid w:val="00EE191C"/>
    <w:rsid w:val="00EE353E"/>
    <w:rsid w:val="00EE3943"/>
    <w:rsid w:val="00EE3F18"/>
    <w:rsid w:val="00EE525B"/>
    <w:rsid w:val="00EF256B"/>
    <w:rsid w:val="00EF27E2"/>
    <w:rsid w:val="00EF293E"/>
    <w:rsid w:val="00EF2F7F"/>
    <w:rsid w:val="00EF79D8"/>
    <w:rsid w:val="00F04394"/>
    <w:rsid w:val="00F161F5"/>
    <w:rsid w:val="00F17EF0"/>
    <w:rsid w:val="00F236CB"/>
    <w:rsid w:val="00F30574"/>
    <w:rsid w:val="00F31749"/>
    <w:rsid w:val="00F32548"/>
    <w:rsid w:val="00F3507C"/>
    <w:rsid w:val="00F35F16"/>
    <w:rsid w:val="00F3622F"/>
    <w:rsid w:val="00F401BF"/>
    <w:rsid w:val="00F428FB"/>
    <w:rsid w:val="00F44241"/>
    <w:rsid w:val="00F44347"/>
    <w:rsid w:val="00F456D9"/>
    <w:rsid w:val="00F4666A"/>
    <w:rsid w:val="00F47082"/>
    <w:rsid w:val="00F4722F"/>
    <w:rsid w:val="00F47AA7"/>
    <w:rsid w:val="00F5208E"/>
    <w:rsid w:val="00F524E1"/>
    <w:rsid w:val="00F53D36"/>
    <w:rsid w:val="00F573F0"/>
    <w:rsid w:val="00F616A1"/>
    <w:rsid w:val="00F61DE1"/>
    <w:rsid w:val="00F658E0"/>
    <w:rsid w:val="00F72BBF"/>
    <w:rsid w:val="00F73DD9"/>
    <w:rsid w:val="00F77A70"/>
    <w:rsid w:val="00F80D0C"/>
    <w:rsid w:val="00F8506D"/>
    <w:rsid w:val="00F95102"/>
    <w:rsid w:val="00F95C22"/>
    <w:rsid w:val="00F9719F"/>
    <w:rsid w:val="00FA0B3D"/>
    <w:rsid w:val="00FA1C17"/>
    <w:rsid w:val="00FA285E"/>
    <w:rsid w:val="00FA6694"/>
    <w:rsid w:val="00FB0235"/>
    <w:rsid w:val="00FB2982"/>
    <w:rsid w:val="00FB36A8"/>
    <w:rsid w:val="00FC410D"/>
    <w:rsid w:val="00FC4715"/>
    <w:rsid w:val="00FD23A7"/>
    <w:rsid w:val="00FD46D5"/>
    <w:rsid w:val="00FD6180"/>
    <w:rsid w:val="00FD65E8"/>
    <w:rsid w:val="00FE178C"/>
    <w:rsid w:val="00FE255E"/>
    <w:rsid w:val="00FE4A27"/>
    <w:rsid w:val="00FE4D46"/>
    <w:rsid w:val="00FE5D97"/>
    <w:rsid w:val="00FE5DAF"/>
    <w:rsid w:val="00FE6E7F"/>
    <w:rsid w:val="00FE6EC3"/>
    <w:rsid w:val="00FE7F12"/>
    <w:rsid w:val="00FF1364"/>
    <w:rsid w:val="00FF1F4B"/>
    <w:rsid w:val="00FF2A31"/>
    <w:rsid w:val="00FF35A1"/>
    <w:rsid w:val="00FF7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D77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E4CFD"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E4C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E4CF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AE4CFD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AE4CFD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E4CFD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rsid w:val="00AE4CFD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rsid w:val="00AE4CFD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rsid w:val="00AE4CF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AE4CFD"/>
    <w:rPr>
      <w:rFonts w:ascii="Symbol" w:hAnsi="Symbol"/>
    </w:rPr>
  </w:style>
  <w:style w:type="character" w:customStyle="1" w:styleId="WW8Num6z0">
    <w:name w:val="WW8Num6z0"/>
    <w:rsid w:val="00AE4CFD"/>
    <w:rPr>
      <w:rFonts w:ascii="Symbol" w:hAnsi="Symbol"/>
    </w:rPr>
  </w:style>
  <w:style w:type="character" w:customStyle="1" w:styleId="WW8Num7z0">
    <w:name w:val="WW8Num7z0"/>
    <w:rsid w:val="00AE4CFD"/>
    <w:rPr>
      <w:rFonts w:ascii="Symbol" w:hAnsi="Symbol"/>
    </w:rPr>
  </w:style>
  <w:style w:type="character" w:customStyle="1" w:styleId="WW8Num8z0">
    <w:name w:val="WW8Num8z0"/>
    <w:rsid w:val="00AE4CFD"/>
    <w:rPr>
      <w:rFonts w:ascii="Symbol" w:hAnsi="Symbol"/>
    </w:rPr>
  </w:style>
  <w:style w:type="character" w:customStyle="1" w:styleId="WW8Num10z0">
    <w:name w:val="WW8Num10z0"/>
    <w:rsid w:val="00AE4CFD"/>
    <w:rPr>
      <w:rFonts w:ascii="Symbol" w:hAnsi="Symbol"/>
    </w:rPr>
  </w:style>
  <w:style w:type="character" w:customStyle="1" w:styleId="WW8Num13z0">
    <w:name w:val="WW8Num13z0"/>
    <w:rsid w:val="00AE4CFD"/>
    <w:rPr>
      <w:rFonts w:ascii="Symbol" w:hAnsi="Symbol"/>
    </w:rPr>
  </w:style>
  <w:style w:type="character" w:customStyle="1" w:styleId="WW8Num13z1">
    <w:name w:val="WW8Num13z1"/>
    <w:rsid w:val="00AE4CFD"/>
    <w:rPr>
      <w:rFonts w:ascii="Courier New" w:hAnsi="Courier New" w:cs="Courier New"/>
    </w:rPr>
  </w:style>
  <w:style w:type="character" w:customStyle="1" w:styleId="WW8Num13z2">
    <w:name w:val="WW8Num13z2"/>
    <w:rsid w:val="00AE4CFD"/>
    <w:rPr>
      <w:rFonts w:ascii="Wingdings" w:hAnsi="Wingdings"/>
    </w:rPr>
  </w:style>
  <w:style w:type="character" w:customStyle="1" w:styleId="WW8Num14z0">
    <w:name w:val="WW8Num14z0"/>
    <w:rsid w:val="00AE4CFD"/>
    <w:rPr>
      <w:rFonts w:ascii="Symbol" w:hAnsi="Symbol"/>
    </w:rPr>
  </w:style>
  <w:style w:type="character" w:customStyle="1" w:styleId="WW8Num14z1">
    <w:name w:val="WW8Num14z1"/>
    <w:rsid w:val="00AE4CFD"/>
    <w:rPr>
      <w:rFonts w:ascii="Courier New" w:hAnsi="Courier New" w:cs="Courier New"/>
    </w:rPr>
  </w:style>
  <w:style w:type="character" w:customStyle="1" w:styleId="WW8Num14z2">
    <w:name w:val="WW8Num14z2"/>
    <w:rsid w:val="00AE4CFD"/>
    <w:rPr>
      <w:rFonts w:ascii="Wingdings" w:hAnsi="Wingdings"/>
    </w:rPr>
  </w:style>
  <w:style w:type="character" w:customStyle="1" w:styleId="WW8Num18z0">
    <w:name w:val="WW8Num18z0"/>
    <w:rsid w:val="00AE4CFD"/>
    <w:rPr>
      <w:rFonts w:ascii="Symbol" w:eastAsia="Times New Roman" w:hAnsi="Symbol" w:cs="Times New Roman"/>
    </w:rPr>
  </w:style>
  <w:style w:type="character" w:customStyle="1" w:styleId="WW8Num18z1">
    <w:name w:val="WW8Num18z1"/>
    <w:rsid w:val="00AE4CFD"/>
    <w:rPr>
      <w:rFonts w:ascii="Courier New" w:hAnsi="Courier New" w:cs="Courier New"/>
    </w:rPr>
  </w:style>
  <w:style w:type="character" w:customStyle="1" w:styleId="WW8Num18z2">
    <w:name w:val="WW8Num18z2"/>
    <w:rsid w:val="00AE4CFD"/>
    <w:rPr>
      <w:rFonts w:ascii="Wingdings" w:hAnsi="Wingdings"/>
    </w:rPr>
  </w:style>
  <w:style w:type="character" w:customStyle="1" w:styleId="WW8Num18z3">
    <w:name w:val="WW8Num18z3"/>
    <w:rsid w:val="00AE4CFD"/>
    <w:rPr>
      <w:rFonts w:ascii="Symbol" w:hAnsi="Symbol"/>
    </w:rPr>
  </w:style>
  <w:style w:type="character" w:customStyle="1" w:styleId="20">
    <w:name w:val="Основной шрифт абзаца2"/>
    <w:rsid w:val="00AE4CFD"/>
  </w:style>
  <w:style w:type="character" w:customStyle="1" w:styleId="10">
    <w:name w:val="Заголовок 1 Знак"/>
    <w:rsid w:val="00AE4CFD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sid w:val="00AE4CF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sid w:val="00AE4CFD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sid w:val="00AE4CFD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sid w:val="00AE4CFD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sid w:val="00AE4CF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  <w:rsid w:val="00AE4CFD"/>
  </w:style>
  <w:style w:type="character" w:customStyle="1" w:styleId="a7">
    <w:name w:val="Нижний колонтитул Знак"/>
    <w:rsid w:val="00AE4CFD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sid w:val="00AE4CFD"/>
    <w:rPr>
      <w:vanish/>
      <w:color w:val="FF0000"/>
      <w:sz w:val="20"/>
    </w:rPr>
  </w:style>
  <w:style w:type="character" w:styleId="a8">
    <w:name w:val="Hyperlink"/>
    <w:uiPriority w:val="99"/>
    <w:rsid w:val="00AE4CFD"/>
    <w:rPr>
      <w:color w:val="0000FF"/>
      <w:u w:val="single"/>
    </w:rPr>
  </w:style>
  <w:style w:type="character" w:customStyle="1" w:styleId="a9">
    <w:name w:val="Текст Знак"/>
    <w:rsid w:val="00AE4CFD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sid w:val="00AE4CFD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sid w:val="00AE4CFD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sid w:val="00AE4CFD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  <w:rsid w:val="00AE4CFD"/>
  </w:style>
  <w:style w:type="character" w:customStyle="1" w:styleId="aa">
    <w:name w:val="Гипертекстовая ссылка"/>
    <w:uiPriority w:val="99"/>
    <w:rsid w:val="00AE4CFD"/>
    <w:rPr>
      <w:b/>
      <w:bCs/>
      <w:color w:val="008000"/>
    </w:rPr>
  </w:style>
  <w:style w:type="character" w:customStyle="1" w:styleId="MMTopic10">
    <w:name w:val="MM Topic 1 Знак"/>
    <w:rsid w:val="00AE4CFD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sid w:val="00AE4C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AE4CF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sid w:val="00AE4C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AE4CF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sid w:val="00AE4CFD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sid w:val="00AE4CF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sid w:val="00AE4CFD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sid w:val="00AE4CFD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  <w:rsid w:val="00AE4CFD"/>
  </w:style>
  <w:style w:type="character" w:customStyle="1" w:styleId="ac">
    <w:name w:val="Текст выноски Знак"/>
    <w:uiPriority w:val="99"/>
    <w:rsid w:val="00AE4CFD"/>
    <w:rPr>
      <w:rFonts w:ascii="Tahoma" w:eastAsia="Times New Roman" w:hAnsi="Tahoma" w:cs="Tahoma"/>
      <w:sz w:val="16"/>
      <w:szCs w:val="16"/>
    </w:rPr>
  </w:style>
  <w:style w:type="paragraph" w:customStyle="1" w:styleId="12">
    <w:name w:val="Заголовок1"/>
    <w:basedOn w:val="a"/>
    <w:next w:val="ad"/>
    <w:rsid w:val="00AE4CF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d">
    <w:name w:val="Body Text"/>
    <w:basedOn w:val="a"/>
    <w:link w:val="13"/>
    <w:uiPriority w:val="99"/>
    <w:rsid w:val="00AE4CFD"/>
    <w:pPr>
      <w:spacing w:after="120"/>
    </w:pPr>
    <w:rPr>
      <w:sz w:val="20"/>
      <w:szCs w:val="20"/>
    </w:rPr>
  </w:style>
  <w:style w:type="paragraph" w:styleId="ae">
    <w:name w:val="List"/>
    <w:basedOn w:val="ad"/>
    <w:uiPriority w:val="99"/>
    <w:rsid w:val="00AE4CFD"/>
    <w:rPr>
      <w:rFonts w:cs="Mangal"/>
    </w:rPr>
  </w:style>
  <w:style w:type="paragraph" w:customStyle="1" w:styleId="14">
    <w:name w:val="Название1"/>
    <w:basedOn w:val="a"/>
    <w:uiPriority w:val="99"/>
    <w:rsid w:val="00AE4CFD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uiPriority w:val="99"/>
    <w:rsid w:val="00AE4CFD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AE4CFD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">
    <w:name w:val="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AE4CF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AE4CFD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AE4CF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6">
    <w:name w:val="Знак Знак Знак1 Знак Знак Знак Знак"/>
    <w:basedOn w:val="a"/>
    <w:uiPriority w:val="99"/>
    <w:rsid w:val="00AE4CFD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AE4CFD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rsid w:val="00AE4CFD"/>
    <w:pPr>
      <w:spacing w:after="120"/>
    </w:p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AE4CF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7">
    <w:name w:val="Текст1"/>
    <w:basedOn w:val="a"/>
    <w:uiPriority w:val="99"/>
    <w:rsid w:val="00AE4CFD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sid w:val="00AE4CFD"/>
    <w:pPr>
      <w:suppressAutoHyphens/>
    </w:pPr>
    <w:rPr>
      <w:rFonts w:ascii="Courier New" w:hAnsi="Courier New" w:cs="Calibri"/>
      <w:lang w:eastAsia="ar-SA"/>
    </w:rPr>
  </w:style>
  <w:style w:type="paragraph" w:styleId="af1">
    <w:name w:val="Body Text Indent"/>
    <w:basedOn w:val="a"/>
    <w:link w:val="18"/>
    <w:uiPriority w:val="99"/>
    <w:rsid w:val="00AE4CFD"/>
    <w:pPr>
      <w:spacing w:line="240" w:lineRule="exact"/>
      <w:ind w:left="4320" w:hanging="4320"/>
    </w:pPr>
    <w:rPr>
      <w:sz w:val="28"/>
      <w:szCs w:val="20"/>
    </w:rPr>
  </w:style>
  <w:style w:type="paragraph" w:styleId="af2">
    <w:name w:val="header"/>
    <w:basedOn w:val="a"/>
    <w:link w:val="19"/>
    <w:uiPriority w:val="99"/>
    <w:rsid w:val="00AE4CFD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AE4CFD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rsid w:val="00AE4CFD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a">
    <w:name w:val="Название объекта1"/>
    <w:basedOn w:val="a"/>
    <w:uiPriority w:val="99"/>
    <w:rsid w:val="00AE4CFD"/>
    <w:pPr>
      <w:jc w:val="center"/>
    </w:pPr>
    <w:rPr>
      <w:b/>
      <w:sz w:val="32"/>
      <w:szCs w:val="20"/>
    </w:rPr>
  </w:style>
  <w:style w:type="paragraph" w:styleId="af3">
    <w:name w:val="footer"/>
    <w:basedOn w:val="a"/>
    <w:link w:val="1b"/>
    <w:uiPriority w:val="99"/>
    <w:rsid w:val="00AE4CFD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AE4CFD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4">
    <w:name w:val="Знак Знак Знак 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c">
    <w:name w:val="Знак Знак1 Знак"/>
    <w:basedOn w:val="a"/>
    <w:rsid w:val="00AE4CFD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rsid w:val="00AE4C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5">
    <w:name w:val="Знак2"/>
    <w:basedOn w:val="a"/>
    <w:uiPriority w:val="99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 Знак Знак Знак Знак Знак Знак Знак Знак Знак"/>
    <w:basedOn w:val="a"/>
    <w:uiPriority w:val="99"/>
    <w:rsid w:val="00AE4CFD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d">
    <w:name w:val="Текст1"/>
    <w:basedOn w:val="a"/>
    <w:uiPriority w:val="99"/>
    <w:rsid w:val="00AE4CFD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AE4CFD"/>
    <w:pPr>
      <w:spacing w:after="120"/>
      <w:ind w:left="283"/>
    </w:pPr>
    <w:rPr>
      <w:sz w:val="16"/>
      <w:szCs w:val="16"/>
    </w:rPr>
  </w:style>
  <w:style w:type="paragraph" w:customStyle="1" w:styleId="211">
    <w:name w:val="Основной текст с отступом 21"/>
    <w:basedOn w:val="a"/>
    <w:uiPriority w:val="99"/>
    <w:rsid w:val="00AE4CFD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rsid w:val="00AE4CFD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rsid w:val="00AE4CFD"/>
    <w:pPr>
      <w:spacing w:before="280" w:after="280"/>
    </w:pPr>
  </w:style>
  <w:style w:type="paragraph" w:customStyle="1" w:styleId="af6">
    <w:name w:val="Нормальный (таблица)"/>
    <w:basedOn w:val="a"/>
    <w:next w:val="a"/>
    <w:uiPriority w:val="99"/>
    <w:rsid w:val="00AE4CFD"/>
    <w:pPr>
      <w:widowControl w:val="0"/>
      <w:autoSpaceDE w:val="0"/>
      <w:jc w:val="both"/>
    </w:pPr>
    <w:rPr>
      <w:rFonts w:ascii="Arial" w:hAnsi="Arial" w:cs="Arial"/>
    </w:rPr>
  </w:style>
  <w:style w:type="paragraph" w:styleId="af7">
    <w:name w:val="Normal (Web)"/>
    <w:basedOn w:val="a"/>
    <w:uiPriority w:val="99"/>
    <w:rsid w:val="00AE4CFD"/>
    <w:pPr>
      <w:spacing w:before="280" w:after="119"/>
    </w:pPr>
  </w:style>
  <w:style w:type="paragraph" w:customStyle="1" w:styleId="MMTopic1">
    <w:name w:val="MM Topic 1"/>
    <w:basedOn w:val="1"/>
    <w:uiPriority w:val="99"/>
    <w:rsid w:val="00AE4CFD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AE4CFD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AE4CFD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AE4CFD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AE4CFD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AE4CFD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AE4CFD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AE4CFD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AE4CFD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8">
    <w:name w:val="No Spacing"/>
    <w:qFormat/>
    <w:rsid w:val="00AE4CF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rsid w:val="00AE4CF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AE4CF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0">
    <w:name w:val="ConsPlusCell"/>
    <w:uiPriority w:val="99"/>
    <w:rsid w:val="00AE4CFD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AE4CFD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9">
    <w:name w:val="Balloon Text"/>
    <w:basedOn w:val="a"/>
    <w:uiPriority w:val="99"/>
    <w:rsid w:val="00AE4CFD"/>
    <w:rPr>
      <w:rFonts w:ascii="Tahoma" w:hAnsi="Tahoma" w:cs="Tahoma"/>
      <w:sz w:val="16"/>
      <w:szCs w:val="16"/>
    </w:rPr>
  </w:style>
  <w:style w:type="paragraph" w:customStyle="1" w:styleId="afa">
    <w:name w:val="Содержимое таблицы"/>
    <w:basedOn w:val="a"/>
    <w:uiPriority w:val="99"/>
    <w:rsid w:val="00AE4CFD"/>
    <w:pPr>
      <w:suppressLineNumbers/>
    </w:pPr>
  </w:style>
  <w:style w:type="paragraph" w:customStyle="1" w:styleId="afb">
    <w:name w:val="Заголовок таблицы"/>
    <w:basedOn w:val="afa"/>
    <w:uiPriority w:val="99"/>
    <w:rsid w:val="00AE4CFD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6">
    <w:name w:val="Body Text 2"/>
    <w:basedOn w:val="a"/>
    <w:link w:val="212"/>
    <w:uiPriority w:val="99"/>
    <w:semiHidden/>
    <w:unhideWhenUsed/>
    <w:rsid w:val="00CB6AEF"/>
    <w:pPr>
      <w:spacing w:after="120" w:line="480" w:lineRule="auto"/>
    </w:pPr>
    <w:rPr>
      <w:rFonts w:cs="Times New Roman"/>
    </w:rPr>
  </w:style>
  <w:style w:type="character" w:customStyle="1" w:styleId="212">
    <w:name w:val="Основной текст 2 Знак1"/>
    <w:link w:val="26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c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d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">
    <w:name w:val="Strong"/>
    <w:uiPriority w:val="22"/>
    <w:qFormat/>
    <w:rsid w:val="001670EA"/>
    <w:rPr>
      <w:b/>
      <w:bCs/>
    </w:rPr>
  </w:style>
  <w:style w:type="character" w:customStyle="1" w:styleId="aff0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0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</w:rPr>
  </w:style>
  <w:style w:type="numbering" w:customStyle="1" w:styleId="1e">
    <w:name w:val="Нет списка1"/>
    <w:next w:val="a2"/>
    <w:uiPriority w:val="99"/>
    <w:semiHidden/>
    <w:unhideWhenUsed/>
    <w:rsid w:val="003F6167"/>
  </w:style>
  <w:style w:type="character" w:styleId="aff1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2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3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aff4">
    <w:name w:val="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5">
    <w:name w:val="Знак Знак Знак Знак Знак Знак Знак Знак Знак 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6">
    <w:name w:val="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1 Знак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0">
    <w:name w:val="ConsPlusDocList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3">
    <w:name w:val="Основной текст Знак1"/>
    <w:link w:val="ad"/>
    <w:uiPriority w:val="99"/>
    <w:locked/>
    <w:rsid w:val="003F6167"/>
    <w:rPr>
      <w:rFonts w:cs="Calibri"/>
      <w:lang w:eastAsia="ar-SA"/>
    </w:rPr>
  </w:style>
  <w:style w:type="character" w:customStyle="1" w:styleId="18">
    <w:name w:val="Основной текст с отступом Знак1"/>
    <w:link w:val="af1"/>
    <w:uiPriority w:val="99"/>
    <w:locked/>
    <w:rsid w:val="003F6167"/>
    <w:rPr>
      <w:rFonts w:cs="Calibri"/>
      <w:sz w:val="28"/>
      <w:lang w:eastAsia="ar-SA"/>
    </w:rPr>
  </w:style>
  <w:style w:type="character" w:customStyle="1" w:styleId="19">
    <w:name w:val="Верхний колонтитул Знак1"/>
    <w:link w:val="af2"/>
    <w:uiPriority w:val="99"/>
    <w:locked/>
    <w:rsid w:val="003F6167"/>
    <w:rPr>
      <w:rFonts w:cs="Calibri"/>
      <w:lang w:eastAsia="ar-SA"/>
    </w:rPr>
  </w:style>
  <w:style w:type="character" w:customStyle="1" w:styleId="1b">
    <w:name w:val="Нижний колонтитул Знак1"/>
    <w:link w:val="af3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d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d"/>
    <w:uiPriority w:val="59"/>
    <w:rsid w:val="00FF35A1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D77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E4CFD"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E4C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E4CF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AE4CFD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AE4CFD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E4CFD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rsid w:val="00AE4CFD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rsid w:val="00AE4CFD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rsid w:val="00AE4CF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AE4CFD"/>
    <w:rPr>
      <w:rFonts w:ascii="Symbol" w:hAnsi="Symbol"/>
    </w:rPr>
  </w:style>
  <w:style w:type="character" w:customStyle="1" w:styleId="WW8Num6z0">
    <w:name w:val="WW8Num6z0"/>
    <w:rsid w:val="00AE4CFD"/>
    <w:rPr>
      <w:rFonts w:ascii="Symbol" w:hAnsi="Symbol"/>
    </w:rPr>
  </w:style>
  <w:style w:type="character" w:customStyle="1" w:styleId="WW8Num7z0">
    <w:name w:val="WW8Num7z0"/>
    <w:rsid w:val="00AE4CFD"/>
    <w:rPr>
      <w:rFonts w:ascii="Symbol" w:hAnsi="Symbol"/>
    </w:rPr>
  </w:style>
  <w:style w:type="character" w:customStyle="1" w:styleId="WW8Num8z0">
    <w:name w:val="WW8Num8z0"/>
    <w:rsid w:val="00AE4CFD"/>
    <w:rPr>
      <w:rFonts w:ascii="Symbol" w:hAnsi="Symbol"/>
    </w:rPr>
  </w:style>
  <w:style w:type="character" w:customStyle="1" w:styleId="WW8Num10z0">
    <w:name w:val="WW8Num10z0"/>
    <w:rsid w:val="00AE4CFD"/>
    <w:rPr>
      <w:rFonts w:ascii="Symbol" w:hAnsi="Symbol"/>
    </w:rPr>
  </w:style>
  <w:style w:type="character" w:customStyle="1" w:styleId="WW8Num13z0">
    <w:name w:val="WW8Num13z0"/>
    <w:rsid w:val="00AE4CFD"/>
    <w:rPr>
      <w:rFonts w:ascii="Symbol" w:hAnsi="Symbol"/>
    </w:rPr>
  </w:style>
  <w:style w:type="character" w:customStyle="1" w:styleId="WW8Num13z1">
    <w:name w:val="WW8Num13z1"/>
    <w:rsid w:val="00AE4CFD"/>
    <w:rPr>
      <w:rFonts w:ascii="Courier New" w:hAnsi="Courier New" w:cs="Courier New"/>
    </w:rPr>
  </w:style>
  <w:style w:type="character" w:customStyle="1" w:styleId="WW8Num13z2">
    <w:name w:val="WW8Num13z2"/>
    <w:rsid w:val="00AE4CFD"/>
    <w:rPr>
      <w:rFonts w:ascii="Wingdings" w:hAnsi="Wingdings"/>
    </w:rPr>
  </w:style>
  <w:style w:type="character" w:customStyle="1" w:styleId="WW8Num14z0">
    <w:name w:val="WW8Num14z0"/>
    <w:rsid w:val="00AE4CFD"/>
    <w:rPr>
      <w:rFonts w:ascii="Symbol" w:hAnsi="Symbol"/>
    </w:rPr>
  </w:style>
  <w:style w:type="character" w:customStyle="1" w:styleId="WW8Num14z1">
    <w:name w:val="WW8Num14z1"/>
    <w:rsid w:val="00AE4CFD"/>
    <w:rPr>
      <w:rFonts w:ascii="Courier New" w:hAnsi="Courier New" w:cs="Courier New"/>
    </w:rPr>
  </w:style>
  <w:style w:type="character" w:customStyle="1" w:styleId="WW8Num14z2">
    <w:name w:val="WW8Num14z2"/>
    <w:rsid w:val="00AE4CFD"/>
    <w:rPr>
      <w:rFonts w:ascii="Wingdings" w:hAnsi="Wingdings"/>
    </w:rPr>
  </w:style>
  <w:style w:type="character" w:customStyle="1" w:styleId="WW8Num18z0">
    <w:name w:val="WW8Num18z0"/>
    <w:rsid w:val="00AE4CFD"/>
    <w:rPr>
      <w:rFonts w:ascii="Symbol" w:eastAsia="Times New Roman" w:hAnsi="Symbol" w:cs="Times New Roman"/>
    </w:rPr>
  </w:style>
  <w:style w:type="character" w:customStyle="1" w:styleId="WW8Num18z1">
    <w:name w:val="WW8Num18z1"/>
    <w:rsid w:val="00AE4CFD"/>
    <w:rPr>
      <w:rFonts w:ascii="Courier New" w:hAnsi="Courier New" w:cs="Courier New"/>
    </w:rPr>
  </w:style>
  <w:style w:type="character" w:customStyle="1" w:styleId="WW8Num18z2">
    <w:name w:val="WW8Num18z2"/>
    <w:rsid w:val="00AE4CFD"/>
    <w:rPr>
      <w:rFonts w:ascii="Wingdings" w:hAnsi="Wingdings"/>
    </w:rPr>
  </w:style>
  <w:style w:type="character" w:customStyle="1" w:styleId="WW8Num18z3">
    <w:name w:val="WW8Num18z3"/>
    <w:rsid w:val="00AE4CFD"/>
    <w:rPr>
      <w:rFonts w:ascii="Symbol" w:hAnsi="Symbol"/>
    </w:rPr>
  </w:style>
  <w:style w:type="character" w:customStyle="1" w:styleId="20">
    <w:name w:val="Основной шрифт абзаца2"/>
    <w:rsid w:val="00AE4CFD"/>
  </w:style>
  <w:style w:type="character" w:customStyle="1" w:styleId="10">
    <w:name w:val="Заголовок 1 Знак"/>
    <w:rsid w:val="00AE4CFD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sid w:val="00AE4CF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sid w:val="00AE4CFD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sid w:val="00AE4CFD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sid w:val="00AE4CFD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sid w:val="00AE4CF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  <w:rsid w:val="00AE4CFD"/>
  </w:style>
  <w:style w:type="character" w:customStyle="1" w:styleId="a7">
    <w:name w:val="Нижний колонтитул Знак"/>
    <w:rsid w:val="00AE4CFD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sid w:val="00AE4CFD"/>
    <w:rPr>
      <w:vanish/>
      <w:color w:val="FF0000"/>
      <w:sz w:val="20"/>
    </w:rPr>
  </w:style>
  <w:style w:type="character" w:styleId="a8">
    <w:name w:val="Hyperlink"/>
    <w:uiPriority w:val="99"/>
    <w:rsid w:val="00AE4CFD"/>
    <w:rPr>
      <w:color w:val="0000FF"/>
      <w:u w:val="single"/>
    </w:rPr>
  </w:style>
  <w:style w:type="character" w:customStyle="1" w:styleId="a9">
    <w:name w:val="Текст Знак"/>
    <w:rsid w:val="00AE4CFD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sid w:val="00AE4CFD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sid w:val="00AE4CFD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sid w:val="00AE4CFD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  <w:rsid w:val="00AE4CFD"/>
  </w:style>
  <w:style w:type="character" w:customStyle="1" w:styleId="aa">
    <w:name w:val="Гипертекстовая ссылка"/>
    <w:uiPriority w:val="99"/>
    <w:rsid w:val="00AE4CFD"/>
    <w:rPr>
      <w:b/>
      <w:bCs/>
      <w:color w:val="008000"/>
    </w:rPr>
  </w:style>
  <w:style w:type="character" w:customStyle="1" w:styleId="MMTopic10">
    <w:name w:val="MM Topic 1 Знак"/>
    <w:rsid w:val="00AE4CFD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sid w:val="00AE4C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AE4CF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sid w:val="00AE4C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AE4CF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sid w:val="00AE4CFD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sid w:val="00AE4CF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sid w:val="00AE4CFD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sid w:val="00AE4CFD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  <w:rsid w:val="00AE4CFD"/>
  </w:style>
  <w:style w:type="character" w:customStyle="1" w:styleId="ac">
    <w:name w:val="Текст выноски Знак"/>
    <w:uiPriority w:val="99"/>
    <w:rsid w:val="00AE4CFD"/>
    <w:rPr>
      <w:rFonts w:ascii="Tahoma" w:eastAsia="Times New Roman" w:hAnsi="Tahoma" w:cs="Tahoma"/>
      <w:sz w:val="16"/>
      <w:szCs w:val="16"/>
    </w:rPr>
  </w:style>
  <w:style w:type="paragraph" w:customStyle="1" w:styleId="12">
    <w:name w:val="Заголовок1"/>
    <w:basedOn w:val="a"/>
    <w:next w:val="ad"/>
    <w:rsid w:val="00AE4CF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d">
    <w:name w:val="Body Text"/>
    <w:basedOn w:val="a"/>
    <w:link w:val="13"/>
    <w:uiPriority w:val="99"/>
    <w:rsid w:val="00AE4CFD"/>
    <w:pPr>
      <w:spacing w:after="120"/>
    </w:pPr>
    <w:rPr>
      <w:sz w:val="20"/>
      <w:szCs w:val="20"/>
    </w:rPr>
  </w:style>
  <w:style w:type="paragraph" w:styleId="ae">
    <w:name w:val="List"/>
    <w:basedOn w:val="ad"/>
    <w:uiPriority w:val="99"/>
    <w:rsid w:val="00AE4CFD"/>
    <w:rPr>
      <w:rFonts w:cs="Mangal"/>
    </w:rPr>
  </w:style>
  <w:style w:type="paragraph" w:customStyle="1" w:styleId="14">
    <w:name w:val="Название1"/>
    <w:basedOn w:val="a"/>
    <w:uiPriority w:val="99"/>
    <w:rsid w:val="00AE4CFD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uiPriority w:val="99"/>
    <w:rsid w:val="00AE4CFD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AE4CFD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">
    <w:name w:val="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AE4CF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AE4CFD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AE4CF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6">
    <w:name w:val="Знак Знак Знак1 Знак Знак Знак Знак"/>
    <w:basedOn w:val="a"/>
    <w:uiPriority w:val="99"/>
    <w:rsid w:val="00AE4CFD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AE4CFD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rsid w:val="00AE4CFD"/>
    <w:pPr>
      <w:spacing w:after="120"/>
    </w:p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AE4CF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7">
    <w:name w:val="Текст1"/>
    <w:basedOn w:val="a"/>
    <w:uiPriority w:val="99"/>
    <w:rsid w:val="00AE4CFD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sid w:val="00AE4CFD"/>
    <w:pPr>
      <w:suppressAutoHyphens/>
    </w:pPr>
    <w:rPr>
      <w:rFonts w:ascii="Courier New" w:hAnsi="Courier New" w:cs="Calibri"/>
      <w:lang w:eastAsia="ar-SA"/>
    </w:rPr>
  </w:style>
  <w:style w:type="paragraph" w:styleId="af1">
    <w:name w:val="Body Text Indent"/>
    <w:basedOn w:val="a"/>
    <w:link w:val="18"/>
    <w:uiPriority w:val="99"/>
    <w:rsid w:val="00AE4CFD"/>
    <w:pPr>
      <w:spacing w:line="240" w:lineRule="exact"/>
      <w:ind w:left="4320" w:hanging="4320"/>
    </w:pPr>
    <w:rPr>
      <w:sz w:val="28"/>
      <w:szCs w:val="20"/>
    </w:rPr>
  </w:style>
  <w:style w:type="paragraph" w:styleId="af2">
    <w:name w:val="header"/>
    <w:basedOn w:val="a"/>
    <w:link w:val="19"/>
    <w:uiPriority w:val="99"/>
    <w:rsid w:val="00AE4CFD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AE4CFD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rsid w:val="00AE4CFD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a">
    <w:name w:val="Название объекта1"/>
    <w:basedOn w:val="a"/>
    <w:uiPriority w:val="99"/>
    <w:rsid w:val="00AE4CFD"/>
    <w:pPr>
      <w:jc w:val="center"/>
    </w:pPr>
    <w:rPr>
      <w:b/>
      <w:sz w:val="32"/>
      <w:szCs w:val="20"/>
    </w:rPr>
  </w:style>
  <w:style w:type="paragraph" w:styleId="af3">
    <w:name w:val="footer"/>
    <w:basedOn w:val="a"/>
    <w:link w:val="1b"/>
    <w:uiPriority w:val="99"/>
    <w:rsid w:val="00AE4CFD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AE4CFD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4">
    <w:name w:val="Знак Знак Знак 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c">
    <w:name w:val="Знак Знак1 Знак"/>
    <w:basedOn w:val="a"/>
    <w:rsid w:val="00AE4CFD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rsid w:val="00AE4C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5">
    <w:name w:val="Знак2"/>
    <w:basedOn w:val="a"/>
    <w:uiPriority w:val="99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 Знак Знак Знак Знак Знак Знак Знак Знак Знак"/>
    <w:basedOn w:val="a"/>
    <w:uiPriority w:val="99"/>
    <w:rsid w:val="00AE4CFD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d">
    <w:name w:val="Текст1"/>
    <w:basedOn w:val="a"/>
    <w:uiPriority w:val="99"/>
    <w:rsid w:val="00AE4CFD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AE4CFD"/>
    <w:pPr>
      <w:spacing w:after="120"/>
      <w:ind w:left="283"/>
    </w:pPr>
    <w:rPr>
      <w:sz w:val="16"/>
      <w:szCs w:val="16"/>
    </w:rPr>
  </w:style>
  <w:style w:type="paragraph" w:customStyle="1" w:styleId="211">
    <w:name w:val="Основной текст с отступом 21"/>
    <w:basedOn w:val="a"/>
    <w:uiPriority w:val="99"/>
    <w:rsid w:val="00AE4CFD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rsid w:val="00AE4CFD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rsid w:val="00AE4CFD"/>
    <w:pPr>
      <w:spacing w:before="280" w:after="280"/>
    </w:pPr>
  </w:style>
  <w:style w:type="paragraph" w:customStyle="1" w:styleId="af6">
    <w:name w:val="Нормальный (таблица)"/>
    <w:basedOn w:val="a"/>
    <w:next w:val="a"/>
    <w:uiPriority w:val="99"/>
    <w:rsid w:val="00AE4CFD"/>
    <w:pPr>
      <w:widowControl w:val="0"/>
      <w:autoSpaceDE w:val="0"/>
      <w:jc w:val="both"/>
    </w:pPr>
    <w:rPr>
      <w:rFonts w:ascii="Arial" w:hAnsi="Arial" w:cs="Arial"/>
    </w:rPr>
  </w:style>
  <w:style w:type="paragraph" w:styleId="af7">
    <w:name w:val="Normal (Web)"/>
    <w:basedOn w:val="a"/>
    <w:uiPriority w:val="99"/>
    <w:rsid w:val="00AE4CFD"/>
    <w:pPr>
      <w:spacing w:before="280" w:after="119"/>
    </w:pPr>
  </w:style>
  <w:style w:type="paragraph" w:customStyle="1" w:styleId="MMTopic1">
    <w:name w:val="MM Topic 1"/>
    <w:basedOn w:val="1"/>
    <w:uiPriority w:val="99"/>
    <w:rsid w:val="00AE4CFD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AE4CFD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AE4CFD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AE4CFD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AE4CFD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AE4CFD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AE4CFD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AE4CFD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AE4CFD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8">
    <w:name w:val="No Spacing"/>
    <w:qFormat/>
    <w:rsid w:val="00AE4CF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rsid w:val="00AE4CF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AE4CF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0">
    <w:name w:val="ConsPlusCell"/>
    <w:uiPriority w:val="99"/>
    <w:rsid w:val="00AE4CFD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AE4CFD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9">
    <w:name w:val="Balloon Text"/>
    <w:basedOn w:val="a"/>
    <w:uiPriority w:val="99"/>
    <w:rsid w:val="00AE4CFD"/>
    <w:rPr>
      <w:rFonts w:ascii="Tahoma" w:hAnsi="Tahoma" w:cs="Tahoma"/>
      <w:sz w:val="16"/>
      <w:szCs w:val="16"/>
    </w:rPr>
  </w:style>
  <w:style w:type="paragraph" w:customStyle="1" w:styleId="afa">
    <w:name w:val="Содержимое таблицы"/>
    <w:basedOn w:val="a"/>
    <w:uiPriority w:val="99"/>
    <w:rsid w:val="00AE4CFD"/>
    <w:pPr>
      <w:suppressLineNumbers/>
    </w:pPr>
  </w:style>
  <w:style w:type="paragraph" w:customStyle="1" w:styleId="afb">
    <w:name w:val="Заголовок таблицы"/>
    <w:basedOn w:val="afa"/>
    <w:uiPriority w:val="99"/>
    <w:rsid w:val="00AE4CFD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6">
    <w:name w:val="Body Text 2"/>
    <w:basedOn w:val="a"/>
    <w:link w:val="212"/>
    <w:uiPriority w:val="99"/>
    <w:semiHidden/>
    <w:unhideWhenUsed/>
    <w:rsid w:val="00CB6AEF"/>
    <w:pPr>
      <w:spacing w:after="120" w:line="480" w:lineRule="auto"/>
    </w:pPr>
    <w:rPr>
      <w:rFonts w:cs="Times New Roman"/>
    </w:rPr>
  </w:style>
  <w:style w:type="character" w:customStyle="1" w:styleId="212">
    <w:name w:val="Основной текст 2 Знак1"/>
    <w:link w:val="26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c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d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">
    <w:name w:val="Strong"/>
    <w:uiPriority w:val="22"/>
    <w:qFormat/>
    <w:rsid w:val="001670EA"/>
    <w:rPr>
      <w:b/>
      <w:bCs/>
    </w:rPr>
  </w:style>
  <w:style w:type="character" w:customStyle="1" w:styleId="aff0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0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</w:rPr>
  </w:style>
  <w:style w:type="numbering" w:customStyle="1" w:styleId="1e">
    <w:name w:val="Нет списка1"/>
    <w:next w:val="a2"/>
    <w:uiPriority w:val="99"/>
    <w:semiHidden/>
    <w:unhideWhenUsed/>
    <w:rsid w:val="003F6167"/>
  </w:style>
  <w:style w:type="character" w:styleId="aff1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2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3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aff4">
    <w:name w:val="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5">
    <w:name w:val="Знак Знак Знак Знак Знак Знак Знак Знак Знак 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6">
    <w:name w:val="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1 Знак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0">
    <w:name w:val="ConsPlusDocList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3">
    <w:name w:val="Основной текст Знак1"/>
    <w:link w:val="ad"/>
    <w:uiPriority w:val="99"/>
    <w:locked/>
    <w:rsid w:val="003F6167"/>
    <w:rPr>
      <w:rFonts w:cs="Calibri"/>
      <w:lang w:eastAsia="ar-SA"/>
    </w:rPr>
  </w:style>
  <w:style w:type="character" w:customStyle="1" w:styleId="18">
    <w:name w:val="Основной текст с отступом Знак1"/>
    <w:link w:val="af1"/>
    <w:uiPriority w:val="99"/>
    <w:locked/>
    <w:rsid w:val="003F6167"/>
    <w:rPr>
      <w:rFonts w:cs="Calibri"/>
      <w:sz w:val="28"/>
      <w:lang w:eastAsia="ar-SA"/>
    </w:rPr>
  </w:style>
  <w:style w:type="character" w:customStyle="1" w:styleId="19">
    <w:name w:val="Верхний колонтитул Знак1"/>
    <w:link w:val="af2"/>
    <w:uiPriority w:val="99"/>
    <w:locked/>
    <w:rsid w:val="003F6167"/>
    <w:rPr>
      <w:rFonts w:cs="Calibri"/>
      <w:lang w:eastAsia="ar-SA"/>
    </w:rPr>
  </w:style>
  <w:style w:type="character" w:customStyle="1" w:styleId="1b">
    <w:name w:val="Нижний колонтитул Знак1"/>
    <w:link w:val="af3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d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d"/>
    <w:uiPriority w:val="59"/>
    <w:rsid w:val="00FF35A1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3A364-73FE-4C52-AEAE-8158E076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Links>
    <vt:vector size="54" baseType="variant">
      <vt:variant>
        <vt:i4>7995501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/document/12112604/entry/30006</vt:lpwstr>
      </vt:variant>
      <vt:variant>
        <vt:i4>559088692</vt:i4>
      </vt:variant>
      <vt:variant>
        <vt:i4>21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627114104</vt:i4>
      </vt:variant>
      <vt:variant>
        <vt:i4>18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560332853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СК/МУНИЦИПАЛЬНЫЕ ПРОГРАММЫ 2018-2020/Экономика/AppData/Local/Temp/Экономическое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12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9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6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3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262159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consultantplus://offline/ref=1D2EA7B90B04D72D18A0648760F735F84207531774F006C77EBC73B444FC61EDE7E52E54752DD33FQ5J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ОпоОиОВ</cp:lastModifiedBy>
  <cp:revision>27</cp:revision>
  <cp:lastPrinted>2024-08-05T11:43:00Z</cp:lastPrinted>
  <dcterms:created xsi:type="dcterms:W3CDTF">2024-07-03T13:49:00Z</dcterms:created>
  <dcterms:modified xsi:type="dcterms:W3CDTF">2024-08-05T11:43:00Z</dcterms:modified>
</cp:coreProperties>
</file>